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3E" w:rsidRPr="0042793E" w:rsidRDefault="0042793E" w:rsidP="0042793E">
      <w:pPr>
        <w:pStyle w:val="a9"/>
        <w:spacing w:line="36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2793E" w:rsidRPr="0042793E" w:rsidRDefault="007379DB" w:rsidP="0042793E">
      <w:pPr>
        <w:pStyle w:val="a9"/>
        <w:spacing w:line="36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детский сад №6</w:t>
      </w:r>
      <w:r w:rsidR="0042793E" w:rsidRPr="004279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г</w:t>
      </w:r>
      <w:proofErr w:type="gramStart"/>
      <w:r w:rsidR="0042793E" w:rsidRPr="004279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.Я</w:t>
      </w:r>
      <w:proofErr w:type="gramEnd"/>
      <w:r w:rsidR="0042793E" w:rsidRPr="004279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рцева Смоленской области</w:t>
      </w:r>
    </w:p>
    <w:p w:rsidR="0042793E" w:rsidRDefault="0042793E" w:rsidP="0042793E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42793E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Конспект </w:t>
      </w:r>
    </w:p>
    <w:p w:rsidR="0042793E" w:rsidRP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42793E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игрового занятия   </w:t>
      </w:r>
    </w:p>
    <w:p w:rsidR="00191369" w:rsidRPr="0042793E" w:rsidRDefault="00191369" w:rsidP="0019136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56"/>
          <w:szCs w:val="56"/>
          <w:lang w:eastAsia="ru-RU"/>
        </w:rPr>
      </w:pPr>
      <w:r w:rsidRPr="0042793E">
        <w:rPr>
          <w:rFonts w:ascii="Bookman Old Style" w:eastAsia="Times New Roman" w:hAnsi="Bookman Old Style" w:cs="Times New Roman"/>
          <w:b/>
          <w:bCs/>
          <w:kern w:val="36"/>
          <w:sz w:val="56"/>
          <w:szCs w:val="56"/>
          <w:lang w:eastAsia="ru-RU"/>
        </w:rPr>
        <w:t>«Если мамы нет дома»</w:t>
      </w:r>
    </w:p>
    <w:p w:rsidR="0042793E" w:rsidRP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6"/>
          <w:szCs w:val="36"/>
          <w:lang w:eastAsia="ru-RU"/>
        </w:rPr>
      </w:pPr>
      <w:r w:rsidRPr="0042793E">
        <w:rPr>
          <w:rFonts w:ascii="Bookman Old Style" w:eastAsia="Times New Roman" w:hAnsi="Bookman Old Style" w:cs="Times New Roman"/>
          <w:b/>
          <w:bCs/>
          <w:kern w:val="36"/>
          <w:sz w:val="36"/>
          <w:szCs w:val="36"/>
          <w:lang w:eastAsia="ru-RU"/>
        </w:rPr>
        <w:t>(подготовительная группа)</w:t>
      </w: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56"/>
          <w:szCs w:val="56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56"/>
          <w:szCs w:val="56"/>
          <w:lang w:eastAsia="ru-RU"/>
        </w:rPr>
      </w:pPr>
    </w:p>
    <w:p w:rsidR="0042793E" w:rsidRDefault="0042793E" w:rsidP="0042793E">
      <w:pPr>
        <w:pStyle w:val="a9"/>
        <w:spacing w:line="360" w:lineRule="auto"/>
        <w:jc w:val="right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Разработала: </w:t>
      </w:r>
    </w:p>
    <w:p w:rsidR="00D668E4" w:rsidRPr="0042793E" w:rsidRDefault="007379DB" w:rsidP="0042793E">
      <w:pPr>
        <w:pStyle w:val="a9"/>
        <w:spacing w:line="360" w:lineRule="auto"/>
        <w:jc w:val="right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Платонова Любовь Анатольевна</w:t>
      </w:r>
    </w:p>
    <w:p w:rsidR="0042793E" w:rsidRPr="0042793E" w:rsidRDefault="00D668E4" w:rsidP="0042793E">
      <w:pPr>
        <w:pStyle w:val="a9"/>
        <w:spacing w:line="360" w:lineRule="auto"/>
        <w:jc w:val="right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воспитатель МБДОУ </w:t>
      </w:r>
      <w:r w:rsidR="007379D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детский сад №6</w:t>
      </w:r>
    </w:p>
    <w:p w:rsidR="0042793E" w:rsidRPr="0042793E" w:rsidRDefault="0042793E" w:rsidP="0042793E">
      <w:pPr>
        <w:pStyle w:val="a9"/>
        <w:spacing w:line="360" w:lineRule="auto"/>
        <w:jc w:val="right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2793E" w:rsidRPr="0042793E" w:rsidRDefault="0042793E" w:rsidP="0042793E">
      <w:pPr>
        <w:pStyle w:val="a9"/>
        <w:spacing w:line="360" w:lineRule="auto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2793E" w:rsidRDefault="0042793E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2793E" w:rsidRPr="0042793E" w:rsidRDefault="007379DB" w:rsidP="00191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2018</w:t>
      </w:r>
      <w:r w:rsidR="0042793E" w:rsidRPr="00427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</w:t>
      </w:r>
      <w:r w:rsidR="00427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</w:t>
      </w:r>
    </w:p>
    <w:p w:rsidR="0042793E" w:rsidRDefault="0042793E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2793E" w:rsidRDefault="0042793E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Тема занятия: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D668E4">
        <w:rPr>
          <w:rFonts w:ascii="Times New Roman" w:hAnsi="Times New Roman" w:cs="Times New Roman"/>
          <w:sz w:val="24"/>
          <w:szCs w:val="24"/>
          <w:lang w:eastAsia="ru-RU"/>
        </w:rPr>
        <w:t>Если мамы нет дома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A7404" w:rsidRDefault="0042793E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 детский сад №</w:t>
      </w:r>
      <w:r w:rsidR="007379D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A19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2793E" w:rsidRDefault="009A7404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Группа: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7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58C3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подготовительная </w:t>
      </w:r>
      <w:r w:rsidR="0042793E">
        <w:rPr>
          <w:rFonts w:ascii="Times New Roman" w:hAnsi="Times New Roman" w:cs="Times New Roman"/>
          <w:sz w:val="24"/>
          <w:szCs w:val="24"/>
          <w:lang w:eastAsia="ru-RU"/>
        </w:rPr>
        <w:t xml:space="preserve"> группа «</w:t>
      </w:r>
      <w:r w:rsidR="007379DB">
        <w:rPr>
          <w:rFonts w:ascii="Times New Roman" w:hAnsi="Times New Roman" w:cs="Times New Roman"/>
          <w:sz w:val="24"/>
          <w:szCs w:val="24"/>
          <w:lang w:eastAsia="ru-RU"/>
        </w:rPr>
        <w:t>Веселый улей</w:t>
      </w:r>
      <w:r w:rsidR="0042793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2793E" w:rsidRDefault="0042793E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Количество воспитанников:</w:t>
      </w:r>
      <w:r w:rsidR="007379DB">
        <w:rPr>
          <w:rFonts w:ascii="Times New Roman" w:hAnsi="Times New Roman" w:cs="Times New Roman"/>
          <w:sz w:val="24"/>
          <w:szCs w:val="24"/>
          <w:lang w:eastAsia="ru-RU"/>
        </w:rPr>
        <w:t xml:space="preserve"> 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42793E" w:rsidRDefault="0042793E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Возраст воспитанников: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6 </w:t>
      </w:r>
      <w:r w:rsidR="00D668E4">
        <w:rPr>
          <w:rFonts w:ascii="Times New Roman" w:hAnsi="Times New Roman" w:cs="Times New Roman"/>
          <w:sz w:val="24"/>
          <w:szCs w:val="24"/>
          <w:lang w:eastAsia="ru-RU"/>
        </w:rPr>
        <w:t xml:space="preserve">-7 </w:t>
      </w:r>
      <w:r>
        <w:rPr>
          <w:rFonts w:ascii="Times New Roman" w:hAnsi="Times New Roman" w:cs="Times New Roman"/>
          <w:sz w:val="24"/>
          <w:szCs w:val="24"/>
          <w:lang w:eastAsia="ru-RU"/>
        </w:rPr>
        <w:t>лет</w:t>
      </w:r>
    </w:p>
    <w:p w:rsidR="0042793E" w:rsidRPr="0042793E" w:rsidRDefault="0042793E" w:rsidP="0042793E">
      <w:pPr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Время проведения: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10 ч 00 мин</w:t>
      </w:r>
    </w:p>
    <w:p w:rsidR="00191369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Программное содержание</w:t>
      </w:r>
      <w:r w:rsidRPr="0042793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учить детей безопасному образу жизни, закреплять знания о пожарной безопасности, о правилах поведения с незнакомыми людьми, развивать умение детей находить выход из проблемной ситуации, умение рассуждать и делать выводы, воспитывать бережное отношение к своей жизни и жизни других людей.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Материал к занятию</w:t>
      </w:r>
      <w:r w:rsidRPr="0042793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картинки для игры, различные «опасные» предметы, мяч.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279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</w:t>
      </w:r>
      <w:r w:rsidRPr="0042793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беседа о правилах пожарной безопасности, рассматривание иллюстраций, чтение литературных произведений: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«Пожар», «Кошкин дом» С.Я. Маршак, «Дядя Стёпа» С. Михалков, р.н.с. «Кот, лиса и петух», «Волк и семеро козлят».</w:t>
      </w:r>
      <w:proofErr w:type="gramEnd"/>
    </w:p>
    <w:p w:rsidR="007379DB" w:rsidRPr="0042793E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379DB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технологии, используемые на занятиях:</w:t>
      </w:r>
      <w:r w:rsidRPr="00CC457D">
        <w:rPr>
          <w:rFonts w:ascii="Times New Roman" w:hAnsi="Times New Roman" w:cs="Times New Roman"/>
          <w:sz w:val="24"/>
          <w:szCs w:val="24"/>
        </w:rPr>
        <w:t xml:space="preserve"> личностно</w:t>
      </w:r>
      <w:r>
        <w:rPr>
          <w:rFonts w:ascii="Times New Roman" w:hAnsi="Times New Roman" w:cs="Times New Roman"/>
          <w:sz w:val="24"/>
          <w:szCs w:val="24"/>
        </w:rPr>
        <w:t xml:space="preserve">-ориентированные,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(игровые, пальчиковая гимнастика, физкультминутка).</w:t>
      </w:r>
    </w:p>
    <w:p w:rsidR="00191369" w:rsidRPr="007379DB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279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379D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Ход занятия</w:t>
      </w:r>
    </w:p>
    <w:p w:rsidR="007379DB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Ребята, посмотрите, к нам сегодня пришли гости. Давайте поздороваемся. А пришли они к нам затем, чтобы вместе с вами принять участие в интересной и познавательной беседе, у</w:t>
      </w:r>
      <w:r w:rsidR="007379DB">
        <w:rPr>
          <w:rFonts w:ascii="Times New Roman" w:hAnsi="Times New Roman" w:cs="Times New Roman"/>
          <w:sz w:val="24"/>
          <w:szCs w:val="24"/>
          <w:lang w:eastAsia="ru-RU"/>
        </w:rPr>
        <w:t>знать много нового, и поиграть.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Сегодня мы поговорим о правилах безопасности, о том, как нужно себя вести, если вы остались дома одни.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мамы дома нет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И ушел куда-то дед,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А у папы на работе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Непредвиденный банкет,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в это время вдруг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 вам нагрянул лучший друг,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То нельзя включать: утюг,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Кипятильник,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Новый бабушкин светильник,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Пылесос, электрочайник,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Телевизор и паяльник.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Ни за что и никогда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хватайте провода.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Ребята, о чем говорится в этом стихотворении. (Ответы детей)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Правильно. А почему нельзя включать утюг, …(Ответы детей)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Совершенно верно, может произойти пожар. Послушайте, что произошло с мальчиком.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Летом на даче пятилетний жил Жора,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Лишь чиркнул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спичкой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и вспыхнула штора.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Хотел оно в пожар поиграть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Осталась от дома одна головешка!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Видите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что произошло с мальчиком из-за того, что он играл со спичками.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А мы с вами поиграем в безопасную </w:t>
      </w:r>
      <w:r w:rsidRPr="0042793E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игру «Отгадай-ка»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>. А если вам будет трудно ответить, то попросим помочь наших гостей.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Шипит и злится,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Воды боится.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С языком – а не лает,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Без зубов – а кусает? (Огонь)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Белый столб стоит на крыше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И растет всё выше, выше.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Вот дорос он до небес-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И исчез. (Дым)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Они как брызги от огня,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Всё норовят обжечь меня. (Искры)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Красный петух по улице бежит. (Пожар)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Это тесный </w:t>
      </w:r>
      <w:proofErr w:type="spellStart"/>
      <w:proofErr w:type="gramStart"/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тесный</w:t>
      </w:r>
      <w:proofErr w:type="spellEnd"/>
      <w:proofErr w:type="gramEnd"/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дом: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Сто сестричек жмутся в нём.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И любая из сестёр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Может вспыхнуть, как костёр!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Не шути с сестричками,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Тоненькими… (Спичками)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С собою спички не носи,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Увидел пламя – погаси.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От игры с огнём – беда.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Дом сгорает без следа. (Пожар)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Жжется печь – её не тронь,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Потому что в ней… (Огонь)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Победит огонь коварный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Тот, кого зовут… (Пожарный)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Висит – молчит,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А перевернешь, шипит,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i/>
          <w:sz w:val="24"/>
          <w:szCs w:val="24"/>
          <w:lang w:eastAsia="ru-RU"/>
        </w:rPr>
        <w:t>И пена летит.   (Огнетушитель)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- Молодцы! Хорошо справились с заданием. Ребята, но кроме того, что нельзя играть со спичками, включать электроприборы без взрослых, вас могут подстерегать и другие опасности дома. Послушайте.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кнопки из коробки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Разлетелись – собери,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гвозди на дороге,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Ты увидел – подбери!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Эти острые предметы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Не должны быть на полу.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Сам наступишь незаметно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Иль на гвоздь, иль на иглу.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Все маленькие детки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Обязаны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узнать: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Пилюли и таблетки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Тайком нельзя глотать!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Когда вы заболели,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Тогда врача зовут,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И взрослые в постельку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Таблетки принесут!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Но если не больны вы,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В таблетках – только вред!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Глотать их без причины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Нужды, поверьте, нет!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Ведь отравиться можно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И даже умереть!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Так будьте осторожней-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Зачем же вам болеть?</w:t>
      </w:r>
    </w:p>
    <w:p w:rsidR="007379DB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- Итак, острые предметы на полу это опасно, таблетки самим трогать, а тем более глотать нельзя! </w:t>
      </w:r>
    </w:p>
    <w:p w:rsidR="00191369" w:rsidRPr="0042793E" w:rsidRDefault="00191369" w:rsidP="007379DB">
      <w:pPr>
        <w:pStyle w:val="a9"/>
        <w:spacing w:line="36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 теперь я предлагаю вам сыграть в </w:t>
      </w:r>
      <w:r w:rsidRPr="0042793E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игру «Найди опасные предметы».</w:t>
      </w:r>
      <w:r w:rsidRPr="0042793E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- Какие вы все молодцы! Ребята, мы с вами поговорили о пожаре, который может произойти, если играть со спичками, об опасных предметах. Но есть еще кое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то, чего ни в коем случае нельзя делать, если вы остались дома одни. Это не открывать дверь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незнакомым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>. Послушайте.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Коль дверной звонит звонок-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в глазок,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Кто пришел к тебе узнай,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Но чужим не открывай!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нет глазка, тогда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«Кто там» спрашивай всегда,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А не станут отвечать-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Дверь не вздумай открывать!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 Если телефон звонит,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Кто – то в трубку говорит: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Как тебя зовут, малыш?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Дома с кем сейчас сидишь?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И куда же я попал?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Pr="0042793E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какой набрал?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Ничего не отвечай,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Срочно маму подзывай!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Если взрослых дома нет,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Не веди ни с кем бесед,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До свидания! – скажи,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Быстро трубку положи!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- Понятно, дети, как нужно вести себя, если позвонили в дверь или по телефону. (Ответы детей)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Физкультминутка «</w:t>
      </w:r>
      <w:r w:rsidRPr="007379DB">
        <w:rPr>
          <w:rFonts w:ascii="Times New Roman" w:hAnsi="Times New Roman" w:cs="Times New Roman"/>
          <w:sz w:val="24"/>
          <w:szCs w:val="24"/>
          <w:lang w:eastAsia="ru-RU"/>
        </w:rPr>
        <w:t>Зайка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Скок-поскок, скок-поскок,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Зайка прыгнул на пенек.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Зайцу холодно сидеть,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Нужно лапочки погреть,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Лапки вверх, лапки вниз,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На носочках подтянись,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Лапки ставим на бочок,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На носочках скок-поскок.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А затем вприсядку,</w:t>
      </w:r>
    </w:p>
    <w:p w:rsidR="007379DB" w:rsidRP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Чтоб не мерзли лапки.</w:t>
      </w:r>
    </w:p>
    <w:p w:rsidR="007379DB" w:rsidRDefault="007379DB" w:rsidP="007379DB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79DB">
        <w:rPr>
          <w:rFonts w:ascii="Times New Roman" w:hAnsi="Times New Roman" w:cs="Times New Roman"/>
          <w:sz w:val="24"/>
          <w:szCs w:val="24"/>
          <w:lang w:eastAsia="ru-RU"/>
        </w:rPr>
        <w:t>Движения по тексту стихотворения.</w:t>
      </w:r>
    </w:p>
    <w:p w:rsidR="007379DB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>Сегодня вы закрепили свои прежние знания, узнали много нового. И сейчас мы проверим</w:t>
      </w:r>
      <w:r w:rsidR="007379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 все ли запомнили то, о чем мы говорили. </w:t>
      </w:r>
    </w:p>
    <w:p w:rsidR="00191369" w:rsidRPr="0042793E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поиграем в </w:t>
      </w:r>
      <w:r w:rsidRPr="0042793E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игру «Опасно – безопасно»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7955" w:rsidRDefault="00191369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93E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теперь, я думаю, вы точно знаете, что можно делать, а чего нельзя, если вы дома одни и взрослых нет дома. </w:t>
      </w:r>
    </w:p>
    <w:p w:rsidR="00517955" w:rsidRDefault="00517955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(дети рисуют)</w:t>
      </w:r>
    </w:p>
    <w:p w:rsidR="007F4071" w:rsidRDefault="007379DB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17955">
        <w:rPr>
          <w:rFonts w:ascii="Times New Roman" w:hAnsi="Times New Roman" w:cs="Times New Roman"/>
          <w:sz w:val="24"/>
          <w:szCs w:val="24"/>
        </w:rPr>
        <w:t>Домашние 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7955">
        <w:rPr>
          <w:rFonts w:ascii="Times New Roman" w:hAnsi="Times New Roman" w:cs="Times New Roman"/>
          <w:sz w:val="24"/>
          <w:szCs w:val="24"/>
        </w:rPr>
        <w:t>.</w:t>
      </w:r>
    </w:p>
    <w:p w:rsidR="00517955" w:rsidRPr="0042793E" w:rsidRDefault="00517955" w:rsidP="00517955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теперь, з</w:t>
      </w:r>
      <w:r w:rsidRPr="0042793E">
        <w:rPr>
          <w:rFonts w:ascii="Times New Roman" w:hAnsi="Times New Roman" w:cs="Times New Roman"/>
          <w:sz w:val="24"/>
          <w:szCs w:val="24"/>
          <w:lang w:eastAsia="ru-RU"/>
        </w:rPr>
        <w:t>а то, что вы сегодня правильно отвечали на вопросы, дружно играли и вообще замечательно себя вели, я хочу наградить каждого из вас вот такой звездой.</w:t>
      </w:r>
    </w:p>
    <w:p w:rsidR="00517955" w:rsidRPr="0042793E" w:rsidRDefault="00517955" w:rsidP="0042793E">
      <w:pPr>
        <w:pStyle w:val="a9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517955" w:rsidRPr="0042793E" w:rsidSect="007F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04" w:rsidRDefault="00E45A04" w:rsidP="00191369">
      <w:pPr>
        <w:spacing w:after="0" w:line="240" w:lineRule="auto"/>
      </w:pPr>
      <w:r>
        <w:separator/>
      </w:r>
    </w:p>
  </w:endnote>
  <w:endnote w:type="continuationSeparator" w:id="0">
    <w:p w:rsidR="00E45A04" w:rsidRDefault="00E45A04" w:rsidP="0019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04" w:rsidRDefault="00E45A04" w:rsidP="00191369">
      <w:pPr>
        <w:spacing w:after="0" w:line="240" w:lineRule="auto"/>
      </w:pPr>
      <w:r>
        <w:separator/>
      </w:r>
    </w:p>
  </w:footnote>
  <w:footnote w:type="continuationSeparator" w:id="0">
    <w:p w:rsidR="00E45A04" w:rsidRDefault="00E45A04" w:rsidP="00191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69"/>
    <w:rsid w:val="000320AD"/>
    <w:rsid w:val="00131D60"/>
    <w:rsid w:val="00191369"/>
    <w:rsid w:val="001D58C3"/>
    <w:rsid w:val="0042793E"/>
    <w:rsid w:val="004E3BFD"/>
    <w:rsid w:val="00517955"/>
    <w:rsid w:val="007379DB"/>
    <w:rsid w:val="007F4071"/>
    <w:rsid w:val="009508DB"/>
    <w:rsid w:val="009A7404"/>
    <w:rsid w:val="00C774EB"/>
    <w:rsid w:val="00D668E4"/>
    <w:rsid w:val="00D800FC"/>
    <w:rsid w:val="00E4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71"/>
  </w:style>
  <w:style w:type="paragraph" w:styleId="1">
    <w:name w:val="heading 1"/>
    <w:basedOn w:val="a"/>
    <w:link w:val="10"/>
    <w:uiPriority w:val="9"/>
    <w:qFormat/>
    <w:rsid w:val="00191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36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9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1369"/>
  </w:style>
  <w:style w:type="paragraph" w:styleId="a7">
    <w:name w:val="footer"/>
    <w:basedOn w:val="a"/>
    <w:link w:val="a8"/>
    <w:uiPriority w:val="99"/>
    <w:semiHidden/>
    <w:unhideWhenUsed/>
    <w:rsid w:val="0019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1369"/>
  </w:style>
  <w:style w:type="paragraph" w:styleId="a9">
    <w:name w:val="No Spacing"/>
    <w:uiPriority w:val="1"/>
    <w:qFormat/>
    <w:rsid w:val="0042793E"/>
    <w:pPr>
      <w:spacing w:after="0" w:line="240" w:lineRule="auto"/>
    </w:pPr>
  </w:style>
  <w:style w:type="paragraph" w:customStyle="1" w:styleId="c0">
    <w:name w:val="c0"/>
    <w:basedOn w:val="a"/>
    <w:rsid w:val="0073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79DB"/>
  </w:style>
  <w:style w:type="character" w:customStyle="1" w:styleId="c4">
    <w:name w:val="c4"/>
    <w:basedOn w:val="a0"/>
    <w:rsid w:val="00737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2015-03-01T13:38:00Z</dcterms:created>
  <dcterms:modified xsi:type="dcterms:W3CDTF">2018-11-21T19:53:00Z</dcterms:modified>
</cp:coreProperties>
</file>