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35" w:rsidRPr="000D7135" w:rsidRDefault="000D7135" w:rsidP="000D713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135">
        <w:rPr>
          <w:rFonts w:ascii="Times New Roman" w:hAnsi="Times New Roman" w:cs="Times New Roman"/>
          <w:b/>
          <w:sz w:val="28"/>
          <w:szCs w:val="28"/>
        </w:rPr>
        <w:t xml:space="preserve">НОД опытно-экспериментальной деятельности в подготовительной группе «По </w:t>
      </w:r>
      <w:r w:rsidRPr="000D7135">
        <w:rPr>
          <w:rFonts w:ascii="Times New Roman" w:hAnsi="Times New Roman" w:cs="Times New Roman"/>
          <w:b/>
          <w:sz w:val="28"/>
          <w:szCs w:val="28"/>
        </w:rPr>
        <w:t xml:space="preserve">страницам любимой </w:t>
      </w:r>
      <w:r w:rsidRPr="000D7135">
        <w:rPr>
          <w:rFonts w:ascii="Times New Roman" w:hAnsi="Times New Roman" w:cs="Times New Roman"/>
          <w:b/>
          <w:sz w:val="28"/>
          <w:szCs w:val="28"/>
        </w:rPr>
        <w:t>сказки</w:t>
      </w:r>
      <w:r w:rsidRPr="000D7135">
        <w:rPr>
          <w:rFonts w:ascii="Times New Roman" w:hAnsi="Times New Roman" w:cs="Times New Roman"/>
          <w:b/>
          <w:sz w:val="28"/>
          <w:szCs w:val="28"/>
        </w:rPr>
        <w:t>!</w:t>
      </w:r>
      <w:r w:rsidRPr="000D7135">
        <w:rPr>
          <w:rFonts w:ascii="Times New Roman" w:hAnsi="Times New Roman" w:cs="Times New Roman"/>
          <w:b/>
          <w:sz w:val="28"/>
          <w:szCs w:val="28"/>
        </w:rPr>
        <w:t>»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Виды детской деятельности: игровая, познавательно-</w:t>
      </w:r>
      <w:r w:rsidRPr="000D7135">
        <w:rPr>
          <w:rFonts w:ascii="Times New Roman" w:hAnsi="Times New Roman" w:cs="Times New Roman"/>
          <w:sz w:val="28"/>
          <w:szCs w:val="28"/>
        </w:rPr>
        <w:t>исследовательская, коммуникативная, восприятие художественной литературы</w:t>
      </w:r>
      <w:r w:rsidRPr="000D7135">
        <w:rPr>
          <w:rFonts w:ascii="Times New Roman" w:hAnsi="Times New Roman" w:cs="Times New Roman"/>
          <w:sz w:val="28"/>
          <w:szCs w:val="28"/>
        </w:rPr>
        <w:t>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0D7135">
        <w:rPr>
          <w:rFonts w:ascii="Times New Roman" w:hAnsi="Times New Roman" w:cs="Times New Roman"/>
          <w:b/>
          <w:sz w:val="28"/>
          <w:szCs w:val="28"/>
        </w:rPr>
        <w:t>:</w:t>
      </w:r>
      <w:r w:rsidRPr="000D7135">
        <w:rPr>
          <w:rFonts w:ascii="Times New Roman" w:hAnsi="Times New Roman" w:cs="Times New Roman"/>
          <w:sz w:val="28"/>
          <w:szCs w:val="28"/>
        </w:rPr>
        <w:t xml:space="preserve"> повторить</w:t>
      </w:r>
      <w:r w:rsidRPr="000D7135">
        <w:rPr>
          <w:rFonts w:ascii="Times New Roman" w:hAnsi="Times New Roman" w:cs="Times New Roman"/>
          <w:sz w:val="28"/>
          <w:szCs w:val="28"/>
        </w:rPr>
        <w:t xml:space="preserve"> свойства воды, способы ее очистки, закрепить знания детей о трех состояниях воды( жидком, твердом, газообразном); познакомить со способом приготовления дрожжевого теста, расширить представления детей о свойствах дрожжей; развивать любознательность у детей, мыслительные операции: делать выводы, выбирать способ действия; обогащать и расширять словарь.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Материалы и оборудование: разрезные картинки, воронки, ватные диски, мука, сахар, дрожжи, лупы, бутылка с масляной водой и стакан с чистой водой, ватные диски, яблоко.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135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0D7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135">
        <w:rPr>
          <w:rFonts w:ascii="Times New Roman" w:hAnsi="Times New Roman" w:cs="Times New Roman"/>
          <w:b/>
          <w:sz w:val="28"/>
          <w:szCs w:val="28"/>
        </w:rPr>
        <w:t>организованной деятельности детей</w:t>
      </w:r>
      <w:r w:rsidRPr="000D71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(Звучит волшебная музыка)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-Здравствуйте, ребятишки, (стоим в кругу)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Девчонки и мальчишки.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Давайте поздороваемся и улыбнемся, мне, гостям и друг другу.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Посмотрите на меня, отгадайте, из какой же сказки 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-А чтобы узнать из какой сказки я к вам пришла, вам </w:t>
      </w:r>
      <w:r w:rsidRPr="000D7135">
        <w:rPr>
          <w:rFonts w:ascii="Times New Roman" w:hAnsi="Times New Roman" w:cs="Times New Roman"/>
          <w:sz w:val="28"/>
          <w:szCs w:val="28"/>
        </w:rPr>
        <w:t>надо собрать</w:t>
      </w:r>
      <w:r w:rsidRPr="000D7135">
        <w:rPr>
          <w:rFonts w:ascii="Times New Roman" w:hAnsi="Times New Roman" w:cs="Times New Roman"/>
          <w:sz w:val="28"/>
          <w:szCs w:val="28"/>
        </w:rPr>
        <w:t xml:space="preserve"> разрезные картинки.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-Ребята, обратите внимание, у вас у всех есть эмблемы с изображением сказочных персонажей. Давайте подойдем к столам, согласно вашим эмблемам и выполним задание. (дети делятся на группы)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Дети собирают картинки «Гуси – лебеди» (музыка)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-Сюжеты из какой сказки у вас получились?  (Русская народная сказка «Гуси-лебеди»)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- Ребята, герои этой сказки попали в беду, они не знают, что делать?  Сейчас мы отправимся в удивительное приключение, где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будем  помогать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героям сказки. Вы хотите им помочь?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-У меня есть волшебное перо от диких гусей, закрывайте глазки (музыка)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lastRenderedPageBreak/>
        <w:t>«1,2,3,4,5- будем глазки закрывать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Надо в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сказку  нам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попасть.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Впереди ждут чудеса, 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Нам опаздывать нельзя»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1.Открывайте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свои  глазки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>, мы попали с вами в сказку.  (звук     голос – Бабы Яги)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-Ох, беда-беда, огорчение.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-Ребята, кажется это Баба Яга и у нее что-то случилось.Б.Я., по какому поводу слезы?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135">
        <w:rPr>
          <w:rFonts w:ascii="Times New Roman" w:hAnsi="Times New Roman" w:cs="Times New Roman"/>
          <w:sz w:val="28"/>
          <w:szCs w:val="28"/>
        </w:rPr>
        <w:t>-Вот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решила гусей своих побаловать румяными пирогами, да забыла как тесто ставится. 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-Мы тебе сейчас поможем.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-Ребята, знаете ли вы из чего состоит тесто? (Дети перечисляют-мука, сахар, дрожжи.) Дрожжи- это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маленькие ,безжизненные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крупинки. Рассматривают через лупы, нюхают, трогают.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 Ребята, а чтобы приготовить тесто, сначала делают опару. Накормим наши сухие безжизненные крупинки сахарком, затем добавим водички и муки. Начинаем все мешать и волшебные слова шептать.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-Баба Яга, опара должна подняться, для этого ей нужно время, а мы пока двинемся дальше, но мы обязательно вернемся и приготовим тебе тесто. А ты смотри, чтобы опара не убежала.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2.-Махну я перышком своим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В сказку дальше полетим.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-И у нас на пути река? Ребята вы помните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какая  она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 была в сказке? (молочная река, кисельные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 xml:space="preserve">берега)   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 ЗВУК ЗАПИСИ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«Здравствуйте, ребята!»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«Жила я реченька долго, текла быстро, но случилась беда. Стали ко мне наведываться гости </w:t>
      </w:r>
      <w:proofErr w:type="spellStart"/>
      <w:r w:rsidRPr="000D7135">
        <w:rPr>
          <w:rFonts w:ascii="Times New Roman" w:hAnsi="Times New Roman" w:cs="Times New Roman"/>
          <w:sz w:val="28"/>
          <w:szCs w:val="28"/>
        </w:rPr>
        <w:t>незванные</w:t>
      </w:r>
      <w:proofErr w:type="spellEnd"/>
      <w:r w:rsidRPr="000D7135">
        <w:rPr>
          <w:rFonts w:ascii="Times New Roman" w:hAnsi="Times New Roman" w:cs="Times New Roman"/>
          <w:sz w:val="28"/>
          <w:szCs w:val="28"/>
        </w:rPr>
        <w:t xml:space="preserve">: ржавые банки, битые бутылки, пластиковые </w:t>
      </w:r>
      <w:r w:rsidRPr="000D7135">
        <w:rPr>
          <w:rFonts w:ascii="Times New Roman" w:hAnsi="Times New Roman" w:cs="Times New Roman"/>
          <w:sz w:val="28"/>
          <w:szCs w:val="28"/>
        </w:rPr>
        <w:lastRenderedPageBreak/>
        <w:t>пакеты, а то и шины от автомобилей. И стала я речкой не чистой, серебристой, а грязной, нефтяной. Ребята, помогите очистить реченьку! Для вас волшебный сундучок с водой из реки и все необходимое для ее очистки».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(Рассматривание бутылки с грязной водой и чистой воды в стакане.)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 -Могут ли в такой воде жить рыбы и другие обитатели водоема? Почему? (Ответы детей)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 Что нужно сделать, чтобы вода стала чище? (Ответы детей)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Дети: Её нужно очистить от мусора и грязи – убирают мусор (расходимся по группам)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Опыт «Фильтрация воды»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- Давайте вместе с вами попробуем очистить воду. В пустой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стакан  ставим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воронку, в нее кладем ватный диск и  очень осторожно, по не многу, будем лить грязную  воду в воронку с фильтром.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 Идёт самостоятельная работа детей.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 Аккуратно уберите фильтр и посмотрите на воду. Какая она стала?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Дети: Вода стала чистой.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13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D7135">
        <w:rPr>
          <w:rFonts w:ascii="Times New Roman" w:hAnsi="Times New Roman" w:cs="Times New Roman"/>
          <w:sz w:val="28"/>
          <w:szCs w:val="28"/>
        </w:rPr>
        <w:t>-ль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: Куда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же делась грязь?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: Всё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осталось на фильтре.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 Сравните полученную воду с нашей водой. Они одинаковые? (Ответы детей)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-Ребята, помогли мы речке. Посмотрите какие в воде красивые цветные камни видны. Вода чистая, прозрачная. Возьмите по одному камешку и рассмотрите его на свет. Полюбуйтесь красотой.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 Мы с вами проделали большую работу, а теперь я предлагаю вам немного отдохнуть.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13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Гуси крылья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 xml:space="preserve">распрямили,   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         ...Наклон туловища вперёд, с выпрямленными за спиной руками.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lastRenderedPageBreak/>
        <w:t xml:space="preserve">Лапки в реченьке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 xml:space="preserve">помыли,   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        ...Поочерёдно выставляют ножки вперёд. 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Пёрышки почистили –                 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...«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Чистят» подбородком плечики.  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Быть хотим мы чистыми!             ...Руки на пояс, кивки головой.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3.-А мы отправляемся дальше. И впереди мы видим яблоню. А что же случилось с яблоком? Оно покрыто льдом. Что такое лед? Это вода в твердом состоянии. Как же освободить яблоко от ледяного плена? (ответы детей)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-Ребята, я знаю быстрый способ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разморозки  яблока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ото льда. И я вам сейчас его покажу. У меня в руках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ёмкость  с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очень горячей водой. И я сейчас буду очень осторожно лить кипяток на наше замороженное яблоко. Что же происходит со льдом? Он начинает таять и превращается в воду. Вывод: лед можно растопить несколькими способами. Мы с вами выбрали самый быстрый и освободили яблоко из ледяного плена.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4. -Махну я перышком своим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В сказку обратно  мы  полетим.</w:t>
      </w:r>
      <w:bookmarkStart w:id="0" w:name="_GoBack"/>
      <w:bookmarkEnd w:id="0"/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Дети возвращаются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мимо  чистой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реки, идут к дому Б.Я.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-Опара начала оживать, дышать, появились пузырьки. Ребята, а если в опару добавить муки и замесить его, то получится вот такое тесто. Ребята, а что можно испечь из теста? (ответы)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Б.Я.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: Ой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, спасибо, ребятушки. Помогли. Буду сейчас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пироги  печь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и вас потом угощать.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-Ну вот всем и помогли.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-Махну я перышком своим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В детский сад 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мы  полетим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>.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ИТОГ: Ребята, где мы сегодня с вами побывали? Чем мы занимались? Что вам понравилось и запомнилось больше всего?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 xml:space="preserve">Все вы были сегодня умницами и умниками. 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Б.Я. (</w:t>
      </w:r>
      <w:proofErr w:type="gramStart"/>
      <w:r w:rsidRPr="000D7135">
        <w:rPr>
          <w:rFonts w:ascii="Times New Roman" w:hAnsi="Times New Roman" w:cs="Times New Roman"/>
          <w:sz w:val="28"/>
          <w:szCs w:val="28"/>
        </w:rPr>
        <w:t>голос )</w:t>
      </w:r>
      <w:proofErr w:type="gramEnd"/>
      <w:r w:rsidRPr="000D7135">
        <w:rPr>
          <w:rFonts w:ascii="Times New Roman" w:hAnsi="Times New Roman" w:cs="Times New Roman"/>
          <w:sz w:val="28"/>
          <w:szCs w:val="28"/>
        </w:rPr>
        <w:t xml:space="preserve"> Ребята, яблонька вас угощает своими наливными яблоками!</w:t>
      </w:r>
    </w:p>
    <w:p w:rsidR="000D7135" w:rsidRPr="000D7135" w:rsidRDefault="000D7135" w:rsidP="000D71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D7135">
        <w:rPr>
          <w:rFonts w:ascii="Times New Roman" w:hAnsi="Times New Roman" w:cs="Times New Roman"/>
          <w:sz w:val="28"/>
          <w:szCs w:val="28"/>
        </w:rPr>
        <w:t>Б.Я., спасибо, но сначала мы идем мыть руки. Чистота-залог здоровья.</w:t>
      </w:r>
    </w:p>
    <w:sectPr w:rsidR="000D7135" w:rsidRPr="000D7135" w:rsidSect="000D713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35"/>
    <w:rsid w:val="000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BF81"/>
  <w15:chartTrackingRefBased/>
  <w15:docId w15:val="{35A70A2F-D75A-4164-A139-E4B14F42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nogin</dc:creator>
  <cp:keywords/>
  <dc:description/>
  <cp:lastModifiedBy>nogin</cp:lastModifiedBy>
  <cp:revision>2</cp:revision>
  <dcterms:created xsi:type="dcterms:W3CDTF">2018-11-13T17:05:00Z</dcterms:created>
  <dcterms:modified xsi:type="dcterms:W3CDTF">2018-11-13T17:09:00Z</dcterms:modified>
</cp:coreProperties>
</file>