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698" w:rsidRPr="00EB3616" w:rsidRDefault="009B4698" w:rsidP="009B469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B3616">
        <w:rPr>
          <w:rFonts w:ascii="Times New Roman" w:hAnsi="Times New Roman" w:cs="Times New Roman"/>
          <w:sz w:val="24"/>
          <w:szCs w:val="24"/>
        </w:rPr>
        <w:t>Спиридонова Тамара Ивановна</w:t>
      </w:r>
      <w:r w:rsidRPr="00EB3616">
        <w:rPr>
          <w:rFonts w:ascii="Times New Roman" w:hAnsi="Times New Roman" w:cs="Times New Roman"/>
          <w:sz w:val="24"/>
          <w:szCs w:val="24"/>
        </w:rPr>
        <w:br/>
        <w:t>педагог высшей категории</w:t>
      </w:r>
      <w:r w:rsidRPr="00EB3616">
        <w:rPr>
          <w:rFonts w:ascii="Times New Roman" w:hAnsi="Times New Roman" w:cs="Times New Roman"/>
          <w:sz w:val="24"/>
          <w:szCs w:val="24"/>
        </w:rPr>
        <w:br/>
        <w:t>ДТО "</w:t>
      </w:r>
      <w:proofErr w:type="spellStart"/>
      <w:r w:rsidRPr="00EB3616">
        <w:rPr>
          <w:rFonts w:ascii="Times New Roman" w:hAnsi="Times New Roman" w:cs="Times New Roman"/>
          <w:sz w:val="24"/>
          <w:szCs w:val="24"/>
        </w:rPr>
        <w:t>Теле-Кино</w:t>
      </w:r>
      <w:proofErr w:type="spellEnd"/>
      <w:r w:rsidRPr="00EB3616">
        <w:rPr>
          <w:rFonts w:ascii="Times New Roman" w:hAnsi="Times New Roman" w:cs="Times New Roman"/>
          <w:sz w:val="24"/>
          <w:szCs w:val="24"/>
        </w:rPr>
        <w:t>"</w:t>
      </w:r>
      <w:r w:rsidRPr="00EB3616">
        <w:rPr>
          <w:rFonts w:ascii="Times New Roman" w:hAnsi="Times New Roman" w:cs="Times New Roman"/>
          <w:sz w:val="24"/>
          <w:szCs w:val="24"/>
        </w:rPr>
        <w:br/>
        <w:t>г. Москва                                   </w:t>
      </w:r>
      <w:r w:rsidRPr="00EB3616">
        <w:rPr>
          <w:rFonts w:ascii="Times New Roman" w:hAnsi="Times New Roman" w:cs="Times New Roman"/>
          <w:sz w:val="24"/>
          <w:szCs w:val="24"/>
        </w:rPr>
        <w:br/>
        <w:t> </w:t>
      </w:r>
    </w:p>
    <w:p w:rsidR="009B4698" w:rsidRPr="00EB3616" w:rsidRDefault="0086359B" w:rsidP="009B4698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381A53">
        <w:rPr>
          <w:rFonts w:ascii="Times New Roman" w:hAnsi="Times New Roman" w:cs="Times New Roman"/>
          <w:sz w:val="24"/>
          <w:szCs w:val="24"/>
        </w:rPr>
        <w:t>"</w:t>
      </w:r>
      <w:r w:rsidR="009B4698" w:rsidRPr="00EB3616">
        <w:rPr>
          <w:rFonts w:ascii="Times New Roman" w:hAnsi="Times New Roman" w:cs="Times New Roman"/>
          <w:sz w:val="24"/>
          <w:szCs w:val="24"/>
        </w:rPr>
        <w:t>Детектив- популярный жанр в литературе и кино</w:t>
      </w:r>
      <w:r w:rsidR="00381A53">
        <w:rPr>
          <w:rFonts w:ascii="Times New Roman" w:hAnsi="Times New Roman" w:cs="Times New Roman"/>
          <w:sz w:val="24"/>
          <w:szCs w:val="24"/>
        </w:rPr>
        <w:t>"</w:t>
      </w:r>
    </w:p>
    <w:p w:rsidR="00217C14" w:rsidRDefault="009B4698" w:rsidP="004236E0">
      <w:pPr>
        <w:pStyle w:val="a5"/>
        <w:rPr>
          <w:rFonts w:ascii="Times New Roman" w:hAnsi="Times New Roman" w:cs="Times New Roman"/>
          <w:sz w:val="24"/>
          <w:szCs w:val="24"/>
        </w:rPr>
      </w:pPr>
      <w:r w:rsidRPr="00EB3616">
        <w:t>       </w:t>
      </w:r>
      <w:r w:rsidR="004236E0" w:rsidRPr="00EB3616">
        <w:rPr>
          <w:rFonts w:ascii="Times New Roman" w:hAnsi="Times New Roman" w:cs="Times New Roman"/>
          <w:sz w:val="24"/>
          <w:szCs w:val="24"/>
        </w:rPr>
        <w:t>    В</w:t>
      </w:r>
      <w:r w:rsidR="004236E0">
        <w:rPr>
          <w:rFonts w:ascii="Times New Roman" w:hAnsi="Times New Roman" w:cs="Times New Roman"/>
          <w:sz w:val="24"/>
          <w:szCs w:val="24"/>
        </w:rPr>
        <w:t xml:space="preserve"> настоящее время в</w:t>
      </w:r>
      <w:r w:rsidR="004236E0" w:rsidRPr="00EB3616">
        <w:rPr>
          <w:rFonts w:ascii="Times New Roman" w:hAnsi="Times New Roman" w:cs="Times New Roman"/>
          <w:sz w:val="24"/>
          <w:szCs w:val="24"/>
        </w:rPr>
        <w:t xml:space="preserve">сем пользователям не зависимо от возраста предоставлена уникальная возможность – смотреть современные детские детективы </w:t>
      </w:r>
      <w:proofErr w:type="spellStart"/>
      <w:r w:rsidR="004236E0" w:rsidRPr="00EB3616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4236E0" w:rsidRPr="00EB3616">
        <w:rPr>
          <w:rFonts w:ascii="Times New Roman" w:hAnsi="Times New Roman" w:cs="Times New Roman"/>
          <w:sz w:val="24"/>
          <w:szCs w:val="24"/>
        </w:rPr>
        <w:t xml:space="preserve"> и совершенно бесплатно.</w:t>
      </w:r>
    </w:p>
    <w:p w:rsidR="00217C14" w:rsidRPr="00EB3616" w:rsidRDefault="00217C14" w:rsidP="00217C1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B3616">
        <w:rPr>
          <w:rFonts w:ascii="Times New Roman" w:hAnsi="Times New Roman" w:cs="Times New Roman"/>
          <w:sz w:val="24"/>
          <w:szCs w:val="24"/>
        </w:rPr>
        <w:t xml:space="preserve">Начало детским экранизированным историям положили советские киностудии. На их работах выросло не одно поколение зрителей. С большим интересом  в интернете можно посмотреть советские детские детективы. например: такие непредсказуемые приключения Шерлока Холмса и доктора Ватсона, очень радуют любопытные истории из жизни трогательного деревенского милиционера </w:t>
      </w:r>
      <w:proofErr w:type="spellStart"/>
      <w:r w:rsidRPr="00EB3616">
        <w:rPr>
          <w:rFonts w:ascii="Times New Roman" w:hAnsi="Times New Roman" w:cs="Times New Roman"/>
          <w:sz w:val="24"/>
          <w:szCs w:val="24"/>
        </w:rPr>
        <w:t>Анискина</w:t>
      </w:r>
      <w:proofErr w:type="spellEnd"/>
      <w:r w:rsidRPr="00EB3616">
        <w:rPr>
          <w:rFonts w:ascii="Times New Roman" w:hAnsi="Times New Roman" w:cs="Times New Roman"/>
          <w:sz w:val="24"/>
          <w:szCs w:val="24"/>
        </w:rPr>
        <w:t>. В них нет сцен жестокости, насилия, поэтому такие фильмы – идеальный выбор для ребенка.</w:t>
      </w:r>
    </w:p>
    <w:p w:rsidR="00217C14" w:rsidRDefault="00217C14" w:rsidP="00217C1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     И т</w:t>
      </w:r>
      <w:r w:rsidRPr="00EB3616">
        <w:rPr>
          <w:rFonts w:ascii="Times New Roman" w:hAnsi="Times New Roman" w:cs="Times New Roman"/>
          <w:sz w:val="24"/>
          <w:szCs w:val="24"/>
        </w:rPr>
        <w:t>еперь нет необходимости спешить в кинотеатр или ждать трансляции любимой киноленты взрослого и ребенка по ТВ. Можно устроиться поудобнее, зайти на портал, там идут захватывающие детективные истории, встреча любимыми героями, а также масса положительных эмоций и впечатлений.</w:t>
      </w:r>
      <w:r w:rsidR="004236E0">
        <w:rPr>
          <w:rFonts w:ascii="Times New Roman" w:hAnsi="Times New Roman" w:cs="Times New Roman"/>
          <w:sz w:val="24"/>
          <w:szCs w:val="24"/>
        </w:rPr>
        <w:t> </w:t>
      </w:r>
    </w:p>
    <w:p w:rsidR="004236E0" w:rsidRPr="004236E0" w:rsidRDefault="004236E0" w:rsidP="004236E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    В </w:t>
      </w:r>
      <w:r w:rsidRPr="00EB3616">
        <w:rPr>
          <w:rFonts w:ascii="Times New Roman" w:hAnsi="Times New Roman" w:cs="Times New Roman"/>
          <w:sz w:val="24"/>
          <w:szCs w:val="24"/>
        </w:rPr>
        <w:t xml:space="preserve"> нашем детском творческом объединении "</w:t>
      </w:r>
      <w:proofErr w:type="spellStart"/>
      <w:r w:rsidRPr="00EB3616">
        <w:rPr>
          <w:rFonts w:ascii="Times New Roman" w:hAnsi="Times New Roman" w:cs="Times New Roman"/>
          <w:sz w:val="24"/>
          <w:szCs w:val="24"/>
        </w:rPr>
        <w:t>Теле-Кино</w:t>
      </w:r>
      <w:proofErr w:type="spellEnd"/>
      <w:r w:rsidRPr="00EB3616">
        <w:rPr>
          <w:rFonts w:ascii="Times New Roman" w:hAnsi="Times New Roman" w:cs="Times New Roman"/>
          <w:sz w:val="24"/>
          <w:szCs w:val="24"/>
        </w:rPr>
        <w:t>" также можно найти фильмы в жанре -детектив, например: "Чужие звонки" </w:t>
      </w:r>
      <w:hyperlink r:id="rId4" w:history="1">
        <w:r w:rsidRPr="004236E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https://youtu.be/W1yl4rQwu6w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сценариста и </w:t>
      </w:r>
      <w:r w:rsidRPr="00EB3616">
        <w:rPr>
          <w:rFonts w:ascii="Times New Roman" w:hAnsi="Times New Roman" w:cs="Times New Roman"/>
          <w:sz w:val="24"/>
          <w:szCs w:val="24"/>
        </w:rPr>
        <w:t>режиссер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B3616">
        <w:rPr>
          <w:rFonts w:ascii="Times New Roman" w:hAnsi="Times New Roman" w:cs="Times New Roman"/>
          <w:sz w:val="24"/>
          <w:szCs w:val="24"/>
        </w:rPr>
        <w:t xml:space="preserve"> Д.Р. Спиридонов.</w:t>
      </w:r>
    </w:p>
    <w:p w:rsidR="009B4698" w:rsidRPr="00EB3616" w:rsidRDefault="004236E0" w:rsidP="009B4698">
      <w:pPr>
        <w:pStyle w:val="a3"/>
        <w:spacing w:before="0" w:beforeAutospacing="0" w:after="0" w:afterAutospacing="0"/>
        <w:textAlignment w:val="baseline"/>
        <w:rPr>
          <w:shd w:val="clear" w:color="auto" w:fill="FFFFFF"/>
        </w:rPr>
      </w:pPr>
      <w:r>
        <w:t xml:space="preserve">      Вообще </w:t>
      </w:r>
      <w:hyperlink r:id="rId5" w:anchor="%D0%94%D0%B5%D1%82%D0%B5%D0%BA%D1%82%D0%B8%D0%B2_%D0%B7%D0%B0%D0%BA%D1%80%D1%8B%D1%82%D0%BE%D0%B3%D0%BE_%D1%82%D0%B8%D0%BF%D0%B0" w:tgtFrame="_blank" w:history="1">
        <w:r>
          <w:rPr>
            <w:rStyle w:val="a4"/>
            <w:color w:val="auto"/>
            <w:u w:val="none"/>
          </w:rPr>
          <w:t>д</w:t>
        </w:r>
        <w:r w:rsidR="009B4698" w:rsidRPr="00EB3616">
          <w:rPr>
            <w:rStyle w:val="a4"/>
            <w:color w:val="auto"/>
            <w:u w:val="none"/>
          </w:rPr>
          <w:t>етектив</w:t>
        </w:r>
      </w:hyperlink>
      <w:r w:rsidR="009B4698" w:rsidRPr="00EB3616">
        <w:t xml:space="preserve"> – </w:t>
      </w:r>
      <w:r w:rsidR="009B4698" w:rsidRPr="00EB3616">
        <w:rPr>
          <w:shd w:val="clear" w:color="auto" w:fill="FFFFFF"/>
        </w:rPr>
        <w:t>от</w:t>
      </w:r>
      <w:r w:rsidR="009B4698" w:rsidRPr="00EB3616">
        <w:t xml:space="preserve"> лат. </w:t>
      </w:r>
      <w:r w:rsidR="009B4698" w:rsidRPr="00EB3616">
        <w:rPr>
          <w:i/>
          <w:iCs/>
          <w:shd w:val="clear" w:color="auto" w:fill="FFFFFF"/>
          <w:lang w:val="la-Latn"/>
        </w:rPr>
        <w:t>detectio</w:t>
      </w:r>
      <w:r w:rsidR="009B4698" w:rsidRPr="00EB3616">
        <w:rPr>
          <w:shd w:val="clear" w:color="auto" w:fill="FFFFFF"/>
        </w:rPr>
        <w:t> </w:t>
      </w:r>
      <w:r>
        <w:rPr>
          <w:shd w:val="clear" w:color="auto" w:fill="FFFFFF"/>
        </w:rPr>
        <w:t>-</w:t>
      </w:r>
      <w:r w:rsidR="009B4698" w:rsidRPr="00EB3616">
        <w:rPr>
          <w:shd w:val="clear" w:color="auto" w:fill="FFFFFF"/>
        </w:rPr>
        <w:t xml:space="preserve"> раскрытие, </w:t>
      </w:r>
      <w:r w:rsidR="009B4698" w:rsidRPr="00EB3616">
        <w:t xml:space="preserve">англ. </w:t>
      </w:r>
      <w:r w:rsidR="009B4698" w:rsidRPr="00EB3616">
        <w:rPr>
          <w:shd w:val="clear" w:color="auto" w:fill="FFFFFF"/>
        </w:rPr>
        <w:t> </w:t>
      </w:r>
      <w:proofErr w:type="spellStart"/>
      <w:r w:rsidR="009B4698" w:rsidRPr="00EB3616">
        <w:rPr>
          <w:i/>
          <w:iCs/>
          <w:shd w:val="clear" w:color="auto" w:fill="FFFFFF"/>
        </w:rPr>
        <w:t>detect</w:t>
      </w:r>
      <w:proofErr w:type="spellEnd"/>
      <w:r>
        <w:rPr>
          <w:shd w:val="clear" w:color="auto" w:fill="FFFFFF"/>
        </w:rPr>
        <w:t xml:space="preserve"> - </w:t>
      </w:r>
      <w:r w:rsidR="009B4698" w:rsidRPr="00EB3616">
        <w:rPr>
          <w:shd w:val="clear" w:color="auto" w:fill="FFFFFF"/>
        </w:rPr>
        <w:t>откры</w:t>
      </w:r>
      <w:r>
        <w:rPr>
          <w:shd w:val="clear" w:color="auto" w:fill="FFFFFF"/>
        </w:rPr>
        <w:t xml:space="preserve">вать, обнаруживать; </w:t>
      </w:r>
      <w:proofErr w:type="spellStart"/>
      <w:r>
        <w:rPr>
          <w:shd w:val="clear" w:color="auto" w:fill="FFFFFF"/>
        </w:rPr>
        <w:t>detective</w:t>
      </w:r>
      <w:proofErr w:type="spellEnd"/>
      <w:r>
        <w:rPr>
          <w:shd w:val="clear" w:color="auto" w:fill="FFFFFF"/>
        </w:rPr>
        <w:t xml:space="preserve"> - </w:t>
      </w:r>
      <w:r w:rsidR="009B4698" w:rsidRPr="00EB3616">
        <w:rPr>
          <w:shd w:val="clear" w:color="auto" w:fill="FFFFFF"/>
        </w:rPr>
        <w:t xml:space="preserve">сыщик, преимущественно, произведения которого описывают процесс исследования загадочного происшествия. Это </w:t>
      </w:r>
      <w:r w:rsidR="009B4698" w:rsidRPr="00EB3616">
        <w:t xml:space="preserve">скорее всего, единственный жанр, который одинаково популярен как в литературе, так и в кино. И это ведь вполне правильно. Детективные фильмы лучше других занимают и развлекают детей, взрослых, а также всех тех, кто любит неординарные истории. Это такое интеллектуальное кино, которое учит также выявлять причинно-следственные связи и тренирует уставший от монотонной работы мозг. Именно поэтому в последнее время небывалую популярность в сети приобрели детские детективы </w:t>
      </w:r>
      <w:proofErr w:type="spellStart"/>
      <w:r w:rsidR="009B4698" w:rsidRPr="00EB3616">
        <w:t>онлайн</w:t>
      </w:r>
      <w:proofErr w:type="spellEnd"/>
      <w:r w:rsidR="009B4698" w:rsidRPr="00EB3616">
        <w:t>, такие виды как:</w:t>
      </w:r>
    </w:p>
    <w:p w:rsidR="009B4698" w:rsidRPr="00EB3616" w:rsidRDefault="009B4698" w:rsidP="009B4698">
      <w:pPr>
        <w:pStyle w:val="a5"/>
        <w:rPr>
          <w:rFonts w:ascii="Times New Roman" w:hAnsi="Times New Roman" w:cs="Times New Roman"/>
          <w:sz w:val="24"/>
          <w:szCs w:val="24"/>
        </w:rPr>
      </w:pPr>
      <w:r w:rsidRPr="00EB3616">
        <w:rPr>
          <w:rFonts w:ascii="Times New Roman" w:hAnsi="Times New Roman" w:cs="Times New Roman"/>
          <w:sz w:val="24"/>
          <w:szCs w:val="24"/>
        </w:rPr>
        <w:t>  </w:t>
      </w:r>
      <w:r w:rsidR="004236E0"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anchor="%D0%94%D0%B5%D1%82%D0%B5%D0%BA%D1%82%D0%B8%D0%B2_%D0%B7%D0%B0%D0%BA%D1%80%D1%8B%D1%82%D0%BE%D0%B3%D0%BE_%D1%82%D0%B8%D0%BF%D0%B0" w:tgtFrame="_blank" w:history="1">
        <w:r w:rsidRPr="004236E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Детектив закрытого типа</w:t>
        </w:r>
      </w:hyperlink>
      <w:r w:rsidR="004236E0" w:rsidRPr="004236E0">
        <w:t>.</w:t>
      </w:r>
      <w:r w:rsidRPr="00EB3616">
        <w:rPr>
          <w:rFonts w:ascii="Times New Roman" w:hAnsi="Times New Roman" w:cs="Times New Roman"/>
          <w:sz w:val="24"/>
          <w:szCs w:val="24"/>
        </w:rPr>
        <w:t>  Данный вид детектива отличается тем, что сюжет в принципе исключает необходимость поиска неизвестного преступника.</w:t>
      </w:r>
    </w:p>
    <w:p w:rsidR="009B4698" w:rsidRPr="00EB3616" w:rsidRDefault="005A2F75" w:rsidP="009B469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   </w:t>
      </w:r>
      <w:r w:rsidR="004236E0">
        <w:rPr>
          <w:rFonts w:ascii="Times New Roman" w:hAnsi="Times New Roman" w:cs="Times New Roman"/>
          <w:sz w:val="24"/>
          <w:szCs w:val="24"/>
        </w:rPr>
        <w:t xml:space="preserve">- </w:t>
      </w:r>
      <w:hyperlink r:id="rId7" w:anchor="%D0%9F%D1%81%D0%B8%D1%85%D0%BE%D0%BB%D0%BE%D0%B3%D0%B8%D1%87%D0%B5%D1%81%D0%BA%D0%B8%D0%B9_%D0%B4%D0%B5%D1%82%D0%B5%D0%BA%D1%82%D0%B8%D0%B2" w:tgtFrame="_blank" w:history="1">
        <w:r w:rsidR="009B4698" w:rsidRPr="004236E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Психологический детектив</w:t>
        </w:r>
      </w:hyperlink>
      <w:r w:rsidR="004236E0">
        <w:rPr>
          <w:rFonts w:ascii="Times New Roman" w:hAnsi="Times New Roman" w:cs="Times New Roman"/>
          <w:sz w:val="24"/>
          <w:szCs w:val="24"/>
        </w:rPr>
        <w:t>.</w:t>
      </w:r>
      <w:r w:rsidR="009B4698" w:rsidRPr="00EB3616">
        <w:rPr>
          <w:rFonts w:ascii="Times New Roman" w:hAnsi="Times New Roman" w:cs="Times New Roman"/>
          <w:sz w:val="24"/>
          <w:szCs w:val="24"/>
        </w:rPr>
        <w:t xml:space="preserve">  Обычно расследуется преступление, совершённое по личным мотивам (зависть, месть), и основным элементом расследования становится изучение личностных особенностей подозреваемых, их привязанностей, болевых точек, убеждений, предрассудков, выяснение прошлого</w:t>
      </w:r>
    </w:p>
    <w:p w:rsidR="009B4698" w:rsidRPr="00EB3616" w:rsidRDefault="009B4698" w:rsidP="009B4698">
      <w:pPr>
        <w:pStyle w:val="a5"/>
        <w:rPr>
          <w:rFonts w:ascii="Times New Roman" w:hAnsi="Times New Roman" w:cs="Times New Roman"/>
          <w:sz w:val="24"/>
          <w:szCs w:val="24"/>
        </w:rPr>
      </w:pPr>
      <w:r w:rsidRPr="00EB3616">
        <w:rPr>
          <w:rFonts w:ascii="Times New Roman" w:hAnsi="Times New Roman" w:cs="Times New Roman"/>
          <w:sz w:val="24"/>
          <w:szCs w:val="24"/>
        </w:rPr>
        <w:t>    </w:t>
      </w:r>
      <w:r w:rsidR="004236E0"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anchor="%D0%98%D1%81%D1%82%D0%BE%D1%80%D0%B8%D1%87%D0%B5%D1%81%D0%BA%D0%B8%D0%B9_%D0%B4%D0%B5%D1%82%D0%B5%D0%BA%D1%82%D0%B8%D0%B2" w:tgtFrame="_blank" w:history="1">
        <w:r w:rsidRPr="004236E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Исторический детектив</w:t>
        </w:r>
      </w:hyperlink>
      <w:r w:rsidR="004236E0" w:rsidRPr="004236E0">
        <w:t>.</w:t>
      </w:r>
      <w:r w:rsidRPr="00EB3616">
        <w:rPr>
          <w:rFonts w:ascii="Times New Roman" w:hAnsi="Times New Roman" w:cs="Times New Roman"/>
          <w:sz w:val="24"/>
          <w:szCs w:val="24"/>
        </w:rPr>
        <w:t>  Действие происходит в прошлом, или же в настоящем расследуется старинное преступление.</w:t>
      </w:r>
    </w:p>
    <w:p w:rsidR="009B4698" w:rsidRPr="00EB3616" w:rsidRDefault="009B4698" w:rsidP="009B4698">
      <w:pPr>
        <w:pStyle w:val="a5"/>
        <w:rPr>
          <w:rFonts w:ascii="Times New Roman" w:hAnsi="Times New Roman" w:cs="Times New Roman"/>
          <w:sz w:val="24"/>
          <w:szCs w:val="24"/>
        </w:rPr>
      </w:pPr>
      <w:r w:rsidRPr="00EB3616">
        <w:rPr>
          <w:rFonts w:ascii="Times New Roman" w:hAnsi="Times New Roman" w:cs="Times New Roman"/>
          <w:sz w:val="24"/>
          <w:szCs w:val="24"/>
        </w:rPr>
        <w:t>     </w:t>
      </w:r>
      <w:r w:rsidR="004236E0"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anchor="%D0%98%D1%80%D0%BE%D0%BD%D0%B8%D1%87%D0%B5%D1%81%D0%BA%D0%B8%D0%B9_%D0%B4%D0%B5%D1%82%D0%B5%D0%BA%D1%82%D0%B8%D0%B2" w:tgtFrame="_blank" w:history="1">
        <w:r w:rsidRPr="004236E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Иронический детектив</w:t>
        </w:r>
      </w:hyperlink>
      <w:r w:rsidR="004236E0">
        <w:t>.</w:t>
      </w:r>
      <w:r w:rsidRPr="00EB3616">
        <w:rPr>
          <w:rFonts w:ascii="Times New Roman" w:hAnsi="Times New Roman" w:cs="Times New Roman"/>
          <w:sz w:val="24"/>
          <w:szCs w:val="24"/>
        </w:rPr>
        <w:t>  Иронический детектив строится по определенной четко структурированной схеме/формуле. Сюжет как цепь причинно-следственных ситуаций, создающих и разрешающих конфликт произведения, не столь важен для читателя. Гораздо важнее - отдельные забавные эпизоды и лёгкая, расслабляющая и отвлекающая атмосфера текста. Иронический детектив – это во многом комедия положений.</w:t>
      </w:r>
    </w:p>
    <w:p w:rsidR="009B4698" w:rsidRPr="00EB3616" w:rsidRDefault="009B4698" w:rsidP="009B4698">
      <w:pPr>
        <w:pStyle w:val="a5"/>
        <w:rPr>
          <w:rFonts w:ascii="Times New Roman" w:hAnsi="Times New Roman" w:cs="Times New Roman"/>
          <w:sz w:val="24"/>
          <w:szCs w:val="24"/>
        </w:rPr>
      </w:pPr>
      <w:r w:rsidRPr="00EB3616">
        <w:rPr>
          <w:rFonts w:ascii="Times New Roman" w:hAnsi="Times New Roman" w:cs="Times New Roman"/>
          <w:sz w:val="24"/>
          <w:szCs w:val="24"/>
        </w:rPr>
        <w:t>     </w:t>
      </w:r>
      <w:r w:rsidR="004236E0">
        <w:rPr>
          <w:rFonts w:ascii="Times New Roman" w:hAnsi="Times New Roman" w:cs="Times New Roman"/>
          <w:sz w:val="24"/>
          <w:szCs w:val="24"/>
        </w:rPr>
        <w:t xml:space="preserve">- </w:t>
      </w:r>
      <w:hyperlink r:id="rId10" w:anchor="%D0%A4%D0%B0%D0%BD%D1%82%D0%B0%D1%81%D1%82%D0%B8%D1%87%D0%B5%D1%81%D0%BA%D0%B8%D0%B9_%D0%B4%D0%B5%D1%82%D0%B5%D0%BA%D1%82%D0%B8%D0%B2" w:tgtFrame="_blank" w:history="1">
        <w:r w:rsidRPr="004236E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Фантастический детектив</w:t>
        </w:r>
      </w:hyperlink>
      <w:r w:rsidR="004236E0">
        <w:t>.</w:t>
      </w:r>
      <w:r w:rsidRPr="00EB3616">
        <w:rPr>
          <w:rFonts w:ascii="Times New Roman" w:hAnsi="Times New Roman" w:cs="Times New Roman"/>
          <w:sz w:val="24"/>
          <w:szCs w:val="24"/>
        </w:rPr>
        <w:t> Произведения на стыке фантастики и детектива. Действие может происходить в будущем, альтернативном настоящем или прошлом, а также в полностью вымышленном мире.</w:t>
      </w:r>
    </w:p>
    <w:p w:rsidR="009B4698" w:rsidRPr="00EB3616" w:rsidRDefault="009B4698" w:rsidP="009B4698">
      <w:pPr>
        <w:pStyle w:val="a5"/>
        <w:rPr>
          <w:rFonts w:ascii="Times New Roman" w:hAnsi="Times New Roman" w:cs="Times New Roman"/>
          <w:sz w:val="24"/>
          <w:szCs w:val="24"/>
        </w:rPr>
      </w:pPr>
      <w:r w:rsidRPr="00EB3616">
        <w:rPr>
          <w:rFonts w:ascii="Times New Roman" w:hAnsi="Times New Roman" w:cs="Times New Roman"/>
          <w:sz w:val="24"/>
          <w:szCs w:val="24"/>
        </w:rPr>
        <w:t>   </w:t>
      </w:r>
      <w:r w:rsidR="004236E0">
        <w:rPr>
          <w:rFonts w:ascii="Times New Roman" w:hAnsi="Times New Roman" w:cs="Times New Roman"/>
          <w:sz w:val="24"/>
          <w:szCs w:val="24"/>
        </w:rPr>
        <w:t xml:space="preserve">- </w:t>
      </w:r>
      <w:hyperlink r:id="rId11" w:anchor="%D0%9F%D0%BE%D0%BB%D0%B8%D1%82%D0%B8%D1%87%D0%B5%D1%81%D0%BA%D0%B8%D0%B9_%D0%B4%D0%B5%D1%82%D0%B5%D0%BA%D1%82%D0%B8%D0%B2" w:tgtFrame="_blank" w:history="1">
        <w:r w:rsidRPr="004236E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Политический детектив</w:t>
        </w:r>
      </w:hyperlink>
      <w:r w:rsidR="004236E0">
        <w:t>.</w:t>
      </w:r>
      <w:r w:rsidRPr="00EB3616">
        <w:rPr>
          <w:rFonts w:ascii="Times New Roman" w:hAnsi="Times New Roman" w:cs="Times New Roman"/>
          <w:sz w:val="24"/>
          <w:szCs w:val="24"/>
        </w:rPr>
        <w:t>  Отличительной особенностью политического детектива является возможное отсутствие полностью положительных героев, кроме главного.</w:t>
      </w:r>
    </w:p>
    <w:p w:rsidR="009B4698" w:rsidRPr="00EB3616" w:rsidRDefault="009B4698" w:rsidP="009B4698">
      <w:pPr>
        <w:pStyle w:val="a5"/>
        <w:rPr>
          <w:rFonts w:ascii="Times New Roman" w:hAnsi="Times New Roman" w:cs="Times New Roman"/>
          <w:sz w:val="24"/>
          <w:szCs w:val="24"/>
        </w:rPr>
      </w:pPr>
      <w:r w:rsidRPr="00EB3616">
        <w:rPr>
          <w:rFonts w:ascii="Times New Roman" w:hAnsi="Times New Roman" w:cs="Times New Roman"/>
          <w:sz w:val="24"/>
          <w:szCs w:val="24"/>
        </w:rPr>
        <w:lastRenderedPageBreak/>
        <w:t>   </w:t>
      </w:r>
      <w:r w:rsidR="004236E0">
        <w:rPr>
          <w:rFonts w:ascii="Times New Roman" w:hAnsi="Times New Roman" w:cs="Times New Roman"/>
          <w:sz w:val="24"/>
          <w:szCs w:val="24"/>
        </w:rPr>
        <w:t xml:space="preserve">- </w:t>
      </w:r>
      <w:r w:rsidRPr="00EB3616">
        <w:rPr>
          <w:rFonts w:ascii="Times New Roman" w:hAnsi="Times New Roman" w:cs="Times New Roman"/>
          <w:sz w:val="24"/>
          <w:szCs w:val="24"/>
        </w:rPr>
        <w:t> </w:t>
      </w:r>
      <w:hyperlink r:id="rId12" w:anchor="%D0%A8%D0%BF%D0%B8%D0%BE%D0%BD%D1%81%D0%BA%D0%B8%D0%B9_%D0%B4%D0%B5%D1%82%D0%B5%D0%BA%D1%82%D0%B8%D0%B2" w:tgtFrame="_blank" w:history="1">
        <w:r w:rsidRPr="004236E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Шпионский детектив</w:t>
        </w:r>
      </w:hyperlink>
      <w:r w:rsidR="004236E0">
        <w:t>.</w:t>
      </w:r>
      <w:r w:rsidRPr="00EB3616">
        <w:rPr>
          <w:rFonts w:ascii="Times New Roman" w:hAnsi="Times New Roman" w:cs="Times New Roman"/>
          <w:sz w:val="24"/>
          <w:szCs w:val="24"/>
        </w:rPr>
        <w:t>   Основывается на повествовании о деятельности разведчиков,</w:t>
      </w:r>
      <w:r w:rsidR="004236E0">
        <w:rPr>
          <w:rFonts w:ascii="Times New Roman" w:hAnsi="Times New Roman" w:cs="Times New Roman"/>
          <w:sz w:val="24"/>
          <w:szCs w:val="24"/>
        </w:rPr>
        <w:t xml:space="preserve"> </w:t>
      </w:r>
      <w:r w:rsidRPr="00EB3616">
        <w:rPr>
          <w:rFonts w:ascii="Times New Roman" w:hAnsi="Times New Roman" w:cs="Times New Roman"/>
          <w:sz w:val="24"/>
          <w:szCs w:val="24"/>
        </w:rPr>
        <w:t>шпионов и диверсантов как в военное, так и в мирное время на «невидимом фронте».</w:t>
      </w:r>
    </w:p>
    <w:p w:rsidR="009B4698" w:rsidRPr="00EB3616" w:rsidRDefault="009B4698" w:rsidP="009B4698">
      <w:pPr>
        <w:pStyle w:val="a5"/>
        <w:rPr>
          <w:rFonts w:ascii="Times New Roman" w:hAnsi="Times New Roman" w:cs="Times New Roman"/>
          <w:sz w:val="24"/>
          <w:szCs w:val="24"/>
        </w:rPr>
      </w:pPr>
      <w:r w:rsidRPr="00EB3616">
        <w:rPr>
          <w:rFonts w:ascii="Times New Roman" w:hAnsi="Times New Roman" w:cs="Times New Roman"/>
          <w:sz w:val="24"/>
          <w:szCs w:val="24"/>
        </w:rPr>
        <w:t xml:space="preserve">    </w:t>
      </w:r>
      <w:r w:rsidR="004236E0">
        <w:rPr>
          <w:rFonts w:ascii="Times New Roman" w:hAnsi="Times New Roman" w:cs="Times New Roman"/>
          <w:sz w:val="24"/>
          <w:szCs w:val="24"/>
        </w:rPr>
        <w:t xml:space="preserve">- </w:t>
      </w:r>
      <w:r w:rsidRPr="00EB3616">
        <w:rPr>
          <w:rFonts w:ascii="Times New Roman" w:hAnsi="Times New Roman" w:cs="Times New Roman"/>
          <w:sz w:val="24"/>
          <w:szCs w:val="24"/>
        </w:rPr>
        <w:t> </w:t>
      </w:r>
      <w:hyperlink r:id="rId13" w:anchor="%D0%9F%D0%BE%D0%BB%D0%B8%D1%86%D0%B5%D0%B9%D1%81%D0%BA%D0%B8%D0%B9_%D0%B4%D0%B5%D1%82%D0%B5%D0%BA%D1%82%D0%B8%D0%B2" w:tgtFrame="_blank" w:history="1">
        <w:r w:rsidRPr="004236E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Полицейский детектив</w:t>
        </w:r>
      </w:hyperlink>
      <w:r w:rsidR="004236E0">
        <w:t>.</w:t>
      </w:r>
      <w:r w:rsidRPr="00EB3616">
        <w:rPr>
          <w:rFonts w:ascii="Times New Roman" w:hAnsi="Times New Roman" w:cs="Times New Roman"/>
          <w:sz w:val="24"/>
          <w:szCs w:val="24"/>
        </w:rPr>
        <w:t>  В плане достоверности сюжета наиболее приближен к реальности и, соответственно, в наибольшей степени отклоняется от канонов жанра чистого детектива, где подробно описана профессиональная рутина с деталями, не имеющими прямого отношения к сюжету, присутствует значительная доля случайностей и совпадений, очень большую роль играет наличие информаторов.</w:t>
      </w:r>
    </w:p>
    <w:p w:rsidR="009B4698" w:rsidRPr="00EB3616" w:rsidRDefault="009B4698" w:rsidP="009B4698">
      <w:pPr>
        <w:pStyle w:val="a5"/>
        <w:rPr>
          <w:rFonts w:ascii="Times New Roman" w:hAnsi="Times New Roman" w:cs="Times New Roman"/>
          <w:sz w:val="24"/>
          <w:szCs w:val="24"/>
        </w:rPr>
      </w:pPr>
      <w:r w:rsidRPr="00EB3616">
        <w:rPr>
          <w:rFonts w:ascii="Times New Roman" w:hAnsi="Times New Roman" w:cs="Times New Roman"/>
          <w:sz w:val="24"/>
          <w:szCs w:val="24"/>
        </w:rPr>
        <w:t>     </w:t>
      </w:r>
      <w:r w:rsidR="004236E0">
        <w:rPr>
          <w:rFonts w:ascii="Times New Roman" w:hAnsi="Times New Roman" w:cs="Times New Roman"/>
          <w:sz w:val="24"/>
          <w:szCs w:val="24"/>
        </w:rPr>
        <w:t xml:space="preserve">- </w:t>
      </w:r>
      <w:hyperlink r:id="rId14" w:anchor="%22%D0%9A%D1%80%D1%83%D1%82%D0%BE%D0%B9%22_%D0%B4%D0%B5%D1%82%D0%B5%D0%BA%D1%82%D0%B8%D0%B2" w:tgtFrame="_blank" w:history="1">
        <w:r w:rsidRPr="004236E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Крутой  детектив</w:t>
        </w:r>
      </w:hyperlink>
      <w:r w:rsidR="004236E0">
        <w:t>.</w:t>
      </w:r>
      <w:r w:rsidRPr="00EB3616">
        <w:rPr>
          <w:rFonts w:ascii="Times New Roman" w:hAnsi="Times New Roman" w:cs="Times New Roman"/>
          <w:sz w:val="24"/>
          <w:szCs w:val="24"/>
        </w:rPr>
        <w:t>  Особенностью жанра является сосредоточенность не на загадке и её решении, а на главном герое и его действиях. Описывается чаще всего детектив-одиночка, либо мелкое детективное агентство. </w:t>
      </w:r>
    </w:p>
    <w:p w:rsidR="009B4698" w:rsidRPr="00EB3616" w:rsidRDefault="009B4698" w:rsidP="009B4698">
      <w:pPr>
        <w:pStyle w:val="a5"/>
        <w:rPr>
          <w:rFonts w:ascii="Times New Roman" w:hAnsi="Times New Roman" w:cs="Times New Roman"/>
          <w:sz w:val="24"/>
          <w:szCs w:val="24"/>
        </w:rPr>
      </w:pPr>
      <w:r w:rsidRPr="00EB3616">
        <w:rPr>
          <w:rFonts w:ascii="Times New Roman" w:hAnsi="Times New Roman" w:cs="Times New Roman"/>
          <w:sz w:val="24"/>
          <w:szCs w:val="24"/>
        </w:rPr>
        <w:t>       </w:t>
      </w:r>
      <w:r w:rsidR="004236E0">
        <w:rPr>
          <w:rFonts w:ascii="Times New Roman" w:hAnsi="Times New Roman" w:cs="Times New Roman"/>
          <w:sz w:val="24"/>
          <w:szCs w:val="24"/>
        </w:rPr>
        <w:t xml:space="preserve">- </w:t>
      </w:r>
      <w:hyperlink r:id="rId15" w:anchor="%D0%9A%D1%80%D0%B8%D0%BC%D0%B8%D0%BD%D0%B0%D0%BB%D1%8C%D0%BD%D1%8B%D0%B9_%D0%B4%D0%B5%D1%82%D0%B5%D0%BA%D1%82%D0%B8%D0%B2" w:tgtFrame="_blank" w:history="1">
        <w:r w:rsidRPr="004236E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Криминальный детектив</w:t>
        </w:r>
      </w:hyperlink>
      <w:r w:rsidR="004236E0">
        <w:t>.</w:t>
      </w:r>
      <w:r w:rsidRPr="00EB3616">
        <w:rPr>
          <w:rFonts w:ascii="Times New Roman" w:hAnsi="Times New Roman" w:cs="Times New Roman"/>
          <w:sz w:val="24"/>
          <w:szCs w:val="24"/>
        </w:rPr>
        <w:t>  События описываются с точки зрения преступника, а не разыскивающих его людей.</w:t>
      </w:r>
    </w:p>
    <w:p w:rsidR="009B4698" w:rsidRDefault="009B4698" w:rsidP="009B4698">
      <w:pPr>
        <w:pStyle w:val="a5"/>
        <w:rPr>
          <w:rFonts w:ascii="Times New Roman" w:hAnsi="Times New Roman" w:cs="Times New Roman"/>
          <w:sz w:val="24"/>
          <w:szCs w:val="24"/>
        </w:rPr>
      </w:pPr>
      <w:r w:rsidRPr="00EB3616">
        <w:rPr>
          <w:rFonts w:ascii="Times New Roman" w:hAnsi="Times New Roman" w:cs="Times New Roman"/>
          <w:sz w:val="24"/>
          <w:szCs w:val="24"/>
        </w:rPr>
        <w:t>     </w:t>
      </w:r>
      <w:r w:rsidR="004236E0">
        <w:rPr>
          <w:rFonts w:ascii="Times New Roman" w:hAnsi="Times New Roman" w:cs="Times New Roman"/>
          <w:sz w:val="24"/>
          <w:szCs w:val="24"/>
        </w:rPr>
        <w:t xml:space="preserve">- </w:t>
      </w:r>
      <w:hyperlink r:id="rId16" w:anchor="%D0%A3%D1%8E%D1%82%D0%BD%D1%8B%D0%B9_%D0%B4%D0%B5%D1%82%D0%B5%D0%BA%D1%82%D0%B8%D0%B2" w:tgtFrame="_blank" w:history="1">
        <w:r w:rsidRPr="004236E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Уютный детектив</w:t>
        </w:r>
      </w:hyperlink>
      <w:r w:rsidR="004236E0">
        <w:t>.</w:t>
      </w:r>
      <w:r w:rsidRPr="00EB3616">
        <w:rPr>
          <w:rFonts w:ascii="Times New Roman" w:hAnsi="Times New Roman" w:cs="Times New Roman"/>
          <w:sz w:val="24"/>
          <w:szCs w:val="24"/>
        </w:rPr>
        <w:t>  Акцент в уютных детективах смещён с насилия на решение головоломок, социальные взаимоотношения и хобби.</w:t>
      </w:r>
    </w:p>
    <w:p w:rsidR="009B4698" w:rsidRPr="00EB3616" w:rsidRDefault="00217C14" w:rsidP="009B469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B3616">
        <w:rPr>
          <w:rFonts w:ascii="Times New Roman" w:hAnsi="Times New Roman" w:cs="Times New Roman"/>
          <w:sz w:val="24"/>
          <w:szCs w:val="24"/>
        </w:rPr>
        <w:t xml:space="preserve">В  такой представленной коллекции  можно найти множество популярных кинолент от отечественных и зарубежных режиссеров. Таких , как «Закрытая школа», «Десять жизней кота Титаника», «Гарри </w:t>
      </w:r>
      <w:proofErr w:type="spellStart"/>
      <w:r w:rsidRPr="00EB3616">
        <w:rPr>
          <w:rFonts w:ascii="Times New Roman" w:hAnsi="Times New Roman" w:cs="Times New Roman"/>
          <w:sz w:val="24"/>
          <w:szCs w:val="24"/>
        </w:rPr>
        <w:t>Поттер</w:t>
      </w:r>
      <w:proofErr w:type="spellEnd"/>
      <w:r w:rsidRPr="00EB3616">
        <w:rPr>
          <w:rFonts w:ascii="Times New Roman" w:hAnsi="Times New Roman" w:cs="Times New Roman"/>
          <w:sz w:val="24"/>
          <w:szCs w:val="24"/>
        </w:rPr>
        <w:t xml:space="preserve"> и Орден Феникса», «Гарри </w:t>
      </w:r>
      <w:proofErr w:type="spellStart"/>
      <w:r w:rsidRPr="00EB3616">
        <w:rPr>
          <w:rFonts w:ascii="Times New Roman" w:hAnsi="Times New Roman" w:cs="Times New Roman"/>
          <w:sz w:val="24"/>
          <w:szCs w:val="24"/>
        </w:rPr>
        <w:t>Поттер</w:t>
      </w:r>
      <w:proofErr w:type="spellEnd"/>
      <w:r w:rsidRPr="00EB3616">
        <w:rPr>
          <w:rFonts w:ascii="Times New Roman" w:hAnsi="Times New Roman" w:cs="Times New Roman"/>
          <w:sz w:val="24"/>
          <w:szCs w:val="24"/>
        </w:rPr>
        <w:t xml:space="preserve"> и Кубок огня».Эти истории расследуют похищения людей, связанные с затерянными сокровищами, заброшенными таинственными местами; и приключения о </w:t>
      </w:r>
      <w:proofErr w:type="spellStart"/>
      <w:r w:rsidRPr="00EB3616">
        <w:rPr>
          <w:rFonts w:ascii="Times New Roman" w:hAnsi="Times New Roman" w:cs="Times New Roman"/>
          <w:sz w:val="24"/>
          <w:szCs w:val="24"/>
        </w:rPr>
        <w:t>супергерое</w:t>
      </w:r>
      <w:proofErr w:type="spellEnd"/>
      <w:r w:rsidRPr="00EB3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616">
        <w:rPr>
          <w:rFonts w:ascii="Times New Roman" w:hAnsi="Times New Roman" w:cs="Times New Roman"/>
          <w:sz w:val="24"/>
          <w:szCs w:val="24"/>
        </w:rPr>
        <w:t>Бэтмен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B4698" w:rsidRPr="00EB3616">
        <w:rPr>
          <w:rFonts w:ascii="Times New Roman" w:hAnsi="Times New Roman" w:cs="Times New Roman"/>
          <w:sz w:val="24"/>
          <w:szCs w:val="24"/>
        </w:rPr>
        <w:t>Остается пожелать зрителям приятного просмотра.</w:t>
      </w:r>
    </w:p>
    <w:p w:rsidR="009B4698" w:rsidRPr="00EB3616" w:rsidRDefault="009B4698" w:rsidP="009B4698">
      <w:pPr>
        <w:pStyle w:val="a5"/>
        <w:rPr>
          <w:rFonts w:ascii="Times New Roman" w:hAnsi="Times New Roman" w:cs="Times New Roman"/>
          <w:sz w:val="24"/>
          <w:szCs w:val="24"/>
        </w:rPr>
      </w:pPr>
      <w:r w:rsidRPr="00EB3616">
        <w:rPr>
          <w:rFonts w:ascii="Times New Roman" w:hAnsi="Times New Roman" w:cs="Times New Roman"/>
          <w:sz w:val="24"/>
          <w:szCs w:val="24"/>
        </w:rPr>
        <w:br/>
        <w:t>Источники;</w:t>
      </w:r>
      <w:r w:rsidRPr="00EB3616">
        <w:rPr>
          <w:rFonts w:ascii="Times New Roman" w:hAnsi="Times New Roman" w:cs="Times New Roman"/>
          <w:sz w:val="24"/>
          <w:szCs w:val="24"/>
        </w:rPr>
        <w:br/>
        <w:t xml:space="preserve">1. Т.И. Спиридонова, личный канал на </w:t>
      </w:r>
      <w:proofErr w:type="spellStart"/>
      <w:r w:rsidRPr="00EB3616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EB3616">
        <w:rPr>
          <w:rFonts w:ascii="Times New Roman" w:hAnsi="Times New Roman" w:cs="Times New Roman"/>
          <w:sz w:val="24"/>
          <w:szCs w:val="24"/>
        </w:rPr>
        <w:t>,</w:t>
      </w:r>
      <w:r w:rsidR="005A2F75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217C1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https://www.youtube.com/channel/UC7sq0W2GKlnK6tTp4iq0Vjg/videos?view_as=subscriber </w:t>
        </w:r>
      </w:hyperlink>
      <w:r w:rsidRPr="00217C14">
        <w:rPr>
          <w:rFonts w:ascii="Times New Roman" w:hAnsi="Times New Roman" w:cs="Times New Roman"/>
          <w:sz w:val="24"/>
          <w:szCs w:val="24"/>
        </w:rPr>
        <w:br/>
      </w:r>
      <w:r w:rsidRPr="00EB361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B3616">
        <w:rPr>
          <w:rFonts w:ascii="Times New Roman" w:hAnsi="Times New Roman" w:cs="Times New Roman"/>
          <w:sz w:val="24"/>
          <w:szCs w:val="24"/>
        </w:rPr>
        <w:t>Википедия</w:t>
      </w:r>
      <w:proofErr w:type="spellEnd"/>
      <w:r w:rsidRPr="00EB3616">
        <w:rPr>
          <w:rFonts w:ascii="Times New Roman" w:hAnsi="Times New Roman" w:cs="Times New Roman"/>
          <w:sz w:val="24"/>
          <w:szCs w:val="24"/>
        </w:rPr>
        <w:t>, Детектив </w:t>
      </w:r>
      <w:hyperlink r:id="rId18" w:history="1">
        <w:r w:rsidRPr="00217C1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https://ru.wikipedia.org/wiki/%D0%94%D0%B5%D1%82%D0%B5%D0%BA%D1%82%D0%B8%D0%B2</w:t>
        </w:r>
      </w:hyperlink>
      <w:r w:rsidRPr="00217C14">
        <w:rPr>
          <w:rFonts w:ascii="Times New Roman" w:hAnsi="Times New Roman" w:cs="Times New Roman"/>
          <w:sz w:val="24"/>
          <w:szCs w:val="24"/>
        </w:rPr>
        <w:t> </w:t>
      </w:r>
    </w:p>
    <w:p w:rsidR="009B4698" w:rsidRPr="00EB3616" w:rsidRDefault="009B4698" w:rsidP="009B4698">
      <w:pPr>
        <w:rPr>
          <w:rFonts w:ascii="Times New Roman" w:hAnsi="Times New Roman" w:cs="Times New Roman"/>
          <w:sz w:val="24"/>
          <w:szCs w:val="24"/>
        </w:rPr>
      </w:pPr>
    </w:p>
    <w:p w:rsidR="008C6B78" w:rsidRPr="00EB3616" w:rsidRDefault="008C6B78"/>
    <w:sectPr w:rsidR="008C6B78" w:rsidRPr="00EB3616" w:rsidSect="006C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9B4698"/>
    <w:rsid w:val="00052BA9"/>
    <w:rsid w:val="00054856"/>
    <w:rsid w:val="00056D80"/>
    <w:rsid w:val="000679A4"/>
    <w:rsid w:val="000865CA"/>
    <w:rsid w:val="000B5CE4"/>
    <w:rsid w:val="000C1666"/>
    <w:rsid w:val="00101EC8"/>
    <w:rsid w:val="00102907"/>
    <w:rsid w:val="00114E8B"/>
    <w:rsid w:val="0012597F"/>
    <w:rsid w:val="00133BB3"/>
    <w:rsid w:val="00152E3C"/>
    <w:rsid w:val="00161402"/>
    <w:rsid w:val="001674BD"/>
    <w:rsid w:val="00176819"/>
    <w:rsid w:val="00197045"/>
    <w:rsid w:val="001B455D"/>
    <w:rsid w:val="001B5811"/>
    <w:rsid w:val="001B79A7"/>
    <w:rsid w:val="001B7C2C"/>
    <w:rsid w:val="001D55DA"/>
    <w:rsid w:val="001D76BF"/>
    <w:rsid w:val="001E60C2"/>
    <w:rsid w:val="001E60D7"/>
    <w:rsid w:val="0020067B"/>
    <w:rsid w:val="00207329"/>
    <w:rsid w:val="0021095A"/>
    <w:rsid w:val="0021289C"/>
    <w:rsid w:val="0021296A"/>
    <w:rsid w:val="00215E95"/>
    <w:rsid w:val="002163FA"/>
    <w:rsid w:val="00217C14"/>
    <w:rsid w:val="00233B55"/>
    <w:rsid w:val="00234D1A"/>
    <w:rsid w:val="00241BF0"/>
    <w:rsid w:val="002437A5"/>
    <w:rsid w:val="00247988"/>
    <w:rsid w:val="002528BA"/>
    <w:rsid w:val="0025698F"/>
    <w:rsid w:val="00272F8D"/>
    <w:rsid w:val="0028056A"/>
    <w:rsid w:val="002837F0"/>
    <w:rsid w:val="00292CF8"/>
    <w:rsid w:val="002973CE"/>
    <w:rsid w:val="002A4207"/>
    <w:rsid w:val="002B508F"/>
    <w:rsid w:val="002C64C5"/>
    <w:rsid w:val="002D15F1"/>
    <w:rsid w:val="002D5DB7"/>
    <w:rsid w:val="002F36CC"/>
    <w:rsid w:val="002F4FDC"/>
    <w:rsid w:val="002F7B3F"/>
    <w:rsid w:val="00333278"/>
    <w:rsid w:val="003677E8"/>
    <w:rsid w:val="00381A53"/>
    <w:rsid w:val="003B33CF"/>
    <w:rsid w:val="003B4CB9"/>
    <w:rsid w:val="003D1BD1"/>
    <w:rsid w:val="00401CC4"/>
    <w:rsid w:val="004236E0"/>
    <w:rsid w:val="00452189"/>
    <w:rsid w:val="004669E0"/>
    <w:rsid w:val="00481036"/>
    <w:rsid w:val="00481891"/>
    <w:rsid w:val="004B4625"/>
    <w:rsid w:val="004D5E44"/>
    <w:rsid w:val="004E1761"/>
    <w:rsid w:val="004E4B93"/>
    <w:rsid w:val="004F0510"/>
    <w:rsid w:val="004F3B59"/>
    <w:rsid w:val="00504FB1"/>
    <w:rsid w:val="00536810"/>
    <w:rsid w:val="00540E51"/>
    <w:rsid w:val="00541462"/>
    <w:rsid w:val="00546977"/>
    <w:rsid w:val="005565BA"/>
    <w:rsid w:val="0055780F"/>
    <w:rsid w:val="00565A56"/>
    <w:rsid w:val="005855DD"/>
    <w:rsid w:val="005A2F75"/>
    <w:rsid w:val="005B44AE"/>
    <w:rsid w:val="005B73EE"/>
    <w:rsid w:val="005C0847"/>
    <w:rsid w:val="005C2AF9"/>
    <w:rsid w:val="005C4843"/>
    <w:rsid w:val="005F103E"/>
    <w:rsid w:val="00601844"/>
    <w:rsid w:val="006222F3"/>
    <w:rsid w:val="00622490"/>
    <w:rsid w:val="006528E7"/>
    <w:rsid w:val="00665B45"/>
    <w:rsid w:val="00666CA8"/>
    <w:rsid w:val="006817C8"/>
    <w:rsid w:val="0068729F"/>
    <w:rsid w:val="00693972"/>
    <w:rsid w:val="006C2532"/>
    <w:rsid w:val="006C4112"/>
    <w:rsid w:val="006C61C0"/>
    <w:rsid w:val="006D0E67"/>
    <w:rsid w:val="006F5CEA"/>
    <w:rsid w:val="006F69A1"/>
    <w:rsid w:val="007057FC"/>
    <w:rsid w:val="00707BC2"/>
    <w:rsid w:val="007208C2"/>
    <w:rsid w:val="00725F52"/>
    <w:rsid w:val="00760644"/>
    <w:rsid w:val="007638AB"/>
    <w:rsid w:val="00764620"/>
    <w:rsid w:val="00773BC7"/>
    <w:rsid w:val="007840E9"/>
    <w:rsid w:val="0078716F"/>
    <w:rsid w:val="007910C0"/>
    <w:rsid w:val="007A76D2"/>
    <w:rsid w:val="007C0485"/>
    <w:rsid w:val="007D4457"/>
    <w:rsid w:val="007E3C16"/>
    <w:rsid w:val="00812E4E"/>
    <w:rsid w:val="00816FB3"/>
    <w:rsid w:val="00823AA5"/>
    <w:rsid w:val="00824319"/>
    <w:rsid w:val="00824642"/>
    <w:rsid w:val="0082481B"/>
    <w:rsid w:val="00835E46"/>
    <w:rsid w:val="0086359B"/>
    <w:rsid w:val="008806E7"/>
    <w:rsid w:val="00882838"/>
    <w:rsid w:val="00886E44"/>
    <w:rsid w:val="0089156F"/>
    <w:rsid w:val="00893AA2"/>
    <w:rsid w:val="00897928"/>
    <w:rsid w:val="008B156F"/>
    <w:rsid w:val="008B3201"/>
    <w:rsid w:val="008B3B93"/>
    <w:rsid w:val="008C25E7"/>
    <w:rsid w:val="008C6B78"/>
    <w:rsid w:val="008D50FD"/>
    <w:rsid w:val="008D7F4F"/>
    <w:rsid w:val="008F015B"/>
    <w:rsid w:val="008F7EF6"/>
    <w:rsid w:val="00905BF9"/>
    <w:rsid w:val="00935CAE"/>
    <w:rsid w:val="00941B8F"/>
    <w:rsid w:val="00957203"/>
    <w:rsid w:val="00986F49"/>
    <w:rsid w:val="009B4698"/>
    <w:rsid w:val="009C2E01"/>
    <w:rsid w:val="009D0BDD"/>
    <w:rsid w:val="009D4C85"/>
    <w:rsid w:val="009F5D03"/>
    <w:rsid w:val="009F612D"/>
    <w:rsid w:val="00A03002"/>
    <w:rsid w:val="00A203DB"/>
    <w:rsid w:val="00A27336"/>
    <w:rsid w:val="00A61EF7"/>
    <w:rsid w:val="00A704EB"/>
    <w:rsid w:val="00A74210"/>
    <w:rsid w:val="00A80C5E"/>
    <w:rsid w:val="00A85FAA"/>
    <w:rsid w:val="00AA7783"/>
    <w:rsid w:val="00AB6990"/>
    <w:rsid w:val="00AB7870"/>
    <w:rsid w:val="00B05873"/>
    <w:rsid w:val="00B23E2C"/>
    <w:rsid w:val="00B36C10"/>
    <w:rsid w:val="00B37697"/>
    <w:rsid w:val="00B37855"/>
    <w:rsid w:val="00B51EAE"/>
    <w:rsid w:val="00B53C1A"/>
    <w:rsid w:val="00B5544D"/>
    <w:rsid w:val="00B617F7"/>
    <w:rsid w:val="00B65022"/>
    <w:rsid w:val="00B9094B"/>
    <w:rsid w:val="00B912AF"/>
    <w:rsid w:val="00BA264A"/>
    <w:rsid w:val="00BC6ED8"/>
    <w:rsid w:val="00C07ACB"/>
    <w:rsid w:val="00C536AA"/>
    <w:rsid w:val="00C53885"/>
    <w:rsid w:val="00C57C7B"/>
    <w:rsid w:val="00C72576"/>
    <w:rsid w:val="00C83EE1"/>
    <w:rsid w:val="00C90D10"/>
    <w:rsid w:val="00C9483B"/>
    <w:rsid w:val="00C96683"/>
    <w:rsid w:val="00C97BA7"/>
    <w:rsid w:val="00CB414C"/>
    <w:rsid w:val="00CC6EDD"/>
    <w:rsid w:val="00D01DE9"/>
    <w:rsid w:val="00D235D2"/>
    <w:rsid w:val="00D4521A"/>
    <w:rsid w:val="00D95411"/>
    <w:rsid w:val="00D9723A"/>
    <w:rsid w:val="00DA5CB4"/>
    <w:rsid w:val="00DC0308"/>
    <w:rsid w:val="00DC2F33"/>
    <w:rsid w:val="00DC55DE"/>
    <w:rsid w:val="00DD32BB"/>
    <w:rsid w:val="00DD4F15"/>
    <w:rsid w:val="00DE28BA"/>
    <w:rsid w:val="00E15878"/>
    <w:rsid w:val="00E53576"/>
    <w:rsid w:val="00E563CE"/>
    <w:rsid w:val="00E61986"/>
    <w:rsid w:val="00E73754"/>
    <w:rsid w:val="00E8329C"/>
    <w:rsid w:val="00E93E6B"/>
    <w:rsid w:val="00EA0170"/>
    <w:rsid w:val="00EA42DF"/>
    <w:rsid w:val="00EB05E8"/>
    <w:rsid w:val="00EB3616"/>
    <w:rsid w:val="00EB43CE"/>
    <w:rsid w:val="00EC3003"/>
    <w:rsid w:val="00ED2281"/>
    <w:rsid w:val="00ED56C2"/>
    <w:rsid w:val="00ED6A58"/>
    <w:rsid w:val="00EE0802"/>
    <w:rsid w:val="00EE1B7B"/>
    <w:rsid w:val="00F13FD8"/>
    <w:rsid w:val="00F27F98"/>
    <w:rsid w:val="00F33B27"/>
    <w:rsid w:val="00F666B3"/>
    <w:rsid w:val="00F702D0"/>
    <w:rsid w:val="00F7493C"/>
    <w:rsid w:val="00FA07A2"/>
    <w:rsid w:val="00FC01C7"/>
    <w:rsid w:val="00FC4958"/>
    <w:rsid w:val="00FC4E1B"/>
    <w:rsid w:val="00FC5E54"/>
    <w:rsid w:val="00FD134F"/>
    <w:rsid w:val="00FD220D"/>
    <w:rsid w:val="00FE6C8C"/>
    <w:rsid w:val="00FE7429"/>
    <w:rsid w:val="00FF0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4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4698"/>
    <w:rPr>
      <w:color w:val="0000FF"/>
      <w:u w:val="single"/>
    </w:rPr>
  </w:style>
  <w:style w:type="paragraph" w:styleId="a5">
    <w:name w:val="No Spacing"/>
    <w:uiPriority w:val="1"/>
    <w:qFormat/>
    <w:rsid w:val="009B46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0%B5%D1%82%D0%B5%D0%BA%D1%82%D0%B8%D0%B2" TargetMode="External"/><Relationship Id="rId13" Type="http://schemas.openxmlformats.org/officeDocument/2006/relationships/hyperlink" Target="https://ru.wikipedia.org/wiki/%D0%94%D0%B5%D1%82%D0%B5%D0%BA%D1%82%D0%B8%D0%B2" TargetMode="External"/><Relationship Id="rId18" Type="http://schemas.openxmlformats.org/officeDocument/2006/relationships/hyperlink" Target="https://ru.wikipedia.org/wiki/%D0%94%D0%B5%D1%82%D0%B5%D0%BA%D1%82%D0%B8%D0%B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4%D0%B5%D1%82%D0%B5%D0%BA%D1%82%D0%B8%D0%B2" TargetMode="External"/><Relationship Id="rId12" Type="http://schemas.openxmlformats.org/officeDocument/2006/relationships/hyperlink" Target="https://ru.wikipedia.org/wiki/%D0%94%D0%B5%D1%82%D0%B5%D0%BA%D1%82%D0%B8%D0%B2" TargetMode="External"/><Relationship Id="rId17" Type="http://schemas.openxmlformats.org/officeDocument/2006/relationships/hyperlink" Target="https://www.youtube.com/channel/UC7sq0W2GKlnK6tTp4iq0Vjg/videos?view_as=subscrib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94%D0%B5%D1%82%D0%B5%D0%BA%D1%82%D0%B8%D0%B2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4%D0%B5%D1%82%D0%B5%D0%BA%D1%82%D0%B8%D0%B2" TargetMode="External"/><Relationship Id="rId11" Type="http://schemas.openxmlformats.org/officeDocument/2006/relationships/hyperlink" Target="https://ru.wikipedia.org/wiki/%D0%94%D0%B5%D1%82%D0%B5%D0%BA%D1%82%D0%B8%D0%B2" TargetMode="External"/><Relationship Id="rId5" Type="http://schemas.openxmlformats.org/officeDocument/2006/relationships/hyperlink" Target="https://ru.wikipedia.org/wiki/%D0%94%D0%B5%D1%82%D0%B5%D0%BA%D1%82%D0%B8%D0%B2" TargetMode="External"/><Relationship Id="rId15" Type="http://schemas.openxmlformats.org/officeDocument/2006/relationships/hyperlink" Target="https://ru.wikipedia.org/wiki/%D0%94%D0%B5%D1%82%D0%B5%D0%BA%D1%82%D0%B8%D0%B2" TargetMode="External"/><Relationship Id="rId10" Type="http://schemas.openxmlformats.org/officeDocument/2006/relationships/hyperlink" Target="https://ru.wikipedia.org/wiki/%D0%94%D0%B5%D1%82%D0%B5%D0%BA%D1%82%D0%B8%D0%B2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youtu.be/W1yl4rQwu6w" TargetMode="External"/><Relationship Id="rId9" Type="http://schemas.openxmlformats.org/officeDocument/2006/relationships/hyperlink" Target="https://ru.wikipedia.org/wiki/%D0%94%D0%B5%D1%82%D0%B5%D0%BA%D1%82%D0%B8%D0%B2" TargetMode="External"/><Relationship Id="rId14" Type="http://schemas.openxmlformats.org/officeDocument/2006/relationships/hyperlink" Target="https://ru.wikipedia.org/wiki/%D0%94%D0%B5%D1%82%D0%B5%D0%BA%D1%82%D0%B8%D0%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2019-02-25T00:06:00Z</dcterms:created>
  <dcterms:modified xsi:type="dcterms:W3CDTF">2019-02-26T19:05:00Z</dcterms:modified>
</cp:coreProperties>
</file>