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5D" w:rsidRPr="0008505D" w:rsidRDefault="0008505D" w:rsidP="0008505D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8505D">
        <w:rPr>
          <w:rFonts w:ascii="Times New Roman" w:hAnsi="Times New Roman" w:cs="Times New Roman"/>
          <w:b/>
          <w:i/>
          <w:sz w:val="36"/>
          <w:szCs w:val="36"/>
        </w:rPr>
        <w:t xml:space="preserve">«Организация самоподготовки. </w:t>
      </w:r>
    </w:p>
    <w:p w:rsidR="0008505D" w:rsidRPr="0008505D" w:rsidRDefault="0008505D" w:rsidP="0008505D">
      <w:pPr>
        <w:spacing w:after="100" w:afterAutospacing="1"/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8505D">
        <w:rPr>
          <w:rFonts w:ascii="Times New Roman" w:hAnsi="Times New Roman" w:cs="Times New Roman"/>
          <w:b/>
          <w:i/>
          <w:sz w:val="36"/>
          <w:szCs w:val="36"/>
        </w:rPr>
        <w:t>Методы контроля и проверки домашнего задания»</w:t>
      </w:r>
    </w:p>
    <w:p w:rsidR="00654EBF" w:rsidRPr="0008505D" w:rsidRDefault="00D0196C" w:rsidP="002079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Самоподготовка по своей значимости является вторым режимным моментом</w:t>
      </w:r>
      <w:r w:rsidR="00E2413A" w:rsidRPr="0008505D">
        <w:rPr>
          <w:rFonts w:ascii="Times New Roman" w:hAnsi="Times New Roman" w:cs="Times New Roman"/>
          <w:sz w:val="28"/>
          <w:szCs w:val="28"/>
        </w:rPr>
        <w:t xml:space="preserve"> после учебной работы на уроке. В процессе выполнения домашнего задания осуществляется дальнейшее закрепление и совершенствование умений и навыков, приобретенных на уроке. </w:t>
      </w:r>
      <w:r w:rsidRPr="0008505D">
        <w:rPr>
          <w:rFonts w:ascii="Times New Roman" w:hAnsi="Times New Roman" w:cs="Times New Roman"/>
          <w:sz w:val="28"/>
          <w:szCs w:val="28"/>
        </w:rPr>
        <w:t>Успешное проведение самоподготовки способствует решению одной из главных задач нашей школы – формированию у воспитанников умения самостоятельно трудиться.</w:t>
      </w:r>
    </w:p>
    <w:p w:rsidR="00D0196C" w:rsidRPr="0008505D" w:rsidRDefault="00D0196C" w:rsidP="002079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 xml:space="preserve">Домашнее задание выполняется воспитанниками под контролем воспитателя. </w:t>
      </w:r>
    </w:p>
    <w:p w:rsidR="00D0196C" w:rsidRPr="0008505D" w:rsidRDefault="00D0196C" w:rsidP="002079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К задачам воспитателя при проведении самоподготовки относятся:</w:t>
      </w:r>
    </w:p>
    <w:p w:rsidR="002079E7" w:rsidRPr="0008505D" w:rsidRDefault="00D0196C" w:rsidP="002079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Формирование умения у воспитанников</w:t>
      </w:r>
      <w:r w:rsidR="007424B7" w:rsidRPr="0008505D">
        <w:rPr>
          <w:rFonts w:ascii="Times New Roman" w:hAnsi="Times New Roman" w:cs="Times New Roman"/>
          <w:sz w:val="28"/>
          <w:szCs w:val="28"/>
        </w:rPr>
        <w:t xml:space="preserve"> </w:t>
      </w:r>
      <w:r w:rsidRPr="0008505D">
        <w:rPr>
          <w:rFonts w:ascii="Times New Roman" w:hAnsi="Times New Roman" w:cs="Times New Roman"/>
          <w:sz w:val="28"/>
          <w:szCs w:val="28"/>
        </w:rPr>
        <w:t xml:space="preserve"> </w:t>
      </w:r>
      <w:r w:rsidR="007424B7" w:rsidRPr="0008505D">
        <w:rPr>
          <w:rFonts w:ascii="Times New Roman" w:hAnsi="Times New Roman" w:cs="Times New Roman"/>
          <w:sz w:val="28"/>
          <w:szCs w:val="28"/>
        </w:rPr>
        <w:t>строго соблюдать режим работы</w:t>
      </w:r>
    </w:p>
    <w:p w:rsidR="00D0196C" w:rsidRPr="0008505D" w:rsidRDefault="007424B7" w:rsidP="002079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 xml:space="preserve">(вовремя начинать и заканчивать самоподготовку, делать перерывы, воспитывать чувство времени, сознательное отношение к выполнению домашнего задания), </w:t>
      </w:r>
      <w:r w:rsidR="00D0196C" w:rsidRPr="0008505D">
        <w:rPr>
          <w:rFonts w:ascii="Times New Roman" w:hAnsi="Times New Roman" w:cs="Times New Roman"/>
          <w:sz w:val="28"/>
          <w:szCs w:val="28"/>
        </w:rPr>
        <w:t xml:space="preserve">определять порядок выполнения домашнего задания, воспитание чувства взаимопомощи и доброжелательности друг к другу. </w:t>
      </w:r>
    </w:p>
    <w:p w:rsidR="007424B7" w:rsidRPr="0008505D" w:rsidRDefault="007424B7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В своей работе осуществляю дифференцированный подход к воспитанникам в соответствии с рекомендациями учителей – предметников.</w:t>
      </w:r>
    </w:p>
    <w:p w:rsidR="007424B7" w:rsidRPr="0008505D" w:rsidRDefault="007424B7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Во время самоподготовки стараюсь создавать рабочую обстановку в классе, закрепляю умение воспитанников работать с учебником, учу работать, не мешая одноклассникам, аккуратно и добросовестно выполнять домашнее задание, слежу за посадкой воспитанников.</w:t>
      </w:r>
    </w:p>
    <w:p w:rsidR="007424B7" w:rsidRPr="0008505D" w:rsidRDefault="007424B7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Если воспитанник не справляется с заданием, предлагаю вспомнить или прочитать по учебнику нужное правило</w:t>
      </w:r>
      <w:r w:rsidR="00C209E4" w:rsidRPr="0008505D">
        <w:rPr>
          <w:rFonts w:ascii="Times New Roman" w:hAnsi="Times New Roman" w:cs="Times New Roman"/>
          <w:sz w:val="28"/>
          <w:szCs w:val="28"/>
        </w:rPr>
        <w:t>, указываю на допущенную ошибку. Слабых воспитанников постоянно подбадриваю, внушаю уверенность в своих силах, помогаю добрым словом или просто улыбкой.</w:t>
      </w:r>
    </w:p>
    <w:p w:rsidR="00E2413A" w:rsidRPr="0008505D" w:rsidRDefault="00C209E4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 xml:space="preserve">Для проверки выполненного домашнего задания </w:t>
      </w:r>
      <w:r w:rsidR="00E2413A" w:rsidRPr="0008505D">
        <w:rPr>
          <w:rFonts w:ascii="Times New Roman" w:hAnsi="Times New Roman" w:cs="Times New Roman"/>
          <w:sz w:val="28"/>
          <w:szCs w:val="28"/>
        </w:rPr>
        <w:t>я продумываю и включаю в план занятий не только содержание, формы и методы оказания помощи воспитанникам, но и различные способы проверки, которые будут использованы мной во время самоподготовки: с</w:t>
      </w:r>
      <w:r w:rsidRPr="0008505D">
        <w:rPr>
          <w:rFonts w:ascii="Times New Roman" w:hAnsi="Times New Roman" w:cs="Times New Roman"/>
          <w:sz w:val="28"/>
          <w:szCs w:val="28"/>
        </w:rPr>
        <w:t xml:space="preserve">амоконтроль, взаимопроверка, связанная с взаимопомощью, </w:t>
      </w:r>
      <w:r w:rsidR="00E2413A" w:rsidRPr="0008505D">
        <w:rPr>
          <w:rFonts w:ascii="Times New Roman" w:hAnsi="Times New Roman" w:cs="Times New Roman"/>
          <w:sz w:val="28"/>
          <w:szCs w:val="28"/>
        </w:rPr>
        <w:t xml:space="preserve">работа консультантов, </w:t>
      </w:r>
      <w:r w:rsidRPr="0008505D">
        <w:rPr>
          <w:rFonts w:ascii="Times New Roman" w:hAnsi="Times New Roman" w:cs="Times New Roman"/>
          <w:sz w:val="28"/>
          <w:szCs w:val="28"/>
        </w:rPr>
        <w:t xml:space="preserve">а также контроль с моей стороны. От умения воспитанников проверить выполненное домашнее задание в значительной степени зависит эффективность самоподготовки. </w:t>
      </w:r>
    </w:p>
    <w:p w:rsidR="00C209E4" w:rsidRPr="0008505D" w:rsidRDefault="00C209E4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 xml:space="preserve">Взаимопроверку по устным предметам </w:t>
      </w:r>
      <w:r w:rsidR="00E2413A" w:rsidRPr="0008505D">
        <w:rPr>
          <w:rFonts w:ascii="Times New Roman" w:hAnsi="Times New Roman" w:cs="Times New Roman"/>
          <w:sz w:val="28"/>
          <w:szCs w:val="28"/>
        </w:rPr>
        <w:t xml:space="preserve">организовываю </w:t>
      </w:r>
      <w:r w:rsidRPr="0008505D">
        <w:rPr>
          <w:rFonts w:ascii="Times New Roman" w:hAnsi="Times New Roman" w:cs="Times New Roman"/>
          <w:sz w:val="28"/>
          <w:szCs w:val="28"/>
        </w:rPr>
        <w:t xml:space="preserve">среди сильных и средних воспитанников. Ребята читают друг другу наизусть стихотворение </w:t>
      </w:r>
      <w:r w:rsidRPr="0008505D">
        <w:rPr>
          <w:rFonts w:ascii="Times New Roman" w:hAnsi="Times New Roman" w:cs="Times New Roman"/>
          <w:sz w:val="28"/>
          <w:szCs w:val="28"/>
        </w:rPr>
        <w:lastRenderedPageBreak/>
        <w:t>или пересказывают прочитанный текст, поправляют друг друга. Часто даю</w:t>
      </w:r>
      <w:r w:rsidR="00E2413A" w:rsidRPr="0008505D">
        <w:rPr>
          <w:rFonts w:ascii="Times New Roman" w:hAnsi="Times New Roman" w:cs="Times New Roman"/>
          <w:sz w:val="28"/>
          <w:szCs w:val="28"/>
        </w:rPr>
        <w:t xml:space="preserve"> задания творческого характера,</w:t>
      </w:r>
      <w:r w:rsidRPr="0008505D">
        <w:rPr>
          <w:rFonts w:ascii="Times New Roman" w:hAnsi="Times New Roman" w:cs="Times New Roman"/>
          <w:sz w:val="28"/>
          <w:szCs w:val="28"/>
        </w:rPr>
        <w:t xml:space="preserve"> найти в тексте описание природы, подобрать подпись к иллюстрации в учебнике. Такого рода задания также способствуют выработке навыков самостоятельной работы. </w:t>
      </w:r>
      <w:r w:rsidR="002079E7" w:rsidRPr="0008505D">
        <w:rPr>
          <w:rFonts w:ascii="Times New Roman" w:hAnsi="Times New Roman" w:cs="Times New Roman"/>
          <w:sz w:val="28"/>
          <w:szCs w:val="28"/>
        </w:rPr>
        <w:t xml:space="preserve"> </w:t>
      </w:r>
      <w:r w:rsidRPr="0008505D">
        <w:rPr>
          <w:rFonts w:ascii="Times New Roman" w:hAnsi="Times New Roman" w:cs="Times New Roman"/>
          <w:sz w:val="28"/>
          <w:szCs w:val="28"/>
        </w:rPr>
        <w:t>В процессе взаимопроверки эти навыки закрепляются особенно успешно. Воспитанники становятся внимательнее, возрастает их а</w:t>
      </w:r>
      <w:r w:rsidR="002079E7" w:rsidRPr="0008505D">
        <w:rPr>
          <w:rFonts w:ascii="Times New Roman" w:hAnsi="Times New Roman" w:cs="Times New Roman"/>
          <w:sz w:val="28"/>
          <w:szCs w:val="28"/>
        </w:rPr>
        <w:t xml:space="preserve">ктивность и интерес к занятиям, доброжелательное отношение к одноклассникам. </w:t>
      </w:r>
    </w:p>
    <w:p w:rsidR="002079E7" w:rsidRPr="0008505D" w:rsidRDefault="002079E7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2413A" w:rsidRPr="0008505D">
        <w:rPr>
          <w:rFonts w:ascii="Times New Roman" w:hAnsi="Times New Roman" w:cs="Times New Roman"/>
          <w:sz w:val="28"/>
          <w:szCs w:val="28"/>
        </w:rPr>
        <w:t xml:space="preserve">с моей стороны, как </w:t>
      </w:r>
      <w:r w:rsidRPr="0008505D">
        <w:rPr>
          <w:rFonts w:ascii="Times New Roman" w:hAnsi="Times New Roman" w:cs="Times New Roman"/>
          <w:sz w:val="28"/>
          <w:szCs w:val="28"/>
        </w:rPr>
        <w:t xml:space="preserve">со стороны воспитателя – </w:t>
      </w:r>
      <w:r w:rsidR="002B3204" w:rsidRPr="0008505D">
        <w:rPr>
          <w:rFonts w:ascii="Times New Roman" w:hAnsi="Times New Roman" w:cs="Times New Roman"/>
          <w:sz w:val="28"/>
          <w:szCs w:val="28"/>
        </w:rPr>
        <w:t>это,</w:t>
      </w:r>
      <w:r w:rsidRPr="0008505D">
        <w:rPr>
          <w:rFonts w:ascii="Times New Roman" w:hAnsi="Times New Roman" w:cs="Times New Roman"/>
          <w:sz w:val="28"/>
          <w:szCs w:val="28"/>
        </w:rPr>
        <w:t xml:space="preserve"> прежде всего систематическое наблюдение за работой воспитанников.  Просматриваю письменные работы, с теми воспитанниками, которые плохо читают, занимаюсь индивидуально.</w:t>
      </w:r>
    </w:p>
    <w:p w:rsidR="002079E7" w:rsidRPr="0008505D" w:rsidRDefault="002079E7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Следует иметь в виду, что в связи с индивидуализацией домашних заданий, а также в зависимости от индивидуальных особенностей воспитанников, уровня знаний, темпа работы воспитанники заканчивают приготовление уроков в разное вре</w:t>
      </w:r>
      <w:r w:rsidR="00E2413A" w:rsidRPr="0008505D">
        <w:rPr>
          <w:rFonts w:ascii="Times New Roman" w:hAnsi="Times New Roman" w:cs="Times New Roman"/>
          <w:sz w:val="28"/>
          <w:szCs w:val="28"/>
        </w:rPr>
        <w:t>мя. Поэтому, я забочусь о том, ч</w:t>
      </w:r>
      <w:r w:rsidRPr="0008505D">
        <w:rPr>
          <w:rFonts w:ascii="Times New Roman" w:hAnsi="Times New Roman" w:cs="Times New Roman"/>
          <w:sz w:val="28"/>
          <w:szCs w:val="28"/>
        </w:rPr>
        <w:t xml:space="preserve">тобы воспитанники, досрочно окончившие работу, не мешали остальным. </w:t>
      </w:r>
    </w:p>
    <w:p w:rsidR="002079E7" w:rsidRPr="0008505D" w:rsidRDefault="002079E7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После окончания самоподготовки мною подводятся итоги работы, что всегда вызывает особый интерес у воспитанников. Отмечаю работы тех, кто быстрее и лучше всех справился с работой, оцениваю поведение воспитанников, демонстрирую грамотно и красиво выполненные задания, поощряю похвалой лучших воспитанников, подбадриваю слабоуспевающих.</w:t>
      </w:r>
    </w:p>
    <w:p w:rsidR="002079E7" w:rsidRPr="0008505D" w:rsidRDefault="002079E7" w:rsidP="002B32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05D">
        <w:rPr>
          <w:rFonts w:ascii="Times New Roman" w:hAnsi="Times New Roman" w:cs="Times New Roman"/>
          <w:sz w:val="28"/>
          <w:szCs w:val="28"/>
        </w:rPr>
        <w:t>Такая форма подведения итогов помогает мобилизовать большинство воспитанников на занятия в начале самоподготовки и поддерживать дисциплину в течение всего времени работы в классе.</w:t>
      </w:r>
    </w:p>
    <w:p w:rsidR="00C209E4" w:rsidRPr="0008505D" w:rsidRDefault="00C209E4" w:rsidP="002079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09E4" w:rsidRPr="0008505D" w:rsidSect="00654EB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1F7" w:rsidRDefault="008701F7" w:rsidP="00D0196C">
      <w:pPr>
        <w:spacing w:after="0" w:line="240" w:lineRule="auto"/>
      </w:pPr>
      <w:r>
        <w:separator/>
      </w:r>
    </w:p>
  </w:endnote>
  <w:endnote w:type="continuationSeparator" w:id="0">
    <w:p w:rsidR="008701F7" w:rsidRDefault="008701F7" w:rsidP="00D0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1F7" w:rsidRDefault="008701F7" w:rsidP="00D0196C">
      <w:pPr>
        <w:spacing w:after="0" w:line="240" w:lineRule="auto"/>
      </w:pPr>
      <w:r>
        <w:separator/>
      </w:r>
    </w:p>
  </w:footnote>
  <w:footnote w:type="continuationSeparator" w:id="0">
    <w:p w:rsidR="008701F7" w:rsidRDefault="008701F7" w:rsidP="00D0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6C" w:rsidRDefault="00D0196C">
    <w:pPr>
      <w:pStyle w:val="a3"/>
    </w:pPr>
  </w:p>
  <w:p w:rsidR="00D0196C" w:rsidRDefault="00D019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96C"/>
    <w:rsid w:val="0008505D"/>
    <w:rsid w:val="000D34B5"/>
    <w:rsid w:val="002079E7"/>
    <w:rsid w:val="002B3204"/>
    <w:rsid w:val="004E48DA"/>
    <w:rsid w:val="00654EBF"/>
    <w:rsid w:val="00710D57"/>
    <w:rsid w:val="007424B7"/>
    <w:rsid w:val="008701F7"/>
    <w:rsid w:val="00C209E4"/>
    <w:rsid w:val="00CB3AEF"/>
    <w:rsid w:val="00D0196C"/>
    <w:rsid w:val="00E2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96C"/>
  </w:style>
  <w:style w:type="paragraph" w:styleId="a5">
    <w:name w:val="footer"/>
    <w:basedOn w:val="a"/>
    <w:link w:val="a6"/>
    <w:uiPriority w:val="99"/>
    <w:semiHidden/>
    <w:unhideWhenUsed/>
    <w:rsid w:val="00D0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196C"/>
  </w:style>
  <w:style w:type="paragraph" w:styleId="a7">
    <w:name w:val="Balloon Text"/>
    <w:basedOn w:val="a"/>
    <w:link w:val="a8"/>
    <w:uiPriority w:val="99"/>
    <w:semiHidden/>
    <w:unhideWhenUsed/>
    <w:rsid w:val="00D0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5</cp:revision>
  <cp:lastPrinted>2017-01-19T05:38:00Z</cp:lastPrinted>
  <dcterms:created xsi:type="dcterms:W3CDTF">2017-01-18T09:07:00Z</dcterms:created>
  <dcterms:modified xsi:type="dcterms:W3CDTF">2019-01-26T08:44:00Z</dcterms:modified>
</cp:coreProperties>
</file>