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DC8" w:rsidRPr="00024AD0" w:rsidRDefault="0017400A" w:rsidP="00F93DC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24A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УРОК  </w:t>
      </w:r>
      <w:r w:rsidR="00F93DC8" w:rsidRPr="00024A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ОКРУЖАЮЩЕГО МИРА В НАЧАЛЬНОЙ ШКОЛЕ</w:t>
      </w:r>
    </w:p>
    <w:p w:rsidR="00F93DC8" w:rsidRPr="00024AD0" w:rsidRDefault="00F93DC8" w:rsidP="00F93DC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22"/>
        <w:gridCol w:w="11592"/>
      </w:tblGrid>
      <w:tr w:rsidR="00F93DC8" w:rsidRPr="00024AD0" w:rsidTr="0017400A">
        <w:tc>
          <w:tcPr>
            <w:tcW w:w="1288" w:type="pct"/>
            <w:shd w:val="clear" w:color="auto" w:fill="auto"/>
          </w:tcPr>
          <w:p w:rsidR="00F93DC8" w:rsidRPr="00024AD0" w:rsidRDefault="00F93DC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Ф.И.О., должность </w:t>
            </w:r>
            <w:proofErr w:type="gramStart"/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посетившего</w:t>
            </w:r>
            <w:proofErr w:type="gramEnd"/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урок</w:t>
            </w:r>
          </w:p>
        </w:tc>
        <w:tc>
          <w:tcPr>
            <w:tcW w:w="3712" w:type="pct"/>
            <w:shd w:val="clear" w:color="auto" w:fill="auto"/>
          </w:tcPr>
          <w:p w:rsidR="00F93DC8" w:rsidRPr="00024AD0" w:rsidRDefault="0017400A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Губина Ирин Владимировна, учитель начальных классов</w:t>
            </w:r>
          </w:p>
          <w:p w:rsidR="0017400A" w:rsidRPr="00024AD0" w:rsidRDefault="0017400A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93DC8" w:rsidRPr="00024AD0" w:rsidTr="0017400A">
        <w:tc>
          <w:tcPr>
            <w:tcW w:w="1288" w:type="pct"/>
            <w:shd w:val="clear" w:color="auto" w:fill="auto"/>
          </w:tcPr>
          <w:p w:rsidR="00F93DC8" w:rsidRPr="00024AD0" w:rsidRDefault="00F93DC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 посещения урока</w:t>
            </w:r>
          </w:p>
        </w:tc>
        <w:tc>
          <w:tcPr>
            <w:tcW w:w="3712" w:type="pct"/>
            <w:shd w:val="clear" w:color="auto" w:fill="auto"/>
          </w:tcPr>
          <w:p w:rsidR="00F93DC8" w:rsidRPr="00024AD0" w:rsidRDefault="00F93DC8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93DC8" w:rsidRPr="00024AD0" w:rsidTr="0017400A">
        <w:tc>
          <w:tcPr>
            <w:tcW w:w="1288" w:type="pct"/>
            <w:shd w:val="clear" w:color="auto" w:fill="auto"/>
          </w:tcPr>
          <w:p w:rsidR="00F93DC8" w:rsidRPr="00024AD0" w:rsidRDefault="00F93DC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 посещения урока</w:t>
            </w:r>
          </w:p>
        </w:tc>
        <w:tc>
          <w:tcPr>
            <w:tcW w:w="3712" w:type="pct"/>
            <w:shd w:val="clear" w:color="auto" w:fill="auto"/>
          </w:tcPr>
          <w:p w:rsidR="00F93DC8" w:rsidRPr="00024AD0" w:rsidRDefault="0017400A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28.02.2019 год</w:t>
            </w:r>
          </w:p>
        </w:tc>
      </w:tr>
      <w:tr w:rsidR="00F93DC8" w:rsidRPr="00024AD0" w:rsidTr="0017400A">
        <w:tc>
          <w:tcPr>
            <w:tcW w:w="1288" w:type="pct"/>
            <w:shd w:val="clear" w:color="auto" w:fill="auto"/>
          </w:tcPr>
          <w:p w:rsidR="00F93DC8" w:rsidRPr="00024AD0" w:rsidRDefault="00F93DC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3712" w:type="pct"/>
            <w:shd w:val="clear" w:color="auto" w:fill="auto"/>
          </w:tcPr>
          <w:p w:rsidR="00F93DC8" w:rsidRPr="00024AD0" w:rsidRDefault="0017400A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б</w:t>
            </w:r>
          </w:p>
        </w:tc>
      </w:tr>
      <w:tr w:rsidR="00F93DC8" w:rsidRPr="00024AD0" w:rsidTr="0017400A">
        <w:tc>
          <w:tcPr>
            <w:tcW w:w="1288" w:type="pct"/>
            <w:shd w:val="clear" w:color="auto" w:fill="auto"/>
          </w:tcPr>
          <w:p w:rsidR="00F93DC8" w:rsidRPr="00024AD0" w:rsidRDefault="00F93DC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Учебный предмет</w:t>
            </w:r>
          </w:p>
        </w:tc>
        <w:tc>
          <w:tcPr>
            <w:tcW w:w="3712" w:type="pct"/>
            <w:shd w:val="clear" w:color="auto" w:fill="auto"/>
          </w:tcPr>
          <w:p w:rsidR="00F93DC8" w:rsidRPr="00024AD0" w:rsidRDefault="00F93DC8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ОКРУЖАЮЩИЙ МИР </w:t>
            </w:r>
            <w:r w:rsidR="0017400A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УМК «Школа России»</w:t>
            </w:r>
          </w:p>
        </w:tc>
      </w:tr>
      <w:tr w:rsidR="00F93DC8" w:rsidRPr="00024AD0" w:rsidTr="0017400A">
        <w:tc>
          <w:tcPr>
            <w:tcW w:w="1288" w:type="pct"/>
            <w:shd w:val="clear" w:color="auto" w:fill="auto"/>
          </w:tcPr>
          <w:p w:rsidR="00F93DC8" w:rsidRPr="00024AD0" w:rsidRDefault="00F93DC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урока</w:t>
            </w:r>
          </w:p>
        </w:tc>
        <w:tc>
          <w:tcPr>
            <w:tcW w:w="3712" w:type="pct"/>
            <w:shd w:val="clear" w:color="auto" w:fill="auto"/>
          </w:tcPr>
          <w:p w:rsidR="00F93DC8" w:rsidRPr="00024AD0" w:rsidRDefault="0017400A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Где живут слоны</w:t>
            </w:r>
            <w:r w:rsidR="00992B4A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</w:tc>
      </w:tr>
      <w:tr w:rsidR="00F93DC8" w:rsidRPr="00024AD0" w:rsidTr="0017400A">
        <w:tc>
          <w:tcPr>
            <w:tcW w:w="1288" w:type="pct"/>
            <w:shd w:val="clear" w:color="auto" w:fill="auto"/>
          </w:tcPr>
          <w:p w:rsidR="00F93DC8" w:rsidRPr="00024AD0" w:rsidRDefault="00F93DC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Тип урока</w:t>
            </w:r>
          </w:p>
        </w:tc>
        <w:tc>
          <w:tcPr>
            <w:tcW w:w="3712" w:type="pct"/>
            <w:shd w:val="clear" w:color="auto" w:fill="auto"/>
          </w:tcPr>
          <w:p w:rsidR="00F93DC8" w:rsidRPr="00024AD0" w:rsidRDefault="0017400A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нового</w:t>
            </w:r>
          </w:p>
        </w:tc>
      </w:tr>
      <w:tr w:rsidR="00F93DC8" w:rsidRPr="00024AD0" w:rsidTr="0017400A">
        <w:tc>
          <w:tcPr>
            <w:tcW w:w="1288" w:type="pct"/>
            <w:shd w:val="clear" w:color="auto" w:fill="auto"/>
          </w:tcPr>
          <w:p w:rsidR="00F93DC8" w:rsidRPr="00024AD0" w:rsidRDefault="00F93DC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 урока</w:t>
            </w:r>
          </w:p>
        </w:tc>
        <w:tc>
          <w:tcPr>
            <w:tcW w:w="3712" w:type="pct"/>
            <w:shd w:val="clear" w:color="auto" w:fill="auto"/>
          </w:tcPr>
          <w:p w:rsidR="0017400A" w:rsidRPr="00024AD0" w:rsidRDefault="0017400A" w:rsidP="0017400A">
            <w:pPr>
              <w:pStyle w:val="a5"/>
              <w:numPr>
                <w:ilvl w:val="0"/>
                <w:numId w:val="7"/>
              </w:numPr>
              <w:spacing w:after="134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представление о жарких (тропические леса и саванны) районах Земли, о разнообразии жизни в этих районах. Отличительные признаки  растительности и животных.</w:t>
            </w:r>
          </w:p>
          <w:p w:rsidR="0017400A" w:rsidRPr="00024AD0" w:rsidRDefault="0017400A" w:rsidP="0017400A">
            <w:pPr>
              <w:pStyle w:val="a5"/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Способствовать развитию связной речи, оперативной памяти, произвольного внимания,  наглядно-образного мышления.</w:t>
            </w:r>
          </w:p>
          <w:p w:rsidR="0017400A" w:rsidRPr="00024AD0" w:rsidRDefault="0017400A" w:rsidP="0017400A">
            <w:pPr>
              <w:numPr>
                <w:ilvl w:val="0"/>
                <w:numId w:val="7"/>
              </w:numPr>
              <w:spacing w:before="100" w:beforeAutospacing="1" w:after="0" w:line="268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Прививать любовь, заботу и бережное отношение к окружающему нас миру.</w:t>
            </w:r>
          </w:p>
          <w:p w:rsidR="00F93DC8" w:rsidRPr="00024AD0" w:rsidRDefault="00F93DC8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73323" w:rsidRDefault="00D73323" w:rsidP="00F93DC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D73323" w:rsidRDefault="00D73323" w:rsidP="00D73323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Планируемые образовательные результаты:</w:t>
      </w:r>
    </w:p>
    <w:p w:rsidR="00D73323" w:rsidRDefault="00D73323" w:rsidP="00D7332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73323" w:rsidRDefault="00D73323" w:rsidP="00D7332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Предметные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(объем освоения и уровень владения компетенциями): научатся находить на глобусе экватор и жаркие районы Земл</w:t>
      </w:r>
      <w:proofErr w:type="gramStart"/>
      <w:r>
        <w:rPr>
          <w:color w:val="000000"/>
          <w:sz w:val="27"/>
          <w:szCs w:val="27"/>
        </w:rPr>
        <w:t>и-</w:t>
      </w:r>
      <w:proofErr w:type="gramEnd"/>
      <w:r>
        <w:rPr>
          <w:color w:val="000000"/>
          <w:sz w:val="27"/>
          <w:szCs w:val="27"/>
        </w:rPr>
        <w:t xml:space="preserve"> Африку и Индию, характеризовать их природные зоны; приводить примеры животных жарких районов; получат возможность научиться выдвигать предположения и доказывать их; предполагать  и понимать учебную задачу урока и стремиться ее выполнять; работать в группе и паре, используя представленную информацию для получения новых знаний.</w:t>
      </w:r>
    </w:p>
    <w:p w:rsidR="00D73323" w:rsidRDefault="00D73323" w:rsidP="00D7332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D73323" w:rsidRDefault="00D73323" w:rsidP="00D7332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73323" w:rsidRDefault="00D73323" w:rsidP="00D7332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Метапредметные</w:t>
      </w:r>
      <w:proofErr w:type="spellEnd"/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(компоненты </w:t>
      </w:r>
      <w:proofErr w:type="spellStart"/>
      <w:r>
        <w:rPr>
          <w:color w:val="000000"/>
          <w:sz w:val="27"/>
          <w:szCs w:val="27"/>
        </w:rPr>
        <w:t>культурно-компетентностного</w:t>
      </w:r>
      <w:proofErr w:type="spellEnd"/>
      <w:r>
        <w:rPr>
          <w:color w:val="000000"/>
          <w:sz w:val="27"/>
          <w:szCs w:val="27"/>
        </w:rPr>
        <w:t xml:space="preserve"> опыта/приобретенная компетентность): использовать различные способы поиска (в справочных источниках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 учебнике  ), сбора, обработки, анализа, организации, передачи и интерпретации информации в соответствии с коммуникативными и познавательными задачами.</w:t>
      </w:r>
    </w:p>
    <w:p w:rsidR="00D73323" w:rsidRDefault="00D73323" w:rsidP="00D7332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73323" w:rsidRDefault="00D73323" w:rsidP="00D7332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Личностные:</w:t>
      </w:r>
      <w:r>
        <w:rPr>
          <w:color w:val="000000"/>
          <w:sz w:val="27"/>
          <w:szCs w:val="27"/>
        </w:rPr>
        <w:t> формирование целостного, социально ориентированного взгляда на мир в его органичном единстве и разнообразии природы, уважительного отношения к иному мнению; принятие и освоение социальной роли обучающегося; развитие мотивов учебной деятельности и личностного смысла учения; 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оценку событий.</w:t>
      </w:r>
    </w:p>
    <w:p w:rsidR="00D73323" w:rsidRDefault="00D73323" w:rsidP="00F93DC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D73323" w:rsidRDefault="00D73323" w:rsidP="00D7332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Универсальные учебные действия (УУД; умение учиться):</w:t>
      </w:r>
    </w:p>
    <w:p w:rsidR="00D73323" w:rsidRDefault="00D73323" w:rsidP="00D7332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D73323">
        <w:rPr>
          <w:i/>
          <w:iCs/>
          <w:color w:val="000000"/>
          <w:sz w:val="27"/>
          <w:szCs w:val="27"/>
          <w:u w:val="single"/>
        </w:rPr>
        <w:t>Познавательные</w:t>
      </w:r>
      <w:r>
        <w:rPr>
          <w:i/>
          <w:i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</w:t>
      </w:r>
      <w:proofErr w:type="spellStart"/>
      <w:r>
        <w:rPr>
          <w:i/>
          <w:iCs/>
          <w:color w:val="000000"/>
          <w:sz w:val="27"/>
          <w:szCs w:val="27"/>
        </w:rPr>
        <w:t>общеучебные</w:t>
      </w:r>
      <w:proofErr w:type="spellEnd"/>
      <w:r>
        <w:rPr>
          <w:color w:val="000000"/>
          <w:sz w:val="27"/>
          <w:szCs w:val="27"/>
        </w:rPr>
        <w:t> – осознанное и произвольное речевое высказывание в устной форме о жарких районах Земли, различие между Африканским и Индийским слоном; </w:t>
      </w:r>
      <w:r>
        <w:rPr>
          <w:i/>
          <w:iCs/>
          <w:color w:val="000000"/>
          <w:sz w:val="27"/>
          <w:szCs w:val="27"/>
        </w:rPr>
        <w:t>логические </w:t>
      </w:r>
      <w:r>
        <w:rPr>
          <w:color w:val="000000"/>
          <w:sz w:val="27"/>
          <w:szCs w:val="27"/>
        </w:rPr>
        <w:t>– осуществление поиска необходимой информации (из рассказа учителя, родителей, из собственного жизненного опыта, рассказов, сказок и т. д.).</w:t>
      </w:r>
    </w:p>
    <w:p w:rsidR="00D73323" w:rsidRDefault="00D73323" w:rsidP="00D7332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 w:rsidRPr="00D73323">
        <w:rPr>
          <w:i/>
          <w:iCs/>
          <w:color w:val="000000"/>
          <w:sz w:val="27"/>
          <w:szCs w:val="27"/>
          <w:u w:val="single"/>
        </w:rPr>
        <w:t>Личностные</w:t>
      </w:r>
      <w:proofErr w:type="gramEnd"/>
      <w:r w:rsidRPr="00D73323">
        <w:rPr>
          <w:i/>
          <w:iCs/>
          <w:color w:val="000000"/>
          <w:sz w:val="27"/>
          <w:szCs w:val="27"/>
          <w:u w:val="single"/>
        </w:rPr>
        <w:t>:</w:t>
      </w:r>
      <w:r>
        <w:rPr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понимают значение знаний для человека и принимают его.</w:t>
      </w:r>
    </w:p>
    <w:p w:rsidR="00D73323" w:rsidRDefault="00D73323" w:rsidP="00D7332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D73323">
        <w:rPr>
          <w:i/>
          <w:iCs/>
          <w:color w:val="000000"/>
          <w:sz w:val="27"/>
          <w:szCs w:val="27"/>
          <w:u w:val="single"/>
        </w:rPr>
        <w:t>Регулятивные:</w:t>
      </w:r>
      <w:r>
        <w:rPr>
          <w:color w:val="000000"/>
          <w:sz w:val="27"/>
          <w:szCs w:val="27"/>
        </w:rPr>
        <w:t> прогнозируют результаты уровня усвоения изучаемого материала.</w:t>
      </w:r>
    </w:p>
    <w:p w:rsidR="00D73323" w:rsidRDefault="00D73323" w:rsidP="00D7332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D73323">
        <w:rPr>
          <w:i/>
          <w:iCs/>
          <w:color w:val="000000"/>
          <w:sz w:val="27"/>
          <w:szCs w:val="27"/>
          <w:u w:val="single"/>
        </w:rPr>
        <w:t>Коммуникативные:</w:t>
      </w:r>
      <w:r>
        <w:rPr>
          <w:color w:val="000000"/>
          <w:sz w:val="27"/>
          <w:szCs w:val="27"/>
        </w:rPr>
        <w:t> умеют обмениваться мнениями, слушать другого ученика – партнера по коммуникации и учителя.</w:t>
      </w:r>
    </w:p>
    <w:p w:rsidR="00D73323" w:rsidRDefault="00D73323" w:rsidP="00D7332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Методы и формы обучения:</w:t>
      </w:r>
      <w:r>
        <w:rPr>
          <w:color w:val="000000"/>
          <w:sz w:val="27"/>
          <w:szCs w:val="27"/>
        </w:rPr>
        <w:t> частично-поисковый; фронтальная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индивидуальная, парная и групповая.</w:t>
      </w:r>
    </w:p>
    <w:p w:rsidR="00D73323" w:rsidRDefault="00D73323" w:rsidP="00D7332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  <w:sz w:val="27"/>
          <w:szCs w:val="27"/>
        </w:rPr>
        <w:t>Оборудование урока:</w:t>
      </w:r>
      <w:r>
        <w:rPr>
          <w:color w:val="000000"/>
          <w:sz w:val="27"/>
          <w:szCs w:val="27"/>
        </w:rPr>
        <w:t>  </w:t>
      </w:r>
      <w:proofErr w:type="spellStart"/>
      <w:r>
        <w:rPr>
          <w:color w:val="000000"/>
          <w:sz w:val="27"/>
          <w:szCs w:val="27"/>
        </w:rPr>
        <w:t>мультимедийный</w:t>
      </w:r>
      <w:proofErr w:type="spellEnd"/>
      <w:r>
        <w:rPr>
          <w:color w:val="000000"/>
          <w:sz w:val="27"/>
          <w:szCs w:val="27"/>
        </w:rPr>
        <w:t xml:space="preserve"> проектор, экран, ПК; Учебник Плешаков А.А. «Окружающий мир»   Просвещение, Москва, 2017г.; Плешаков А.А. «Рабочая тетрадь» - Просвещение, Москва, 2017г.</w:t>
      </w:r>
      <w:proofErr w:type="gramEnd"/>
      <w:r>
        <w:rPr>
          <w:color w:val="000000"/>
          <w:sz w:val="27"/>
          <w:szCs w:val="27"/>
        </w:rPr>
        <w:t xml:space="preserve"> Раздаточный материал:  сигнальные карточки, названия команд - «Географы 1», «Географы 2»,  «Зоологи 1» , «Зоологи 2» , «Исследователи»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задания в конвертах для каждой группы, материал для парной работы, Презентация к уроку .Презентация для интерактивной доски.</w:t>
      </w:r>
    </w:p>
    <w:p w:rsidR="00D73323" w:rsidRDefault="00D73323" w:rsidP="00F93DC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D73323" w:rsidRDefault="00D73323" w:rsidP="00F93DC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D73323" w:rsidRDefault="00D73323" w:rsidP="00F93DC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D73323" w:rsidRDefault="00D73323" w:rsidP="00F93DC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93DC8" w:rsidRPr="00D73323" w:rsidRDefault="00D73323" w:rsidP="00F93DC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7332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Ход урока</w:t>
      </w:r>
    </w:p>
    <w:p w:rsidR="00D73323" w:rsidRPr="00024AD0" w:rsidRDefault="00D73323" w:rsidP="00F93DC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44"/>
        <w:gridCol w:w="9216"/>
        <w:gridCol w:w="3054"/>
      </w:tblGrid>
      <w:tr w:rsidR="0017400A" w:rsidRPr="00024AD0" w:rsidTr="00B224F7">
        <w:tc>
          <w:tcPr>
            <w:tcW w:w="1109" w:type="pct"/>
            <w:shd w:val="clear" w:color="auto" w:fill="auto"/>
          </w:tcPr>
          <w:p w:rsidR="0017400A" w:rsidRPr="00024AD0" w:rsidRDefault="0017400A" w:rsidP="00FD26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Этапы урока</w:t>
            </w:r>
          </w:p>
        </w:tc>
        <w:tc>
          <w:tcPr>
            <w:tcW w:w="2875" w:type="pct"/>
            <w:shd w:val="clear" w:color="auto" w:fill="auto"/>
          </w:tcPr>
          <w:p w:rsidR="0017400A" w:rsidRPr="00024AD0" w:rsidRDefault="00D73323" w:rsidP="00FD26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учителя</w:t>
            </w:r>
          </w:p>
        </w:tc>
        <w:tc>
          <w:tcPr>
            <w:tcW w:w="1016" w:type="pct"/>
          </w:tcPr>
          <w:p w:rsidR="0017400A" w:rsidRPr="00024AD0" w:rsidRDefault="00D73323" w:rsidP="00FD26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учащихся</w:t>
            </w:r>
          </w:p>
        </w:tc>
      </w:tr>
      <w:tr w:rsidR="0017400A" w:rsidRPr="00024AD0" w:rsidTr="00B224F7">
        <w:tc>
          <w:tcPr>
            <w:tcW w:w="1109" w:type="pct"/>
          </w:tcPr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Организационный этап</w:t>
            </w:r>
          </w:p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ЗАДАЧА – подготовить учащихся к работе на уроке.</w:t>
            </w:r>
          </w:p>
          <w:p w:rsidR="0017400A" w:rsidRPr="00024AD0" w:rsidRDefault="0017400A" w:rsidP="001740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СОДЕРЖАНИЕ – взаимные приветствия, фиксация отсутствующих; проверка внешнего состояния класса и готовности учеников к уроку; </w:t>
            </w:r>
          </w:p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75" w:type="pct"/>
          </w:tcPr>
          <w:p w:rsidR="00902CEA" w:rsidRDefault="0017400A" w:rsidP="0017400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4AD0"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</w:t>
            </w: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Добрый день, друзья! Я рада вас видеть и очень хочу начать работу с вами. </w:t>
            </w:r>
          </w:p>
          <w:p w:rsidR="00D73323" w:rsidRDefault="00D73323" w:rsidP="0017400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02CEA" w:rsidRDefault="00902CEA" w:rsidP="0017400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 нас сегодня много гостей, давайте с ними поздороваемся.</w:t>
            </w:r>
          </w:p>
          <w:p w:rsidR="00902CEA" w:rsidRDefault="00902CEA" w:rsidP="0017400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73323" w:rsidRDefault="00D73323" w:rsidP="0017400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400A" w:rsidRPr="00024AD0" w:rsidRDefault="00902CEA" w:rsidP="0017400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17400A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Хорошего в</w:t>
            </w:r>
            <w:r w:rsidR="00D73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ам настроения и успехов!  </w:t>
            </w:r>
            <w:proofErr w:type="gramEnd"/>
            <w:r w:rsidR="00D73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Вы  </w:t>
            </w:r>
            <w:r w:rsidR="0017400A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готовы к уроку? </w:t>
            </w:r>
            <w:r w:rsidR="0017400A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  <w:p w:rsidR="0017400A" w:rsidRPr="00024AD0" w:rsidRDefault="0017400A" w:rsidP="0017400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Тогда </w:t>
            </w:r>
            <w:r w:rsidR="00880C5D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садимся и </w:t>
            </w: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вперед!</w:t>
            </w:r>
          </w:p>
          <w:p w:rsidR="00880C5D" w:rsidRPr="00024AD0" w:rsidRDefault="00880C5D" w:rsidP="0017400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880C5D" w:rsidRPr="00024AD0" w:rsidRDefault="00880C5D" w:rsidP="00880C5D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мире много интересного,</w:t>
            </w:r>
          </w:p>
          <w:p w:rsidR="00880C5D" w:rsidRPr="00024AD0" w:rsidRDefault="00880C5D" w:rsidP="00880C5D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Нам порою неизвестного.</w:t>
            </w:r>
          </w:p>
          <w:p w:rsidR="00880C5D" w:rsidRPr="00024AD0" w:rsidRDefault="00880C5D" w:rsidP="00880C5D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Миру знаний нет предела,</w:t>
            </w:r>
          </w:p>
          <w:p w:rsidR="00880C5D" w:rsidRDefault="00880C5D" w:rsidP="00880C5D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Так скорей друзья за дело!!</w:t>
            </w:r>
          </w:p>
          <w:p w:rsidR="00D73323" w:rsidRDefault="00D73323" w:rsidP="00880C5D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73323" w:rsidRPr="00024AD0" w:rsidRDefault="00D73323" w:rsidP="00880C5D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- А помочь   мне с  техникой, я попрошу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(…)</w:t>
            </w:r>
            <w:proofErr w:type="gramEnd"/>
          </w:p>
          <w:p w:rsidR="00880C5D" w:rsidRPr="00024AD0" w:rsidRDefault="00880C5D" w:rsidP="0017400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6" w:type="pct"/>
          </w:tcPr>
          <w:p w:rsidR="0017400A" w:rsidRPr="00D73323" w:rsidRDefault="00D7332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Дети стоят ровно в рядах</w:t>
            </w:r>
          </w:p>
          <w:p w:rsidR="00902CEA" w:rsidRPr="00D73323" w:rsidRDefault="00902CEA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02CEA" w:rsidRDefault="00D7332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Кивком здороваются с гостями</w:t>
            </w:r>
          </w:p>
          <w:p w:rsidR="00902CEA" w:rsidRDefault="00902CEA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7400A" w:rsidRPr="00024AD0" w:rsidRDefault="00D7332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Готовы</w:t>
            </w:r>
            <w:r w:rsidR="0017400A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!</w:t>
            </w:r>
          </w:p>
          <w:p w:rsidR="0017400A" w:rsidRPr="00024AD0" w:rsidRDefault="0017400A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7400A" w:rsidRPr="00024AD0" w:rsidRDefault="0017400A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880C5D" w:rsidRPr="00024AD0" w:rsidRDefault="00880C5D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Приветствуют кивком</w:t>
            </w:r>
          </w:p>
          <w:p w:rsidR="0017400A" w:rsidRPr="00024AD0" w:rsidRDefault="0017400A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7400A" w:rsidRDefault="0017400A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73323" w:rsidRDefault="00D73323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73323" w:rsidRDefault="00D73323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73323" w:rsidRDefault="00D73323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73323" w:rsidRDefault="00D73323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73323" w:rsidRDefault="00D73323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73323" w:rsidRPr="00024AD0" w:rsidRDefault="00D73323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73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Садится 1 ученик работать с презентацие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й</w:t>
            </w:r>
          </w:p>
        </w:tc>
      </w:tr>
      <w:tr w:rsidR="0017400A" w:rsidRPr="00024AD0" w:rsidTr="00B224F7">
        <w:tc>
          <w:tcPr>
            <w:tcW w:w="1109" w:type="pct"/>
          </w:tcPr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Этап проверки домашнего задания</w:t>
            </w:r>
          </w:p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ЗАДАЧА - установить правильность и осознанность выполнения домашнего задания всеми учениками, устранить в ходе проверки обнаруженные пробелы в знаниях, совершенствуя при этом знания, умения и навыки.</w:t>
            </w:r>
          </w:p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75" w:type="pct"/>
          </w:tcPr>
          <w:p w:rsidR="00880C5D" w:rsidRPr="00024AD0" w:rsidRDefault="00880C5D" w:rsidP="00880C5D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Ребята, р</w:t>
            </w:r>
            <w:r w:rsidR="002076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асскажите, где вы побывали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 прошлом уроке?</w:t>
            </w:r>
          </w:p>
          <w:p w:rsidR="00D73323" w:rsidRDefault="00880C5D" w:rsidP="00880C5D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Я предлагаю небольшую задачу: из слогов собрать слова-ответы: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– </w:t>
            </w:r>
            <w:proofErr w:type="spellStart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Арк-ка-ти</w:t>
            </w:r>
            <w:proofErr w:type="spellEnd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; да, </w:t>
            </w:r>
            <w:proofErr w:type="spellStart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</w:t>
            </w:r>
            <w:proofErr w:type="spellEnd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Ан, </w:t>
            </w:r>
            <w:proofErr w:type="spellStart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тарк</w:t>
            </w:r>
            <w:proofErr w:type="spellEnd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024AD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024AD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br/>
            </w:r>
            <w:r w:rsidR="00D73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Давайте хором их произнесём.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D73323" w:rsidRDefault="00D73323" w:rsidP="00880C5D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80C5D" w:rsidRPr="00024AD0" w:rsidRDefault="00880C5D" w:rsidP="00880C5D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А сейчас мы </w:t>
            </w:r>
            <w:r w:rsidR="00D73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проверим себя: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80C5D" w:rsidRPr="00024AD0" w:rsidRDefault="00D73323" w:rsidP="00880C5D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="00880C5D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 где находится </w:t>
            </w:r>
            <w:r w:rsidR="00880C5D" w:rsidRPr="00024AD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Арктика</w:t>
            </w:r>
            <w:r w:rsidR="00880C5D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 Правильно, в Северном Ледовитом океане.</w:t>
            </w:r>
          </w:p>
          <w:p w:rsidR="00880C5D" w:rsidRDefault="00880C5D" w:rsidP="00880C5D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73323" w:rsidRPr="00024AD0" w:rsidRDefault="00D73323" w:rsidP="00880C5D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80C5D" w:rsidRPr="00024AD0" w:rsidRDefault="00880C5D" w:rsidP="00880C5D">
            <w:p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Предлагаю  вам разгадать загадки для того, чтобы вспомнить обитателей Арктики. </w:t>
            </w:r>
          </w:p>
          <w:p w:rsidR="00880C5D" w:rsidRPr="00024AD0" w:rsidRDefault="00880C5D" w:rsidP="00880C5D">
            <w:p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</w:t>
            </w:r>
            <w:r w:rsidRPr="00024A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Пингвин.</w:t>
            </w:r>
          </w:p>
          <w:p w:rsidR="00DD1DDD" w:rsidRPr="00D73323" w:rsidRDefault="00DD1DDD" w:rsidP="00902CEA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33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Он </w:t>
            </w:r>
            <w:proofErr w:type="gramStart"/>
            <w:r w:rsidRPr="00D733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живет</w:t>
            </w:r>
            <w:proofErr w:type="gramEnd"/>
            <w:r w:rsidRPr="00D733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где жуткий холод,</w:t>
            </w:r>
          </w:p>
          <w:p w:rsidR="00DD1DDD" w:rsidRPr="00D73323" w:rsidRDefault="00DD1DDD" w:rsidP="00902CEA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33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Средь снегов живет и льдин </w:t>
            </w:r>
          </w:p>
          <w:p w:rsidR="00DD1DDD" w:rsidRPr="00D73323" w:rsidRDefault="00DD1DDD" w:rsidP="00902CEA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33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черно-белом фраке ходит</w:t>
            </w:r>
          </w:p>
          <w:p w:rsidR="00DD1DDD" w:rsidRPr="00D73323" w:rsidRDefault="00DD1DDD" w:rsidP="00902CEA">
            <w:pPr>
              <w:pStyle w:val="a4"/>
              <w:rPr>
                <w:rFonts w:eastAsia="Times New Roman"/>
                <w:sz w:val="24"/>
                <w:szCs w:val="24"/>
                <w:lang w:eastAsia="ru-RU"/>
              </w:rPr>
            </w:pPr>
            <w:r w:rsidRPr="00D733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Птица гордая …</w:t>
            </w:r>
            <w:r w:rsidRPr="00D7332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880C5D" w:rsidRPr="00D73323" w:rsidRDefault="00880C5D" w:rsidP="00880C5D">
            <w:p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 </w:t>
            </w:r>
            <w:r w:rsidRPr="00D733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Медведь.</w:t>
            </w:r>
          </w:p>
          <w:p w:rsidR="00880C5D" w:rsidRPr="00D73323" w:rsidRDefault="00DD1DDD" w:rsidP="00902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323">
              <w:rPr>
                <w:rFonts w:ascii="Times New Roman" w:hAnsi="Times New Roman" w:cs="Times New Roman"/>
                <w:sz w:val="24"/>
                <w:szCs w:val="24"/>
              </w:rPr>
              <w:t>Живет он там, где холода, </w:t>
            </w:r>
            <w:r w:rsidRPr="00D7332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ловит рыбу </w:t>
            </w:r>
            <w:proofErr w:type="gramStart"/>
            <w:r w:rsidRPr="00D73323">
              <w:rPr>
                <w:rFonts w:ascii="Times New Roman" w:hAnsi="Times New Roman" w:cs="Times New Roman"/>
                <w:sz w:val="24"/>
                <w:szCs w:val="24"/>
              </w:rPr>
              <w:t>из-под</w:t>
            </w:r>
            <w:proofErr w:type="gramEnd"/>
            <w:r w:rsidRPr="00D73323">
              <w:rPr>
                <w:rFonts w:ascii="Times New Roman" w:hAnsi="Times New Roman" w:cs="Times New Roman"/>
                <w:sz w:val="24"/>
                <w:szCs w:val="24"/>
              </w:rPr>
              <w:t xml:space="preserve"> льда. </w:t>
            </w:r>
            <w:r w:rsidRPr="00D73323">
              <w:rPr>
                <w:rFonts w:ascii="Times New Roman" w:hAnsi="Times New Roman" w:cs="Times New Roman"/>
                <w:sz w:val="24"/>
                <w:szCs w:val="24"/>
              </w:rPr>
              <w:br/>
              <w:t>Он в шубе белой щеголяет, </w:t>
            </w:r>
            <w:r w:rsidRPr="00D73323">
              <w:rPr>
                <w:rFonts w:ascii="Times New Roman" w:hAnsi="Times New Roman" w:cs="Times New Roman"/>
                <w:sz w:val="24"/>
                <w:szCs w:val="24"/>
              </w:rPr>
              <w:br/>
              <w:t>Умеет плавать и ныряет.</w:t>
            </w:r>
            <w:r w:rsidRPr="00D7332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880C5D" w:rsidRPr="00D73323" w:rsidRDefault="00880C5D" w:rsidP="00880C5D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</w:t>
            </w:r>
            <w:r w:rsidRPr="00D733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Морж.</w:t>
            </w:r>
          </w:p>
          <w:p w:rsidR="00880C5D" w:rsidRPr="00D73323" w:rsidRDefault="00880C5D" w:rsidP="00880C5D">
            <w:pPr>
              <w:spacing w:after="134" w:line="26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Они на холоде лежат,</w:t>
            </w:r>
            <w:r w:rsidRPr="00D73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Но от стужи не дрожат</w:t>
            </w:r>
            <w:proofErr w:type="gramStart"/>
            <w:r w:rsidRPr="00D73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D73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усть ветер и вода свежи, </w:t>
            </w:r>
            <w:r w:rsidRPr="00D73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Но на пляж идут ....</w:t>
            </w:r>
          </w:p>
          <w:p w:rsidR="00880C5D" w:rsidRPr="00D73323" w:rsidRDefault="00880C5D" w:rsidP="00880C5D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 </w:t>
            </w:r>
            <w:r w:rsidRPr="00D733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Тюлень.</w:t>
            </w:r>
          </w:p>
          <w:p w:rsidR="00880C5D" w:rsidRPr="00D73323" w:rsidRDefault="00880C5D" w:rsidP="00880C5D">
            <w:pPr>
              <w:spacing w:after="134" w:line="26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Может плавать целый день</w:t>
            </w:r>
            <w:r w:rsidRPr="00D73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D73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ледяной воде</w:t>
            </w:r>
            <w:proofErr w:type="gramStart"/>
            <w:r w:rsidRPr="00D73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.... [</w:t>
            </w:r>
            <w:proofErr w:type="gramEnd"/>
            <w:r w:rsidRPr="00D73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тюлень]</w:t>
            </w:r>
          </w:p>
          <w:p w:rsidR="005A4444" w:rsidRPr="00024AD0" w:rsidRDefault="00880C5D" w:rsidP="00880C5D">
            <w:p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br/>
            </w:r>
            <w:r w:rsidR="005A4444" w:rsidRPr="00024A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- 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gramStart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Каким</w:t>
            </w:r>
            <w:proofErr w:type="gramEnd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одним словом можем назвать эту группу?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="005A4444" w:rsidRPr="00024A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- 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 кто подскажет, какая орфограмма в этом слове?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</w:p>
          <w:p w:rsidR="005A4444" w:rsidRPr="00024AD0" w:rsidRDefault="005A4444" w:rsidP="00880C5D">
            <w:p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- </w:t>
            </w:r>
            <w:r w:rsidR="00880C5D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Кто из вас определит здесь лишнее слово?</w:t>
            </w:r>
            <w:r w:rsidR="00880C5D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="00880C5D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24A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- </w:t>
            </w:r>
            <w:r w:rsidR="00880C5D" w:rsidRPr="00024A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  <w:r w:rsidR="00880C5D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Правильно, ребята. Докажите.</w:t>
            </w:r>
          </w:p>
          <w:p w:rsidR="005F160B" w:rsidRDefault="005F160B" w:rsidP="00880C5D">
            <w:p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F160B" w:rsidRDefault="005F160B" w:rsidP="00880C5D">
            <w:p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80C5D" w:rsidRPr="00024AD0" w:rsidRDefault="00880C5D" w:rsidP="00880C5D">
            <w:p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 Молодцы.</w:t>
            </w:r>
            <w:r w:rsidR="005A4444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Давайте вспомним </w:t>
            </w:r>
            <w:r w:rsidR="00902C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 Арктике и Антарктиде, поиграем</w:t>
            </w:r>
            <w:r w:rsidR="005A4444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игру «Да </w:t>
            </w:r>
            <w:r w:rsidR="005F16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</w:t>
            </w:r>
            <w:r w:rsidR="005A4444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не</w:t>
            </w:r>
            <w:proofErr w:type="gramStart"/>
            <w:r w:rsidR="005A4444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="005F16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proofErr w:type="gramEnd"/>
            <w:r w:rsidR="005F16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молчанка</w:t>
            </w:r>
            <w:r w:rsidR="005A4444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5A4444" w:rsidRPr="00024AD0" w:rsidRDefault="005F160B" w:rsidP="00880C5D">
            <w:p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Если вы согласны с моим высказыванием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поднимаем </w:t>
            </w:r>
            <w:r w:rsidR="005A4444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зелёный кружок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5A4444" w:rsidRPr="00024AD0" w:rsidRDefault="005F160B" w:rsidP="00880C5D">
            <w:p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Если вы  не согласны с моим высказыванием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поднимаем </w:t>
            </w:r>
            <w:r w:rsidR="005A4444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красный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кружок.</w:t>
            </w:r>
          </w:p>
          <w:p w:rsidR="005A4444" w:rsidRPr="00024AD0" w:rsidRDefault="005A4444" w:rsidP="00880C5D">
            <w:p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Pr="00024AD0" w:rsidRDefault="005A4444" w:rsidP="005A4444">
            <w:pPr>
              <w:pStyle w:val="a5"/>
              <w:numPr>
                <w:ilvl w:val="0"/>
                <w:numId w:val="8"/>
              </w:num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Арктик</w:t>
            </w:r>
            <w:proofErr w:type="gramStart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а-</w:t>
            </w:r>
            <w:proofErr w:type="gramEnd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это замёрзший океан? (да)</w:t>
            </w:r>
          </w:p>
          <w:p w:rsidR="005A4444" w:rsidRPr="00024AD0" w:rsidRDefault="005A4444" w:rsidP="005A4444">
            <w:pPr>
              <w:pStyle w:val="a5"/>
              <w:numPr>
                <w:ilvl w:val="0"/>
                <w:numId w:val="8"/>
              </w:num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Антарктида находится на северном полюсе? </w:t>
            </w:r>
            <w:proofErr w:type="gramStart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нет)</w:t>
            </w:r>
          </w:p>
          <w:p w:rsidR="005A4444" w:rsidRPr="00024AD0" w:rsidRDefault="005A4444" w:rsidP="005A4444">
            <w:pPr>
              <w:pStyle w:val="a5"/>
              <w:numPr>
                <w:ilvl w:val="0"/>
                <w:numId w:val="8"/>
              </w:num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Арктик</w:t>
            </w:r>
            <w:proofErr w:type="gramStart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а-</w:t>
            </w:r>
            <w:proofErr w:type="gramEnd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это самое холодное место на Земле? (да)</w:t>
            </w:r>
          </w:p>
          <w:p w:rsidR="005A4444" w:rsidRPr="00024AD0" w:rsidRDefault="005A4444" w:rsidP="005A4444">
            <w:pPr>
              <w:pStyle w:val="a5"/>
              <w:numPr>
                <w:ilvl w:val="0"/>
                <w:numId w:val="8"/>
              </w:num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Пингвины живут в Арктике? ( Нет)</w:t>
            </w:r>
          </w:p>
          <w:p w:rsidR="005A4444" w:rsidRPr="00024AD0" w:rsidRDefault="005A4444" w:rsidP="005A4444">
            <w:p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Молодцы</w:t>
            </w:r>
          </w:p>
          <w:p w:rsidR="0017400A" w:rsidRPr="00024AD0" w:rsidRDefault="00880C5D" w:rsidP="00880C5D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</w:p>
        </w:tc>
        <w:tc>
          <w:tcPr>
            <w:tcW w:w="1016" w:type="pct"/>
          </w:tcPr>
          <w:p w:rsidR="0017400A" w:rsidRPr="00D73323" w:rsidRDefault="00880C5D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 Арктике и Антарктиде</w:t>
            </w:r>
          </w:p>
          <w:p w:rsidR="00880C5D" w:rsidRPr="00D73323" w:rsidRDefault="00D73323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 составляют слова</w:t>
            </w:r>
          </w:p>
          <w:p w:rsidR="00880C5D" w:rsidRPr="00D73323" w:rsidRDefault="00880C5D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80C5D" w:rsidRPr="00D73323" w:rsidRDefault="00D73323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Повторяют слов</w:t>
            </w:r>
            <w:proofErr w:type="gramStart"/>
            <w:r w:rsidRPr="00D73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а-</w:t>
            </w:r>
            <w:proofErr w:type="gramEnd"/>
            <w:r w:rsidRPr="00D73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Арктика, Антарктида</w:t>
            </w:r>
          </w:p>
          <w:p w:rsidR="00880C5D" w:rsidRPr="00D73323" w:rsidRDefault="00880C5D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80C5D" w:rsidRPr="00024AD0" w:rsidRDefault="00880C5D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880C5D" w:rsidRPr="00024AD0" w:rsidRDefault="00880C5D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Северном Ледовитом океане. </w:t>
            </w:r>
          </w:p>
          <w:p w:rsidR="00880C5D" w:rsidRPr="00024AD0" w:rsidRDefault="00880C5D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Pr="00024AD0" w:rsidRDefault="00D73323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Дети отгадывают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загадки</w:t>
            </w:r>
            <w:proofErr w:type="gramEnd"/>
            <w:r w:rsidR="00880C5D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они появляются на экр</w:t>
            </w:r>
            <w:r w:rsidR="005A4444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880C5D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</w:t>
            </w:r>
          </w:p>
          <w:p w:rsidR="005A4444" w:rsidRPr="00024AD0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Pr="00024AD0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Pr="00024AD0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Pr="00024AD0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Pr="00024AD0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Pr="00024AD0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Pr="00024AD0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Pr="00024AD0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Pr="00024AD0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Pr="00024AD0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Pr="00024AD0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Pr="00024AD0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Pr="00024AD0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Pr="00024AD0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Pr="00024AD0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Pr="00024AD0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Pr="00024AD0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73323" w:rsidRDefault="00D73323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73323" w:rsidRDefault="00D73323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73323" w:rsidRDefault="00D73323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73323" w:rsidRDefault="00D73323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73323" w:rsidRDefault="00D73323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73323" w:rsidRPr="00024AD0" w:rsidRDefault="00D73323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73323" w:rsidRPr="00024AD0" w:rsidRDefault="00D73323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Pr="00024AD0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Животные. </w:t>
            </w:r>
          </w:p>
          <w:p w:rsidR="005A4444" w:rsidRPr="00024AD0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A4444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7332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Жи</w:t>
            </w:r>
            <w:proofErr w:type="spellEnd"/>
            <w:r w:rsidRPr="00D7332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D7332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ши</w:t>
            </w:r>
            <w:proofErr w:type="spellEnd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пиши с буквой И.</w:t>
            </w:r>
            <w:r w:rsidR="00880C5D" w:rsidRPr="00024AD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br/>
            </w:r>
          </w:p>
          <w:p w:rsidR="00D73323" w:rsidRPr="00024AD0" w:rsidRDefault="00D73323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A4444" w:rsidRPr="00024AD0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Пингвин.</w:t>
            </w:r>
          </w:p>
          <w:p w:rsidR="005A4444" w:rsidRDefault="005A4444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Это птица, но она не летает. Живет в </w:t>
            </w:r>
            <w:r w:rsidRPr="00024AD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Антарктиде.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</w:p>
          <w:p w:rsidR="005F160B" w:rsidRDefault="005F160B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F160B" w:rsidRDefault="005F160B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F160B" w:rsidRPr="005F160B" w:rsidRDefault="005F160B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16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 слушают высказывания и поднимают нужный кружок</w:t>
            </w:r>
          </w:p>
        </w:tc>
      </w:tr>
      <w:tr w:rsidR="0017400A" w:rsidRPr="00024AD0" w:rsidTr="00B224F7">
        <w:tc>
          <w:tcPr>
            <w:tcW w:w="1109" w:type="pct"/>
          </w:tcPr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ДИДАКТИЧЕСКАЯ ЗАДАЧА – организовать и направить на достижение </w:t>
            </w: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цели познавательную деятельность учащихся, постановка целей учебной деятельности</w:t>
            </w:r>
          </w:p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75" w:type="pct"/>
          </w:tcPr>
          <w:p w:rsidR="00B224F7" w:rsidRPr="00024AD0" w:rsidRDefault="0017400A" w:rsidP="005A4444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</w:t>
            </w:r>
            <w:r w:rsidR="005A4444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5A4444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Долго задерживаться не будем в холодных странах, а снова отправимся в путешествие, но прежде, </w:t>
            </w:r>
            <w:r w:rsidR="000333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вспомните урок  Основы смыслового чтения </w:t>
            </w:r>
            <w:r w:rsidR="00B224F7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скажите, что такое Антоним?</w:t>
            </w:r>
          </w:p>
          <w:p w:rsidR="00B224F7" w:rsidRPr="00024AD0" w:rsidRDefault="00B224F7" w:rsidP="005A4444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="000333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подберите к </w:t>
            </w:r>
            <w:r w:rsidR="005A4444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слову </w:t>
            </w:r>
            <w:r w:rsidR="005A4444" w:rsidRPr="00024A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“холодный”</w:t>
            </w:r>
            <w:r w:rsidR="005A4444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– антоним </w:t>
            </w:r>
          </w:p>
          <w:p w:rsidR="005A4444" w:rsidRPr="00024AD0" w:rsidRDefault="00B224F7" w:rsidP="005A4444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="005A4444" w:rsidRPr="00024A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Кто из вас самый догадливый?</w:t>
            </w:r>
          </w:p>
          <w:p w:rsidR="00B224F7" w:rsidRPr="00024AD0" w:rsidRDefault="00B224F7" w:rsidP="00B224F7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- В</w:t>
            </w:r>
            <w:proofErr w:type="gramStart"/>
            <w:r w:rsidRPr="00024A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024A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акие попадём  сегодня страны?</w:t>
            </w:r>
          </w:p>
          <w:p w:rsidR="00B224F7" w:rsidRDefault="00B224F7" w:rsidP="00B224F7">
            <w:p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24A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Правильно. А страны эти: Африка и Инди</w:t>
            </w:r>
            <w:proofErr w:type="gramStart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я(</w:t>
            </w:r>
            <w:proofErr w:type="gramEnd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открывается доска.)</w:t>
            </w:r>
          </w:p>
          <w:p w:rsidR="0003333B" w:rsidRPr="00024AD0" w:rsidRDefault="0003333B" w:rsidP="00B224F7">
            <w:p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Посмотрите на глобусе, где находятся эти страны</w:t>
            </w:r>
          </w:p>
          <w:p w:rsidR="00B224F7" w:rsidRPr="00024AD0" w:rsidRDefault="00B224F7" w:rsidP="00B224F7">
            <w:p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224F7" w:rsidRPr="00024AD0" w:rsidRDefault="00B224F7" w:rsidP="00B224F7">
            <w:p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______________________________________________________</w:t>
            </w:r>
          </w:p>
          <w:p w:rsidR="00B224F7" w:rsidRPr="00024AD0" w:rsidRDefault="00B224F7" w:rsidP="00B224F7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Речь у нас с вами пойдет о… </w:t>
            </w:r>
          </w:p>
          <w:p w:rsidR="00B224F7" w:rsidRPr="00024AD0" w:rsidRDefault="00B224F7" w:rsidP="00B224F7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Интересно, о ком же…</w:t>
            </w:r>
            <w:r w:rsidR="000333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B224F7" w:rsidRPr="00024AD0" w:rsidRDefault="00B224F7" w:rsidP="00B224F7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Помогите мне, пожалуйста. Вот письмо, которое прислала Мудрая Черепаха. А в нем загадки. Черепаха сказала, что мы узнаем о ком речь, если их разгадаем и запишем буквы, с которых начинается отгадка: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36"/>
              <w:gridCol w:w="1050"/>
              <w:gridCol w:w="277"/>
            </w:tblGrid>
            <w:tr w:rsidR="00B224F7" w:rsidRPr="00024AD0" w:rsidTr="00D11CD7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B224F7" w:rsidRPr="00024AD0" w:rsidRDefault="00B224F7" w:rsidP="00B224F7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68" w:lineRule="atLeast"/>
                    <w:ind w:left="419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Любят очень есть бананы, это точно….</w:t>
                  </w:r>
                </w:p>
                <w:p w:rsidR="00B224F7" w:rsidRPr="00024AD0" w:rsidRDefault="00B224F7" w:rsidP="00B224F7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68" w:lineRule="atLeast"/>
                    <w:ind w:left="419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Птица большая, большая трусиха</w:t>
                  </w: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>Голову прячет в песок …. </w:t>
                  </w:r>
                </w:p>
                <w:p w:rsidR="00B224F7" w:rsidRPr="00024AD0" w:rsidRDefault="00B224F7" w:rsidP="00B224F7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68" w:lineRule="atLeast"/>
                    <w:ind w:left="419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На носу зверь носит рог и зовётся….</w:t>
                  </w:r>
                </w:p>
                <w:p w:rsidR="00B224F7" w:rsidRPr="00024AD0" w:rsidRDefault="00B224F7" w:rsidP="00B224F7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68" w:lineRule="atLeast"/>
                    <w:ind w:left="419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Какая маленькая киска!</w:t>
                  </w: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>Подходят дети к клетке близко.</w:t>
                  </w: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 xml:space="preserve">К ней </w:t>
                  </w:r>
                  <w:proofErr w:type="gramStart"/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тянут руки осмелев</w:t>
                  </w:r>
                  <w:proofErr w:type="gramEnd"/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,</w:t>
                  </w: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>Но осторожно – это ….</w:t>
                  </w:r>
                  <w:r w:rsidR="00DD1D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902CE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Л</w:t>
                  </w:r>
                  <w:r w:rsidR="00DD1D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ев</w:t>
                  </w:r>
                  <w:r w:rsidR="00902CEA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B224F7" w:rsidRPr="00024AD0" w:rsidRDefault="00B224F7" w:rsidP="00D11C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</w:t>
                  </w:r>
                  <w:r w:rsidR="00DD1D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безьяны</w:t>
                  </w:r>
                  <w:r w:rsidR="00DD1D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</w:r>
                  <w:r w:rsidR="00DD1D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DD1D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страусиха</w:t>
                  </w:r>
                  <w:proofErr w:type="spellEnd"/>
                  <w:r w:rsidR="00DD1D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>носорог</w:t>
                  </w:r>
                  <w:r w:rsidR="00DD1D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</w:r>
                  <w:r w:rsidR="00DD1D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</w:r>
                  <w:r w:rsidR="00DD1D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</w: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</w: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B224F7" w:rsidRPr="00024AD0" w:rsidRDefault="00B224F7" w:rsidP="00D11CD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24AD0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О</w:t>
                  </w:r>
                  <w:r w:rsidRPr="00024AD0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</w:r>
                  <w:r w:rsidRPr="00024AD0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 xml:space="preserve"> С</w:t>
                  </w:r>
                  <w:r w:rsidRPr="00024AD0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 xml:space="preserve"> Н</w:t>
                  </w:r>
                  <w:r w:rsidRPr="00024AD0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</w:r>
                  <w:r w:rsidRPr="00024AD0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</w:r>
                  <w:r w:rsidRPr="00024AD0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 xml:space="preserve"> Л</w:t>
                  </w:r>
                  <w:r w:rsidRPr="00024AD0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</w:r>
                  <w:r w:rsidRPr="00024AD0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</w:tr>
          </w:tbl>
          <w:p w:rsidR="00C078F1" w:rsidRPr="00024AD0" w:rsidRDefault="00B224F7" w:rsidP="00C078F1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024A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Ничег</w:t>
            </w:r>
            <w:r w:rsidR="0003333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о не понимаю! Нет такого слова </w:t>
            </w:r>
            <w:proofErr w:type="spellStart"/>
            <w:r w:rsidR="0003333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оснл</w:t>
            </w:r>
            <w:proofErr w:type="spellEnd"/>
            <w:r w:rsidR="0003333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.  </w:t>
            </w:r>
            <w:r w:rsidRPr="00024A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Может </w:t>
            </w:r>
            <w:proofErr w:type="gramStart"/>
            <w:r w:rsidRPr="00024A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быть</w:t>
            </w:r>
            <w:proofErr w:type="gramEnd"/>
            <w:r w:rsidRPr="00024A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вы мне снова поможете!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C078F1" w:rsidRPr="00024AD0" w:rsidRDefault="00C078F1" w:rsidP="00C078F1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B224F7" w:rsidRPr="00024AD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br/>
            </w:r>
            <w:r w:rsidRPr="00024A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="00B224F7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Верно, ребята! Мы отправимся в гости к слону.</w:t>
            </w:r>
          </w:p>
          <w:p w:rsidR="00C078F1" w:rsidRPr="00024AD0" w:rsidRDefault="00C078F1" w:rsidP="00C078F1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А кто такой слон?</w:t>
            </w:r>
          </w:p>
          <w:p w:rsidR="00992B4A" w:rsidRPr="00024AD0" w:rsidRDefault="00207664" w:rsidP="00C078F1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Где мы можем узнать значение</w:t>
            </w:r>
            <w:r w:rsidR="00C078F1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этого слова?</w:t>
            </w:r>
          </w:p>
          <w:p w:rsidR="00992B4A" w:rsidRPr="00024AD0" w:rsidRDefault="00992B4A" w:rsidP="00C078F1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Давайте прочитаем это определение в словаре.</w:t>
            </w:r>
          </w:p>
          <w:p w:rsidR="00992B4A" w:rsidRPr="00024AD0" w:rsidRDefault="00992B4A" w:rsidP="00C078F1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92B4A" w:rsidRPr="00024AD0" w:rsidRDefault="00992B4A" w:rsidP="00C078F1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___________________________________________________________________________</w:t>
            </w:r>
          </w:p>
          <w:p w:rsidR="00992B4A" w:rsidRPr="00024AD0" w:rsidRDefault="00992B4A" w:rsidP="00C078F1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Тема нашего </w:t>
            </w:r>
            <w:r w:rsidR="00033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рока</w:t>
            </w:r>
            <w:proofErr w:type="gramStart"/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Где живут слоны?</w:t>
            </w:r>
            <w:r w:rsidR="00033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033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033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появляется тема урока на доке)</w:t>
            </w:r>
          </w:p>
          <w:p w:rsidR="00992B4A" w:rsidRPr="00024AD0" w:rsidRDefault="00992B4A" w:rsidP="00C078F1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Какие задачи поставим на уроке?</w:t>
            </w:r>
          </w:p>
          <w:p w:rsidR="00992B4A" w:rsidRPr="00024AD0" w:rsidRDefault="00992B4A" w:rsidP="00C078F1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Узнать…</w:t>
            </w:r>
          </w:p>
          <w:p w:rsidR="00992B4A" w:rsidRPr="00024AD0" w:rsidRDefault="00992B4A" w:rsidP="00C078F1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Потренироваться….</w:t>
            </w:r>
          </w:p>
          <w:p w:rsidR="00992B4A" w:rsidRPr="00024AD0" w:rsidRDefault="00992B4A" w:rsidP="00C078F1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-Зачем будем изучать эту тему?</w:t>
            </w:r>
          </w:p>
          <w:p w:rsidR="00B224F7" w:rsidRPr="00024AD0" w:rsidRDefault="00B224F7" w:rsidP="00925A24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</w:p>
          <w:p w:rsidR="00B224F7" w:rsidRPr="00024AD0" w:rsidRDefault="00B224F7" w:rsidP="005A4444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7400A" w:rsidRPr="00024AD0" w:rsidRDefault="0017400A" w:rsidP="005A4444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6" w:type="pct"/>
          </w:tcPr>
          <w:p w:rsidR="0017400A" w:rsidRPr="00024AD0" w:rsidRDefault="0017400A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224F7" w:rsidRPr="00024AD0" w:rsidRDefault="00B224F7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224F7" w:rsidRPr="0003333B" w:rsidRDefault="00B224F7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033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 противоположные по значению</w:t>
            </w:r>
          </w:p>
          <w:p w:rsidR="00B224F7" w:rsidRPr="0003333B" w:rsidRDefault="0003333B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3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Тёплый, горячий, жаркий</w:t>
            </w:r>
          </w:p>
          <w:p w:rsidR="00B224F7" w:rsidRPr="0003333B" w:rsidRDefault="00B224F7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224F7" w:rsidRPr="00024AD0" w:rsidRDefault="00B224F7" w:rsidP="00FD2644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224F7" w:rsidRPr="00024AD0" w:rsidRDefault="00B224F7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Жаркие, тёплые</w:t>
            </w:r>
            <w:r w:rsidR="000333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горячие</w:t>
            </w:r>
          </w:p>
          <w:p w:rsidR="00B224F7" w:rsidRDefault="00B224F7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3333B" w:rsidRDefault="0003333B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3333B" w:rsidRDefault="0003333B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3333B" w:rsidRDefault="0003333B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3333B" w:rsidRPr="00024AD0" w:rsidRDefault="0003333B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Рассматривают глобус</w:t>
            </w:r>
          </w:p>
          <w:p w:rsidR="00B224F7" w:rsidRPr="00024AD0" w:rsidRDefault="00B224F7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224F7" w:rsidRPr="00024AD0" w:rsidRDefault="00B224F7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224F7" w:rsidRPr="00024AD0" w:rsidRDefault="00B224F7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224F7" w:rsidRPr="00024AD0" w:rsidRDefault="00B224F7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224F7" w:rsidRPr="00024AD0" w:rsidRDefault="00B224F7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224F7" w:rsidRPr="00024AD0" w:rsidRDefault="00B224F7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224F7" w:rsidRPr="00024AD0" w:rsidRDefault="00B224F7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</w:p>
          <w:p w:rsidR="00B224F7" w:rsidRPr="00024AD0" w:rsidRDefault="00B224F7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224F7" w:rsidRPr="00024AD0" w:rsidRDefault="00B224F7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224F7" w:rsidRPr="00024AD0" w:rsidRDefault="00B224F7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</w:p>
          <w:p w:rsidR="00B224F7" w:rsidRPr="00024AD0" w:rsidRDefault="00B224F7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224F7" w:rsidRPr="00024AD0" w:rsidRDefault="00B224F7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</w:p>
          <w:p w:rsidR="00B224F7" w:rsidRPr="00024AD0" w:rsidRDefault="00B224F7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224F7" w:rsidRPr="00024AD0" w:rsidRDefault="00B224F7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224F7" w:rsidRPr="00024AD0" w:rsidRDefault="00B224F7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</w:p>
          <w:p w:rsidR="00C078F1" w:rsidRDefault="00C078F1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3333B" w:rsidRDefault="0003333B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3333B" w:rsidRDefault="0003333B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3333B" w:rsidRDefault="0003333B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Дети меняют местами буквы</w:t>
            </w:r>
          </w:p>
          <w:p w:rsidR="00C078F1" w:rsidRDefault="00C078F1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Слон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 </w:t>
            </w:r>
          </w:p>
          <w:p w:rsidR="0003333B" w:rsidRPr="00024AD0" w:rsidRDefault="0003333B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078F1" w:rsidRPr="00024AD0" w:rsidRDefault="00C078F1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Животное</w:t>
            </w:r>
          </w:p>
          <w:p w:rsidR="00C078F1" w:rsidRPr="00024AD0" w:rsidRDefault="00C078F1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толковом словаре</w:t>
            </w:r>
          </w:p>
          <w:p w:rsidR="00992B4A" w:rsidRPr="00024AD0" w:rsidRDefault="00992B4A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92B4A" w:rsidRPr="00024AD0" w:rsidRDefault="00992B4A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92B4A" w:rsidRDefault="00992B4A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3333B" w:rsidRPr="00024AD0" w:rsidRDefault="0003333B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92B4A" w:rsidRPr="00024AD0" w:rsidRDefault="0003333B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Предположения детей</w:t>
            </w:r>
          </w:p>
          <w:p w:rsidR="00992B4A" w:rsidRPr="00024AD0" w:rsidRDefault="00992B4A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92B4A" w:rsidRPr="00024AD0" w:rsidRDefault="00992B4A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92B4A" w:rsidRPr="00024AD0" w:rsidRDefault="00992B4A" w:rsidP="00B224F7">
            <w:pPr>
              <w:tabs>
                <w:tab w:val="left" w:pos="469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Быть грамотными, пригодится в жизни</w:t>
            </w:r>
            <w:r w:rsidR="000333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это интересно</w:t>
            </w:r>
          </w:p>
        </w:tc>
      </w:tr>
      <w:tr w:rsidR="0017400A" w:rsidRPr="00024AD0" w:rsidTr="00B224F7">
        <w:tc>
          <w:tcPr>
            <w:tcW w:w="1109" w:type="pct"/>
          </w:tcPr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Этап усвоения новых знаний</w:t>
            </w:r>
          </w:p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ЗАДАЧА – дать учащимся конкретное представление об изучаемых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оперирование ими.</w:t>
            </w:r>
          </w:p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75" w:type="pct"/>
          </w:tcPr>
          <w:p w:rsidR="00925A24" w:rsidRPr="00024AD0" w:rsidRDefault="00925A24" w:rsidP="00925A24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 путешествие наше не простое, а научное. Для него мы разобьёмся  на пять </w:t>
            </w:r>
            <w:r w:rsidR="002076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научных </w:t>
            </w: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групп. Кажда</w:t>
            </w:r>
            <w:r w:rsidR="00033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 получит своё  научное</w:t>
            </w: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задание.</w:t>
            </w:r>
          </w:p>
          <w:p w:rsidR="0003333B" w:rsidRDefault="00925A24" w:rsidP="00925A24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 </w:t>
            </w: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Первая</w:t>
            </w: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</w:t>
            </w: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вторая группы</w:t>
            </w:r>
            <w:r w:rsidR="00033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Географы.</w:t>
            </w:r>
          </w:p>
          <w:p w:rsidR="0003333B" w:rsidRDefault="0003333B" w:rsidP="00925A24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Вспомните, кто такие Географы?</w:t>
            </w:r>
          </w:p>
          <w:p w:rsidR="00925A24" w:rsidRPr="00024AD0" w:rsidRDefault="00925A24" w:rsidP="00925A24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033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="002076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ам предстоит изучить  </w:t>
            </w:r>
            <w:r w:rsidR="00033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климатические </w:t>
            </w:r>
            <w:r w:rsidR="002076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районы   И</w:t>
            </w: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ндии и Африки</w:t>
            </w:r>
          </w:p>
          <w:p w:rsidR="0003333B" w:rsidRDefault="0003333B" w:rsidP="00925A24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3333B" w:rsidRDefault="0003333B" w:rsidP="00925A24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3333B" w:rsidRDefault="0003333B" w:rsidP="00925A24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Т</w:t>
            </w:r>
            <w:r w:rsidR="00925A24"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ретья и четвёртая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группы</w:t>
            </w:r>
            <w:r w:rsidR="00925A24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</w:t>
            </w:r>
            <w:r w:rsidR="00925A24" w:rsidRPr="002076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Зоологи</w:t>
            </w:r>
            <w:proofErr w:type="gramStart"/>
            <w:r w:rsidR="00925A24" w:rsidRPr="002076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</w:p>
          <w:p w:rsidR="0003333B" w:rsidRDefault="0003333B" w:rsidP="00925A24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Кто знает, кто такие Зоологи?</w:t>
            </w:r>
          </w:p>
          <w:p w:rsidR="00925A24" w:rsidRPr="00024AD0" w:rsidRDefault="00670A7E" w:rsidP="00925A24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Это </w:t>
            </w:r>
            <w:r w:rsidR="00925A24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учёные, которые изучают животных.- Вам надо изучить, чем различается Индийский слон от </w:t>
            </w:r>
            <w:proofErr w:type="gramStart"/>
            <w:r w:rsidR="00925A24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Африканского</w:t>
            </w:r>
            <w:proofErr w:type="gramEnd"/>
            <w:r w:rsidR="00925A24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17400A" w:rsidRPr="00024AD0" w:rsidRDefault="00670A7E" w:rsidP="00925A24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670A7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</w:t>
            </w:r>
            <w:r w:rsidR="00925A24"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ятая группа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– И</w:t>
            </w:r>
            <w:r w:rsidR="00925A24"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сследователи</w:t>
            </w:r>
            <w:r w:rsidR="00925A24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 вам предстоит  определить, что передала вам Мудрая Черепаха</w:t>
            </w:r>
            <w:r w:rsidR="00925A24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="00925A24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определить</w:t>
            </w:r>
            <w:proofErr w:type="gramEnd"/>
            <w:r w:rsidR="00925A24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кто это и постараться определить  где он живёт.</w:t>
            </w:r>
          </w:p>
          <w:p w:rsidR="00925A24" w:rsidRPr="00024AD0" w:rsidRDefault="00925A24" w:rsidP="00925A24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925A24" w:rsidRPr="00024AD0" w:rsidRDefault="00925A24" w:rsidP="00925A24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Но прежде повторим правила работы в группе</w:t>
            </w:r>
          </w:p>
        </w:tc>
        <w:tc>
          <w:tcPr>
            <w:tcW w:w="1016" w:type="pct"/>
          </w:tcPr>
          <w:p w:rsidR="0017400A" w:rsidRPr="00024AD0" w:rsidRDefault="0017400A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925A24" w:rsidRPr="0003333B" w:rsidRDefault="00925A24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3333B" w:rsidRDefault="0003333B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3333B" w:rsidRDefault="0003333B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учёные</w:t>
            </w:r>
            <w:proofErr w:type="gramEnd"/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которые изучают землю, воду и многое друг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ое</w:t>
            </w:r>
            <w:r w:rsidRPr="00033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03333B" w:rsidRDefault="0003333B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3333B" w:rsidRDefault="0003333B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3333B" w:rsidRDefault="0003333B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3333B" w:rsidRDefault="0003333B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25A24" w:rsidRPr="00024AD0" w:rsidRDefault="00925A24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33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Ученики читают правила работы в группе и приступают к работе</w:t>
            </w: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17400A" w:rsidRPr="00024AD0" w:rsidTr="00B224F7">
        <w:tc>
          <w:tcPr>
            <w:tcW w:w="1109" w:type="pct"/>
          </w:tcPr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Динамическая пауза (ФМ)</w:t>
            </w:r>
          </w:p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ЗАДАЧА</w:t>
            </w: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– </w:t>
            </w: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снятие локального утомления </w:t>
            </w:r>
            <w:proofErr w:type="gramStart"/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смена вида деятельности.  </w:t>
            </w:r>
          </w:p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75" w:type="pct"/>
          </w:tcPr>
          <w:p w:rsidR="00316746" w:rsidRPr="00024AD0" w:rsidRDefault="00316746" w:rsidP="00316746">
            <w:pPr>
              <w:pStyle w:val="a6"/>
              <w:shd w:val="clear" w:color="auto" w:fill="FFFFFF"/>
              <w:spacing w:before="0" w:beforeAutospacing="0" w:after="0" w:afterAutospacing="0" w:line="360" w:lineRule="atLeast"/>
              <w:ind w:firstLine="136"/>
              <w:textAlignment w:val="baseline"/>
              <w:rPr>
                <w:color w:val="000000" w:themeColor="text1"/>
              </w:rPr>
            </w:pPr>
            <w:proofErr w:type="spellStart"/>
            <w:r w:rsidRPr="00024AD0">
              <w:rPr>
                <w:rStyle w:val="a7"/>
                <w:color w:val="000000" w:themeColor="text1"/>
                <w:bdr w:val="none" w:sz="0" w:space="0" w:color="auto" w:frame="1"/>
              </w:rPr>
              <w:t>Физминутка</w:t>
            </w:r>
            <w:proofErr w:type="spellEnd"/>
            <w:r w:rsidRPr="00024AD0">
              <w:rPr>
                <w:rStyle w:val="a7"/>
                <w:color w:val="000000" w:themeColor="text1"/>
                <w:bdr w:val="none" w:sz="0" w:space="0" w:color="auto" w:frame="1"/>
              </w:rPr>
              <w:t xml:space="preserve"> Слон</w:t>
            </w:r>
          </w:p>
          <w:p w:rsidR="00316746" w:rsidRPr="00024AD0" w:rsidRDefault="00316746" w:rsidP="00670A7E">
            <w:pPr>
              <w:pStyle w:val="a6"/>
              <w:shd w:val="clear" w:color="auto" w:fill="FFFFFF"/>
              <w:spacing w:before="0" w:beforeAutospacing="0" w:after="360" w:afterAutospacing="0" w:line="360" w:lineRule="atLeast"/>
              <w:ind w:firstLine="136"/>
              <w:textAlignment w:val="baseline"/>
              <w:rPr>
                <w:color w:val="000000" w:themeColor="text1"/>
              </w:rPr>
            </w:pPr>
            <w:r w:rsidRPr="00024AD0">
              <w:rPr>
                <w:color w:val="000000" w:themeColor="text1"/>
              </w:rPr>
              <w:t>По саванне ходит слон:</w:t>
            </w:r>
            <w:r w:rsidR="00670A7E">
              <w:rPr>
                <w:color w:val="000000" w:themeColor="text1"/>
              </w:rPr>
              <w:t xml:space="preserve">   </w:t>
            </w:r>
            <w:r w:rsidRPr="00024AD0">
              <w:rPr>
                <w:color w:val="000000" w:themeColor="text1"/>
              </w:rPr>
              <w:t>Уши, хобот, серый он. (Наклоны головы в стороны.)</w:t>
            </w:r>
            <w:r w:rsidRPr="00024AD0">
              <w:rPr>
                <w:color w:val="000000" w:themeColor="text1"/>
              </w:rPr>
              <w:br/>
              <w:t>Головой своей кивает, (Наклоны головы вперед.)</w:t>
            </w:r>
            <w:r w:rsidRPr="00024AD0">
              <w:rPr>
                <w:color w:val="000000" w:themeColor="text1"/>
              </w:rPr>
              <w:br/>
              <w:t>Будто в гости приглашает. (Голову прямо.)</w:t>
            </w:r>
            <w:r w:rsidRPr="00024AD0">
              <w:rPr>
                <w:color w:val="000000" w:themeColor="text1"/>
              </w:rPr>
              <w:br/>
              <w:t>Раз, два, три — вперёд наклон,</w:t>
            </w:r>
            <w:r w:rsidRPr="00024AD0">
              <w:rPr>
                <w:color w:val="000000" w:themeColor="text1"/>
              </w:rPr>
              <w:br/>
              <w:t>Раз, два, три — теперь назад. (Наклоны вперёд, назад.)</w:t>
            </w:r>
            <w:r w:rsidRPr="00024AD0">
              <w:rPr>
                <w:color w:val="000000" w:themeColor="text1"/>
              </w:rPr>
              <w:br/>
              <w:t>Головой качает слон —</w:t>
            </w:r>
            <w:r w:rsidRPr="00024AD0">
              <w:rPr>
                <w:color w:val="000000" w:themeColor="text1"/>
              </w:rPr>
              <w:br/>
              <w:t>Он зарядку делать рад. (Подбородок к груди, затем голову запрокинуть назад.)</w:t>
            </w:r>
            <w:r w:rsidRPr="00024AD0">
              <w:rPr>
                <w:color w:val="000000" w:themeColor="text1"/>
              </w:rPr>
              <w:br/>
              <w:t>Хоть зарядка коротка,</w:t>
            </w:r>
            <w:r w:rsidRPr="00024AD0">
              <w:rPr>
                <w:color w:val="000000" w:themeColor="text1"/>
              </w:rPr>
              <w:br/>
              <w:t>Отдохнули мы слегка. (Дети садятся.)</w:t>
            </w:r>
          </w:p>
          <w:p w:rsidR="0017400A" w:rsidRPr="00024AD0" w:rsidRDefault="0017400A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6" w:type="pct"/>
          </w:tcPr>
          <w:p w:rsidR="0017400A" w:rsidRP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Повторяют движения за учителем</w:t>
            </w:r>
          </w:p>
        </w:tc>
      </w:tr>
      <w:tr w:rsidR="0017400A" w:rsidRPr="00024AD0" w:rsidTr="00B224F7">
        <w:tc>
          <w:tcPr>
            <w:tcW w:w="1109" w:type="pct"/>
          </w:tcPr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Этап проверки понимания учащимися нового материала</w:t>
            </w:r>
          </w:p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ЗАДАЧА – установить, осмыслили ли учащиеся связи и отношения фактов, содержание новых по</w:t>
            </w: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нятий, закономерностей, устранить обнаруженные пробелы.</w:t>
            </w:r>
          </w:p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75" w:type="pct"/>
          </w:tcPr>
          <w:p w:rsidR="0017400A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Сегодня мы познакомимся с новыми научными словами</w:t>
            </w:r>
            <w:r w:rsid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 одним уже познакомились, вспомните, какое?</w:t>
            </w:r>
          </w:p>
          <w:p w:rsidR="00670A7E" w:rsidRP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6746" w:rsidRP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Приглашается представитель Г</w:t>
            </w:r>
            <w:r w:rsidR="00316746"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еографов первая группа</w:t>
            </w:r>
            <w:r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.</w:t>
            </w:r>
          </w:p>
          <w:p w:rsidR="00670A7E" w:rsidRP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Что вы изучали?</w:t>
            </w:r>
          </w:p>
          <w:p w:rsidR="00316746" w:rsidRPr="00670A7E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6746" w:rsidRPr="00670A7E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316746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Прежде всего, </w:t>
            </w:r>
            <w:r w:rsidRPr="00024A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саванна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– это царство травянистых растений и лишь кое-где поднимаются кустарники, ещё реже – деревья. Травы растут те, которые не боятся засухи, так как дожди выпадают редко. Стебли – узкие</w:t>
            </w:r>
            <w:proofErr w:type="gramStart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чтобы жаркое солнце поменьше испаряло с них драгоценной влаги. Для этой же цели колоски у этих растений спрятаны за чешуйками.</w:t>
            </w:r>
          </w:p>
          <w:p w:rsidR="00316746" w:rsidRPr="00024AD0" w:rsidRDefault="00316746" w:rsidP="00316746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Саванна 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 открытое пространство</w:t>
            </w:r>
            <w:proofErr w:type="gramStart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Здесь водятся крупные и мелкие птицы. Спрятаться негде. Обитающие в саванне живут группами, они очень осторожны и быстро бегают.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Самая крупная птица в мире – </w:t>
            </w:r>
            <w:r w:rsidRPr="00024A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африканский страус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Start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024AD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 w:rsidRPr="00024AD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br/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Эта птица не умеет летать, но хорошо бегает.</w:t>
            </w:r>
            <w:r w:rsidR="00057F58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Самое крупное животное – </w:t>
            </w:r>
            <w:r w:rsidR="00057F58" w:rsidRPr="00024AD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слон.</w:t>
            </w: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Default="00670A7E" w:rsidP="0031674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Приглашается представитель Г</w:t>
            </w:r>
            <w:r w:rsidR="00316746"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еографов  вторая группа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.</w:t>
            </w:r>
          </w:p>
          <w:p w:rsidR="00670A7E" w:rsidRPr="00024AD0" w:rsidRDefault="00670A7E" w:rsidP="0031674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- что вы изучали?</w:t>
            </w:r>
          </w:p>
          <w:p w:rsidR="00316746" w:rsidRPr="00024AD0" w:rsidRDefault="00316746" w:rsidP="0031674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31674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31674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31674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31674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31674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31674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31674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31674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31674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31674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31674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31674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57F58" w:rsidRPr="00024AD0" w:rsidRDefault="00316746" w:rsidP="00316746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Здесь всегда жарко, дожди идут круглый год. Нигде не выпадает столько дождей, сколько в тропических лесах. Высота деревьев достигает 50–60 метров. Под деревьями-гигантами растут деревья пониже, под ними – ещё и ещё меньше. Далее кусты и травы. Цепкие лианы, как змеи обвивают стволы. 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В тропическом лесу всегда сумрачно. Без топора вряд ли удастся пройти через чащу. 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Много бегает, летает, лазает птиц, и зверей </w:t>
            </w:r>
            <w:proofErr w:type="gramStart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proofErr w:type="gramEnd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чаще. Зацепившись за ветки, раскачиваются суетливые обезьянки-мартышки. В воде живут хищные крокодилы, в зарослях прячутся ядовитые змеи. </w:t>
            </w:r>
            <w:r w:rsidR="00057F58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Живут и слоны.</w:t>
            </w:r>
          </w:p>
          <w:p w:rsidR="00C03608" w:rsidRPr="00024AD0" w:rsidRDefault="00C03608" w:rsidP="00C0360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Что  удивительного вы </w:t>
            </w:r>
            <w:proofErr w:type="gramStart"/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услышали</w:t>
            </w:r>
            <w:proofErr w:type="gramEnd"/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есть и в Тропиках и в Саванне?</w:t>
            </w:r>
          </w:p>
          <w:p w:rsidR="00201F88" w:rsidRPr="00024AD0" w:rsidRDefault="00C03608" w:rsidP="00C03608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Как такое может быть, что слоны живут и в Африке и в Индии</w:t>
            </w:r>
            <w:r w:rsidR="00201F88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  <w:p w:rsidR="00057F58" w:rsidRPr="00024AD0" w:rsidRDefault="00201F88" w:rsidP="00C03608">
            <w:pPr>
              <w:pStyle w:val="a4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Есть ли у них различия?</w:t>
            </w:r>
            <w:r w:rsidR="00057F58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</w:p>
          <w:p w:rsidR="00057F58" w:rsidRPr="00024AD0" w:rsidRDefault="00057F58" w:rsidP="00316746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Основной разговор у нас с вами пойдет о </w:t>
            </w:r>
            <w:proofErr w:type="gramStart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слонах</w:t>
            </w:r>
            <w:proofErr w:type="gramEnd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</w:t>
            </w:r>
            <w:r w:rsidR="00201F88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расскажут нам об этом Зоологи.</w:t>
            </w:r>
          </w:p>
          <w:p w:rsidR="00201F88" w:rsidRPr="00670A7E" w:rsidRDefault="00201F88" w:rsidP="00316746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670A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Выступает </w:t>
            </w:r>
            <w:r w:rsidR="00670A7E" w:rsidRPr="00670A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представитель первой</w:t>
            </w:r>
            <w:r w:rsidRPr="00670A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</w:t>
            </w:r>
            <w:r w:rsidR="00670A7E" w:rsidRPr="00670A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группы З</w:t>
            </w:r>
            <w:r w:rsidRPr="00670A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оологов</w:t>
            </w:r>
          </w:p>
          <w:p w:rsidR="00201F88" w:rsidRPr="00024AD0" w:rsidRDefault="00201F88" w:rsidP="00316746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Появляется кластер</w:t>
            </w:r>
          </w:p>
          <w:p w:rsidR="00201F88" w:rsidRPr="00024AD0" w:rsidRDefault="00201F88" w:rsidP="00316746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Look w:val="04A0"/>
            </w:tblPr>
            <w:tblGrid>
              <w:gridCol w:w="1746"/>
              <w:gridCol w:w="2126"/>
              <w:gridCol w:w="2126"/>
            </w:tblGrid>
            <w:tr w:rsidR="00201F88" w:rsidRPr="00670A7E" w:rsidTr="00201F88">
              <w:tc>
                <w:tcPr>
                  <w:tcW w:w="1625" w:type="dxa"/>
                </w:tcPr>
                <w:p w:rsidR="00201F88" w:rsidRPr="00670A7E" w:rsidRDefault="00201F88" w:rsidP="00316746">
                  <w:pPr>
                    <w:spacing w:after="134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70A7E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>Африканский слон</w:t>
                  </w:r>
                </w:p>
              </w:tc>
              <w:tc>
                <w:tcPr>
                  <w:tcW w:w="2126" w:type="dxa"/>
                </w:tcPr>
                <w:p w:rsidR="00201F88" w:rsidRPr="00670A7E" w:rsidRDefault="00201F88" w:rsidP="00316746">
                  <w:pPr>
                    <w:spacing w:after="134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26" w:type="dxa"/>
                </w:tcPr>
                <w:p w:rsidR="00201F88" w:rsidRPr="00670A7E" w:rsidRDefault="00201F88" w:rsidP="00316746">
                  <w:pPr>
                    <w:spacing w:after="134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70A7E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>Индийский слон</w:t>
                  </w:r>
                </w:p>
              </w:tc>
            </w:tr>
            <w:tr w:rsidR="00201F88" w:rsidRPr="00024AD0" w:rsidTr="00201F88">
              <w:tc>
                <w:tcPr>
                  <w:tcW w:w="1625" w:type="dxa"/>
                </w:tcPr>
                <w:p w:rsidR="00201F88" w:rsidRPr="00024AD0" w:rsidRDefault="00201F88" w:rsidP="00316746">
                  <w:pPr>
                    <w:spacing w:after="134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Большой</w:t>
                  </w:r>
                </w:p>
              </w:tc>
              <w:tc>
                <w:tcPr>
                  <w:tcW w:w="2126" w:type="dxa"/>
                </w:tcPr>
                <w:p w:rsidR="00201F88" w:rsidRPr="00024AD0" w:rsidRDefault="00201F88" w:rsidP="00670A7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24A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Размер</w:t>
                  </w:r>
                </w:p>
              </w:tc>
              <w:tc>
                <w:tcPr>
                  <w:tcW w:w="2126" w:type="dxa"/>
                </w:tcPr>
                <w:p w:rsidR="00201F88" w:rsidRPr="00024AD0" w:rsidRDefault="00201F88" w:rsidP="00316746">
                  <w:pPr>
                    <w:spacing w:after="134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88" w:rsidRPr="00024AD0" w:rsidTr="00201F88">
              <w:tc>
                <w:tcPr>
                  <w:tcW w:w="1625" w:type="dxa"/>
                </w:tcPr>
                <w:p w:rsidR="00201F88" w:rsidRPr="00024AD0" w:rsidRDefault="00201F88" w:rsidP="00201F88">
                  <w:pPr>
                    <w:spacing w:after="134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большие</w:t>
                  </w:r>
                </w:p>
              </w:tc>
              <w:tc>
                <w:tcPr>
                  <w:tcW w:w="2126" w:type="dxa"/>
                </w:tcPr>
                <w:p w:rsidR="00201F88" w:rsidRPr="00024AD0" w:rsidRDefault="00201F88" w:rsidP="00670A7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24A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Уши</w:t>
                  </w:r>
                </w:p>
              </w:tc>
              <w:tc>
                <w:tcPr>
                  <w:tcW w:w="2126" w:type="dxa"/>
                </w:tcPr>
                <w:p w:rsidR="00201F88" w:rsidRPr="00024AD0" w:rsidRDefault="00201F88" w:rsidP="00316746">
                  <w:pPr>
                    <w:spacing w:after="134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88" w:rsidRPr="00024AD0" w:rsidTr="00201F88">
              <w:tc>
                <w:tcPr>
                  <w:tcW w:w="1625" w:type="dxa"/>
                </w:tcPr>
                <w:p w:rsidR="00201F88" w:rsidRPr="00024AD0" w:rsidRDefault="00201F88" w:rsidP="00316746">
                  <w:pPr>
                    <w:spacing w:after="134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вогнутая</w:t>
                  </w:r>
                </w:p>
              </w:tc>
              <w:tc>
                <w:tcPr>
                  <w:tcW w:w="2126" w:type="dxa"/>
                </w:tcPr>
                <w:p w:rsidR="00201F88" w:rsidRPr="00024AD0" w:rsidRDefault="00201F88" w:rsidP="00670A7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24A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Спина</w:t>
                  </w:r>
                </w:p>
              </w:tc>
              <w:tc>
                <w:tcPr>
                  <w:tcW w:w="2126" w:type="dxa"/>
                </w:tcPr>
                <w:p w:rsidR="00201F88" w:rsidRPr="00024AD0" w:rsidRDefault="00201F88" w:rsidP="00316746">
                  <w:pPr>
                    <w:spacing w:after="134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88" w:rsidRPr="00024AD0" w:rsidTr="00201F88">
              <w:tc>
                <w:tcPr>
                  <w:tcW w:w="1625" w:type="dxa"/>
                </w:tcPr>
                <w:p w:rsidR="00201F88" w:rsidRPr="00024AD0" w:rsidRDefault="00201F88" w:rsidP="00316746">
                  <w:pPr>
                    <w:spacing w:after="134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длинные</w:t>
                  </w:r>
                </w:p>
              </w:tc>
              <w:tc>
                <w:tcPr>
                  <w:tcW w:w="2126" w:type="dxa"/>
                </w:tcPr>
                <w:p w:rsidR="00201F88" w:rsidRPr="00024AD0" w:rsidRDefault="00201F88" w:rsidP="00670A7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24A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Ноги</w:t>
                  </w:r>
                </w:p>
              </w:tc>
              <w:tc>
                <w:tcPr>
                  <w:tcW w:w="2126" w:type="dxa"/>
                </w:tcPr>
                <w:p w:rsidR="00201F88" w:rsidRPr="00024AD0" w:rsidRDefault="00201F88" w:rsidP="00316746">
                  <w:pPr>
                    <w:spacing w:after="134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01F88" w:rsidRPr="00024AD0" w:rsidRDefault="00201F88" w:rsidP="00316746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01F88" w:rsidRPr="00024AD0" w:rsidRDefault="00201F88" w:rsidP="00316746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Где находится слон к этому описанию? </w:t>
            </w:r>
            <w:r w:rsidR="00EE1AFF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Куда его прикрепим? </w:t>
            </w:r>
          </w:p>
          <w:p w:rsidR="00201F88" w:rsidRPr="00024AD0" w:rsidRDefault="00201F88" w:rsidP="00201F88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Выступает </w:t>
            </w:r>
            <w:r w:rsidR="00670A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представитель второй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70A7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группы З</w:t>
            </w:r>
            <w:r w:rsidRPr="00024AD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оологов</w:t>
            </w:r>
          </w:p>
          <w:p w:rsidR="00316746" w:rsidRPr="00024AD0" w:rsidRDefault="00316746" w:rsidP="0031674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01F88" w:rsidRPr="00024AD0" w:rsidRDefault="00201F88" w:rsidP="00201F88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Продолжается заполняться кластер</w:t>
            </w:r>
          </w:p>
          <w:p w:rsidR="00201F88" w:rsidRPr="00024AD0" w:rsidRDefault="00201F88" w:rsidP="00201F88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Look w:val="04A0"/>
            </w:tblPr>
            <w:tblGrid>
              <w:gridCol w:w="1625"/>
              <w:gridCol w:w="2126"/>
              <w:gridCol w:w="2126"/>
            </w:tblGrid>
            <w:tr w:rsidR="00201F88" w:rsidRPr="00024AD0" w:rsidTr="00D11CD7">
              <w:tc>
                <w:tcPr>
                  <w:tcW w:w="1625" w:type="dxa"/>
                </w:tcPr>
                <w:p w:rsidR="00201F88" w:rsidRPr="00024AD0" w:rsidRDefault="00201F88" w:rsidP="00D11CD7">
                  <w:pPr>
                    <w:spacing w:after="134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Африканский слон</w:t>
                  </w:r>
                </w:p>
              </w:tc>
              <w:tc>
                <w:tcPr>
                  <w:tcW w:w="2126" w:type="dxa"/>
                </w:tcPr>
                <w:p w:rsidR="00201F88" w:rsidRPr="00024AD0" w:rsidRDefault="00201F88" w:rsidP="00D11CD7">
                  <w:pPr>
                    <w:spacing w:after="134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26" w:type="dxa"/>
                </w:tcPr>
                <w:p w:rsidR="00201F88" w:rsidRPr="00024AD0" w:rsidRDefault="00201F88" w:rsidP="00D11CD7">
                  <w:pPr>
                    <w:spacing w:after="134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Индийский слон</w:t>
                  </w:r>
                </w:p>
              </w:tc>
            </w:tr>
            <w:tr w:rsidR="00201F88" w:rsidRPr="00024AD0" w:rsidTr="00D11CD7">
              <w:tc>
                <w:tcPr>
                  <w:tcW w:w="1625" w:type="dxa"/>
                </w:tcPr>
                <w:p w:rsidR="00201F88" w:rsidRPr="00024AD0" w:rsidRDefault="00201F88" w:rsidP="00D11CD7">
                  <w:pPr>
                    <w:spacing w:after="134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Большой</w:t>
                  </w:r>
                </w:p>
              </w:tc>
              <w:tc>
                <w:tcPr>
                  <w:tcW w:w="2126" w:type="dxa"/>
                </w:tcPr>
                <w:p w:rsidR="00201F88" w:rsidRPr="00024AD0" w:rsidRDefault="00201F88" w:rsidP="00D11CD7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24A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Размер</w:t>
                  </w:r>
                </w:p>
              </w:tc>
              <w:tc>
                <w:tcPr>
                  <w:tcW w:w="2126" w:type="dxa"/>
                </w:tcPr>
                <w:p w:rsidR="00201F88" w:rsidRPr="00024AD0" w:rsidRDefault="00201F88" w:rsidP="00D11CD7">
                  <w:pPr>
                    <w:spacing w:after="134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меньше</w:t>
                  </w:r>
                </w:p>
              </w:tc>
            </w:tr>
            <w:tr w:rsidR="00201F88" w:rsidRPr="00024AD0" w:rsidTr="00D11CD7">
              <w:tc>
                <w:tcPr>
                  <w:tcW w:w="1625" w:type="dxa"/>
                </w:tcPr>
                <w:p w:rsidR="00201F88" w:rsidRPr="00024AD0" w:rsidRDefault="00201F88" w:rsidP="00D11CD7">
                  <w:pPr>
                    <w:spacing w:after="134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большие</w:t>
                  </w:r>
                </w:p>
              </w:tc>
              <w:tc>
                <w:tcPr>
                  <w:tcW w:w="2126" w:type="dxa"/>
                </w:tcPr>
                <w:p w:rsidR="00201F88" w:rsidRPr="00024AD0" w:rsidRDefault="00201F88" w:rsidP="00D11CD7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24A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Уши</w:t>
                  </w:r>
                </w:p>
              </w:tc>
              <w:tc>
                <w:tcPr>
                  <w:tcW w:w="2126" w:type="dxa"/>
                </w:tcPr>
                <w:p w:rsidR="00201F88" w:rsidRPr="00024AD0" w:rsidRDefault="00201F88" w:rsidP="00D11CD7">
                  <w:pPr>
                    <w:spacing w:after="134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маленькие</w:t>
                  </w:r>
                </w:p>
              </w:tc>
            </w:tr>
            <w:tr w:rsidR="00201F88" w:rsidRPr="00024AD0" w:rsidTr="00D11CD7">
              <w:tc>
                <w:tcPr>
                  <w:tcW w:w="1625" w:type="dxa"/>
                </w:tcPr>
                <w:p w:rsidR="00201F88" w:rsidRPr="00024AD0" w:rsidRDefault="00201F88" w:rsidP="00D11CD7">
                  <w:pPr>
                    <w:spacing w:after="134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вогнутая</w:t>
                  </w:r>
                </w:p>
              </w:tc>
              <w:tc>
                <w:tcPr>
                  <w:tcW w:w="2126" w:type="dxa"/>
                </w:tcPr>
                <w:p w:rsidR="00201F88" w:rsidRPr="00024AD0" w:rsidRDefault="00201F88" w:rsidP="00D11CD7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24A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Спина</w:t>
                  </w:r>
                </w:p>
              </w:tc>
              <w:tc>
                <w:tcPr>
                  <w:tcW w:w="2126" w:type="dxa"/>
                </w:tcPr>
                <w:p w:rsidR="00201F88" w:rsidRPr="00024AD0" w:rsidRDefault="00201F88" w:rsidP="00D11CD7">
                  <w:pPr>
                    <w:spacing w:after="134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выпуклая</w:t>
                  </w:r>
                </w:p>
              </w:tc>
            </w:tr>
            <w:tr w:rsidR="00201F88" w:rsidRPr="00024AD0" w:rsidTr="00D11CD7">
              <w:tc>
                <w:tcPr>
                  <w:tcW w:w="1625" w:type="dxa"/>
                </w:tcPr>
                <w:p w:rsidR="00201F88" w:rsidRPr="00024AD0" w:rsidRDefault="00201F88" w:rsidP="00D11CD7">
                  <w:pPr>
                    <w:spacing w:after="134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длинные</w:t>
                  </w:r>
                </w:p>
              </w:tc>
              <w:tc>
                <w:tcPr>
                  <w:tcW w:w="2126" w:type="dxa"/>
                </w:tcPr>
                <w:p w:rsidR="00201F88" w:rsidRPr="00024AD0" w:rsidRDefault="00201F88" w:rsidP="00D11CD7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24A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Ноги</w:t>
                  </w:r>
                </w:p>
              </w:tc>
              <w:tc>
                <w:tcPr>
                  <w:tcW w:w="2126" w:type="dxa"/>
                </w:tcPr>
                <w:p w:rsidR="00201F88" w:rsidRPr="00024AD0" w:rsidRDefault="00201F88" w:rsidP="00D11CD7">
                  <w:pPr>
                    <w:spacing w:after="134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24AD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короткие</w:t>
                  </w:r>
                </w:p>
              </w:tc>
            </w:tr>
          </w:tbl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E1AFF" w:rsidRPr="00024AD0" w:rsidRDefault="00EE1AFF" w:rsidP="00EE1AFF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Где находится слон к эт</w:t>
            </w:r>
            <w:r w:rsidR="00670A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ому описанию? Куда его отправим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? </w:t>
            </w: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E1AFF" w:rsidRPr="00024AD0" w:rsidRDefault="00EE1AFF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Некоторые ребята нашли дома дополнительную информацию о слонах. Давайте их послушаем.</w:t>
            </w:r>
          </w:p>
          <w:p w:rsidR="00EE1AFF" w:rsidRPr="00024AD0" w:rsidRDefault="00EE1AFF" w:rsidP="00EE1AFF">
            <w:pPr>
              <w:spacing w:after="13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Слоны 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 самые крупные и тяжёлые животные суши. Они сильные, умные и добрые животные.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Как мы уже </w:t>
            </w:r>
            <w:proofErr w:type="gramStart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определили</w:t>
            </w:r>
            <w:proofErr w:type="gramEnd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существуют два вида слонов Индийский и Африканский.</w:t>
            </w:r>
          </w:p>
          <w:p w:rsidR="00EE1AFF" w:rsidRPr="00024AD0" w:rsidRDefault="00EE1AFF" w:rsidP="00EE1AFF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Что такое бивни? </w:t>
            </w:r>
          </w:p>
          <w:p w:rsidR="00EE1AFF" w:rsidRPr="00024AD0" w:rsidRDefault="00EE1AFF" w:rsidP="00EE1AFF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Это видоизменённые передние зубы. Они очень прочные, состоят из кости, которую называют слоновой. Бивни помогают слону выкапывать из земли съедобные корни, обдирать с деревьев кору, воевать с врагами. Люди очень ценят бивни слонов, называют их – слоновая кость. Именно ради бивней люди до недавнего времени охотились на слонов.</w:t>
            </w:r>
          </w:p>
          <w:p w:rsidR="00EE1AFF" w:rsidRPr="00024AD0" w:rsidRDefault="00EE1AFF" w:rsidP="00EE1AFF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 Для чего Африканскому слону такие большие уши? </w:t>
            </w:r>
          </w:p>
          <w:p w:rsidR="00EE1AFF" w:rsidRPr="00024AD0" w:rsidRDefault="00EE1AFF" w:rsidP="00EE1AFF">
            <w:pPr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Своими огромными ушами слон </w:t>
            </w:r>
            <w:proofErr w:type="gramStart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обмахивается</w:t>
            </w:r>
            <w:proofErr w:type="gramEnd"/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когда ему жарко. Они любят обдавать себя водой, пылью, грязью. Много пьют, часто купаются и играют с водой.</w:t>
            </w:r>
          </w:p>
          <w:p w:rsidR="00EE1AFF" w:rsidRPr="00024AD0" w:rsidRDefault="00EE1AFF" w:rsidP="00EE1AFF">
            <w:pPr>
              <w:pStyle w:val="a5"/>
              <w:spacing w:after="134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4 Кто знае</w:t>
            </w:r>
            <w:r w:rsidR="00E15DD3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что такое хобот? </w:t>
            </w:r>
            <w:r w:rsidR="00E15DD3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Хобо</w:t>
            </w:r>
            <w:proofErr w:type="gramStart"/>
            <w:r w:rsidR="00E15DD3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т-</w:t>
            </w:r>
            <w:proofErr w:type="gramEnd"/>
            <w:r w:rsidR="00E15DD3"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это </w:t>
            </w: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Вытянутая подвижная носовая часть морды</w:t>
            </w:r>
            <w:r w:rsidR="00E15DD3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Он служит слону и носом, и губами, и руками. С помощью него слон дышит, нюхает, ест, пьет, ощупывает и берет разные предметы. </w:t>
            </w:r>
          </w:p>
          <w:p w:rsidR="00EE1AFF" w:rsidRPr="00024AD0" w:rsidRDefault="00EE1AFF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6" w:type="pct"/>
          </w:tcPr>
          <w:p w:rsidR="0017400A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Зоологи</w:t>
            </w: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70A7E" w:rsidRPr="00024AD0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 изучали саванну.</w:t>
            </w:r>
          </w:p>
          <w:p w:rsidR="00316746" w:rsidRPr="00670A7E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Рассказывают про Саванну</w:t>
            </w:r>
          </w:p>
          <w:p w:rsidR="00316746" w:rsidRPr="00024AD0" w:rsidRDefault="00316746" w:rsidP="0031674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Здесь много травы.  Кое-где поднимаются кустарники и ещё реже деревья.</w:t>
            </w:r>
          </w:p>
          <w:p w:rsidR="00316746" w:rsidRPr="00024AD0" w:rsidRDefault="00316746" w:rsidP="0031674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Травы  имеют узкие-узкие стебли, чтобы жаркое солнце поменьше испаряло с них драгоценной влаги.  Здесь мало мест, где можно спрятаться.</w:t>
            </w:r>
          </w:p>
          <w:p w:rsidR="00316746" w:rsidRPr="00024AD0" w:rsidRDefault="00316746" w:rsidP="0031674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31674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Рассказывают про Тропики</w:t>
            </w:r>
          </w:p>
          <w:p w:rsidR="00316746" w:rsidRPr="00024AD0" w:rsidRDefault="00316746" w:rsidP="0031674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Здесь всегда жарко, весь год идут дожди. Высокие деревья. Листва зелёная, сочная. Пройти через чащу </w:t>
            </w: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трудно. Здесь растут банановые деревья. Много разных птиц и зверей. К реке подходить опасно.  В зарослях часто прячутся ядовитые змеи, а в воде живут хищные крокодилы.</w:t>
            </w:r>
          </w:p>
          <w:p w:rsidR="00316746" w:rsidRPr="00024AD0" w:rsidRDefault="00316746" w:rsidP="0031674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16746" w:rsidRPr="00024AD0" w:rsidRDefault="00316746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57F58" w:rsidRPr="00024AD0" w:rsidRDefault="00057F5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57F58" w:rsidRPr="00024AD0" w:rsidRDefault="00057F5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57F58" w:rsidRPr="00024AD0" w:rsidRDefault="00057F5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57F58" w:rsidRPr="00024AD0" w:rsidRDefault="00057F5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57F58" w:rsidRPr="00024AD0" w:rsidRDefault="00057F5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57F58" w:rsidRPr="00024AD0" w:rsidRDefault="00057F5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57F58" w:rsidRPr="00024AD0" w:rsidRDefault="00057F5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57F58" w:rsidRPr="00024AD0" w:rsidRDefault="00057F5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57F58" w:rsidRPr="00670A7E" w:rsidRDefault="00057F58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Слон</w:t>
            </w:r>
          </w:p>
          <w:p w:rsidR="00201F88" w:rsidRPr="00024AD0" w:rsidRDefault="00201F8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01F88" w:rsidRP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  <w:p w:rsidR="00201F88" w:rsidRPr="00670A7E" w:rsidRDefault="00201F88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01F88" w:rsidRPr="00670A7E" w:rsidRDefault="00201F88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01F88" w:rsidRP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Зоологи № 1 называют </w:t>
            </w:r>
            <w:r w:rsidR="00201F88"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отличие Африканского слона </w:t>
            </w:r>
            <w:proofErr w:type="gramStart"/>
            <w:r w:rsidR="00201F88"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  <w:r w:rsidR="00201F88"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Индийского</w:t>
            </w:r>
          </w:p>
          <w:p w:rsidR="00201F88" w:rsidRPr="00670A7E" w:rsidRDefault="00201F88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01F88" w:rsidRPr="00024AD0" w:rsidRDefault="00201F8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01F88" w:rsidRPr="00024AD0" w:rsidRDefault="00201F8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01F88" w:rsidRPr="00024AD0" w:rsidRDefault="00201F8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01F88" w:rsidRPr="00024AD0" w:rsidRDefault="00201F8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01F88" w:rsidRPr="00024AD0" w:rsidRDefault="00201F8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01F88" w:rsidRPr="00024AD0" w:rsidRDefault="00201F8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01F88" w:rsidRPr="00024AD0" w:rsidRDefault="00201F8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01F88" w:rsidRPr="00024AD0" w:rsidRDefault="00201F8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01F88" w:rsidRDefault="00201F88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01F88" w:rsidRPr="00024AD0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Африку</w:t>
            </w:r>
          </w:p>
          <w:p w:rsidR="00201F88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Зоологи № 2  называют</w:t>
            </w:r>
            <w:r w:rsidR="00201F88"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отличие  Индийского слона </w:t>
            </w:r>
            <w:proofErr w:type="gramStart"/>
            <w:r w:rsidR="00201F88"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  <w:r w:rsidR="00201F88"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Африканского</w:t>
            </w:r>
            <w:r w:rsidR="00201F88"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70A7E" w:rsidRDefault="00670A7E" w:rsidP="00FD2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4A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Индию.</w:t>
            </w:r>
          </w:p>
          <w:p w:rsidR="00670A7E" w:rsidRDefault="00670A7E" w:rsidP="00FD2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70A7E" w:rsidRPr="00024AD0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Заслушиваются выступления учеников</w:t>
            </w:r>
          </w:p>
        </w:tc>
      </w:tr>
      <w:tr w:rsidR="0017400A" w:rsidRPr="00024AD0" w:rsidTr="00B224F7">
        <w:tc>
          <w:tcPr>
            <w:tcW w:w="1109" w:type="pct"/>
          </w:tcPr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Этап закрепления нового материала</w:t>
            </w:r>
          </w:p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ЗАДАЧА – закрепить у учащихся знания и умения, необходимые для самостоятельной работы по новому материалу.</w:t>
            </w:r>
          </w:p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СОДЕРЖАНИЕ — закрепление полученных знаний и умений; закрепление методики изучения материала; закрепление методики предстоящего ответа ученика при очередной проверке знаний.</w:t>
            </w:r>
          </w:p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75" w:type="pct"/>
          </w:tcPr>
          <w:p w:rsidR="0017400A" w:rsidRPr="00024AD0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интерактивной доской</w:t>
            </w:r>
          </w:p>
          <w:p w:rsidR="00E15DD3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 каких странах мы сегодня побывали?</w:t>
            </w:r>
          </w:p>
          <w:p w:rsidR="00670A7E" w:rsidRPr="00024AD0" w:rsidRDefault="005C4582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Давайте потренируемся 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определять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где находится Саванна, Тропики, африканский и Индийский слон</w:t>
            </w:r>
          </w:p>
          <w:p w:rsidR="00E15DD3" w:rsidRPr="00024AD0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Вспомните, чем характеризуется Саванна</w:t>
            </w:r>
          </w:p>
          <w:p w:rsidR="00E15DD3" w:rsidRPr="00024AD0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4582" w:rsidRDefault="005C4582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4582" w:rsidRPr="00024AD0" w:rsidRDefault="005C4582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Pr="00024AD0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Pr="00024AD0" w:rsidRDefault="005C4582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Чем характеризуются Т</w:t>
            </w:r>
            <w:r w:rsidR="00E15DD3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ропики?</w:t>
            </w:r>
          </w:p>
          <w:p w:rsidR="00E15DD3" w:rsidRPr="00024AD0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Pr="00024AD0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4582" w:rsidRDefault="005C4582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4582" w:rsidRDefault="005C4582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Определите, какой это слон?</w:t>
            </w:r>
          </w:p>
          <w:p w:rsidR="005C4582" w:rsidRDefault="005C4582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4582" w:rsidRDefault="005C4582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4582" w:rsidRDefault="005C4582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4582" w:rsidRDefault="005C4582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4582" w:rsidRDefault="005C4582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4582" w:rsidRDefault="005C4582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4582" w:rsidRPr="00024AD0" w:rsidRDefault="005C4582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Pr="00024AD0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Теперь предлагаю </w:t>
            </w:r>
            <w:r w:rsidR="005C45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потренироваться в распознавании </w:t>
            </w:r>
            <w:r w:rsidR="005C4582"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Индийского слона и Африканского</w:t>
            </w:r>
            <w:r w:rsidR="005C45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слона  и </w:t>
            </w: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поработать в парах Проверка  на интерактивной доске.</w:t>
            </w:r>
          </w:p>
          <w:p w:rsidR="00E15DD3" w:rsidRPr="00024AD0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6" w:type="pct"/>
          </w:tcPr>
          <w:p w:rsidR="0017400A" w:rsidRPr="00670A7E" w:rsidRDefault="0017400A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Африке </w:t>
            </w:r>
            <w:r w:rsidR="00E15DD3"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Индии</w:t>
            </w:r>
          </w:p>
          <w:p w:rsidR="00670A7E" w:rsidRDefault="00670A7E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4582" w:rsidRPr="00670A7E" w:rsidRDefault="005C4582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Pr="00670A7E" w:rsidRDefault="005C4582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Вспомют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признаки Саванны. Показывает на доске  и соединяет картинку с названием</w:t>
            </w:r>
          </w:p>
          <w:p w:rsidR="00E15DD3" w:rsidRPr="00670A7E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Pr="00670A7E" w:rsidRDefault="005C4582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Показывает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другой</w:t>
            </w:r>
            <w:r w:rsidR="00E15DD3"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ученик</w:t>
            </w:r>
            <w:proofErr w:type="spellEnd"/>
            <w:r w:rsidR="00E15DD3"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говорит признаки тропиков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соединяет картинку с названием</w:t>
            </w:r>
          </w:p>
          <w:p w:rsidR="00E15DD3" w:rsidRPr="00670A7E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4582" w:rsidRDefault="005C4582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Вспоминают признаки Африканского слона и помещают его в Саванну</w:t>
            </w:r>
          </w:p>
          <w:p w:rsidR="005C4582" w:rsidRDefault="005C4582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4582" w:rsidRDefault="005C4582" w:rsidP="005C458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Вспоминают признаки Индийского слона и помещают его в Тропики</w:t>
            </w:r>
          </w:p>
          <w:p w:rsidR="005C4582" w:rsidRDefault="005C4582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Pr="00670A7E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Работают в парах цветными карандашами.</w:t>
            </w:r>
          </w:p>
        </w:tc>
      </w:tr>
      <w:tr w:rsidR="0017400A" w:rsidRPr="00024AD0" w:rsidTr="00B224F7">
        <w:tc>
          <w:tcPr>
            <w:tcW w:w="1109" w:type="pct"/>
          </w:tcPr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Рефлексия учебной деятельности </w:t>
            </w:r>
          </w:p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ДИДАКТИЧЕСКАЯ ЗАДАЧА – формирование у </w:t>
            </w:r>
            <w:proofErr w:type="gramStart"/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умения анализировать результаты своей учебной деятельности.</w:t>
            </w:r>
          </w:p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75" w:type="pct"/>
          </w:tcPr>
          <w:p w:rsidR="0017400A" w:rsidRPr="00207664" w:rsidRDefault="00E15DD3" w:rsidP="00FD2644">
            <w:p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76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Вспомните ребята, какие задачи мы ставили на уроке?</w:t>
            </w:r>
          </w:p>
          <w:p w:rsidR="00E15DD3" w:rsidRPr="00207664" w:rsidRDefault="00E15DD3" w:rsidP="00FD2644">
            <w:p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Pr="00207664" w:rsidRDefault="00E15DD3" w:rsidP="00FD2644">
            <w:p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Pr="00207664" w:rsidRDefault="00E15DD3" w:rsidP="00FD2644">
            <w:p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Pr="00207664" w:rsidRDefault="00E15DD3" w:rsidP="00FD2644">
            <w:p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Pr="00207664" w:rsidRDefault="00E15DD3" w:rsidP="00FD2644">
            <w:p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Pr="00207664" w:rsidRDefault="00E15DD3" w:rsidP="00FD2644">
            <w:p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76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Достаньте из конвертов листочки</w:t>
            </w:r>
          </w:p>
          <w:p w:rsidR="00E15DD3" w:rsidRPr="00207664" w:rsidRDefault="00E15DD3" w:rsidP="00FD2644">
            <w:p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76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 Кого вы видите? Всё ли хватает?</w:t>
            </w:r>
          </w:p>
          <w:p w:rsidR="00E15DD3" w:rsidRPr="00024AD0" w:rsidRDefault="00E15DD3" w:rsidP="00FD2644">
            <w:p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15DD3" w:rsidRPr="00207664" w:rsidRDefault="00E15DD3" w:rsidP="00FD2644">
            <w:p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="005C45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</w:t>
            </w:r>
            <w:r w:rsidRPr="002076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тобы дорисовать слона нам поможет математика, и знание числового ряда, соедините по порядку числа от 1 до 15.</w:t>
            </w:r>
          </w:p>
          <w:p w:rsidR="00E15DD3" w:rsidRPr="00207664" w:rsidRDefault="00E15DD3" w:rsidP="00FD2644">
            <w:p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Pr="00207664" w:rsidRDefault="00E15DD3" w:rsidP="00FD2644">
            <w:p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Pr="005C4582" w:rsidRDefault="00024AD0" w:rsidP="00FD2644">
            <w:p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5C45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теперь ребята оцените свою работу на уроке:</w:t>
            </w:r>
          </w:p>
          <w:p w:rsidR="00024AD0" w:rsidRPr="00024AD0" w:rsidRDefault="00024AD0" w:rsidP="00FD2644">
            <w:p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24AD0" w:rsidRPr="00024AD0" w:rsidRDefault="00024AD0" w:rsidP="00024AD0">
            <w:pPr>
              <w:pStyle w:val="a5"/>
              <w:numPr>
                <w:ilvl w:val="0"/>
                <w:numId w:val="10"/>
              </w:num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Если вам понравился урок, вы всё поняли, то раскрасьте солнышко в жёлтый цвет и дорисуйте лучики.</w:t>
            </w:r>
          </w:p>
          <w:p w:rsidR="00024AD0" w:rsidRPr="00024AD0" w:rsidRDefault="00024AD0" w:rsidP="00024AD0">
            <w:pPr>
              <w:pStyle w:val="a5"/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24AD0" w:rsidRPr="00024AD0" w:rsidRDefault="00024AD0" w:rsidP="00024AD0">
            <w:pPr>
              <w:pStyle w:val="a5"/>
              <w:numPr>
                <w:ilvl w:val="0"/>
                <w:numId w:val="10"/>
              </w:num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Если что - то не получилось, есть ещё вопросы, раскрасьте синим цветом облачка.</w:t>
            </w:r>
          </w:p>
          <w:p w:rsidR="00024AD0" w:rsidRPr="00024AD0" w:rsidRDefault="00024AD0" w:rsidP="00024AD0">
            <w:pPr>
              <w:pStyle w:val="a5"/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24AD0" w:rsidRPr="00024AD0" w:rsidRDefault="00024AD0" w:rsidP="00FD2644">
            <w:p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24AD0" w:rsidRPr="005C4582" w:rsidRDefault="00024AD0" w:rsidP="00FD2644">
            <w:p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5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</w:t>
            </w:r>
            <w:proofErr w:type="gramStart"/>
            <w:r w:rsidRPr="005C45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90A0D" w:rsidRPr="005C45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proofErr w:type="gramEnd"/>
            <w:r w:rsidR="00690A0D" w:rsidRPr="005C45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покажите гостям.</w:t>
            </w:r>
            <w:r w:rsidR="00BA6DAC" w:rsidRPr="005C45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E15DD3" w:rsidRPr="005C4582" w:rsidRDefault="00E15DD3" w:rsidP="00FD2644">
            <w:p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Pr="00024AD0" w:rsidRDefault="00E15DD3" w:rsidP="00FD2644">
            <w:p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15DD3" w:rsidRPr="00024AD0" w:rsidRDefault="00E15DD3" w:rsidP="00FD2644">
            <w:pPr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6" w:type="pct"/>
          </w:tcPr>
          <w:p w:rsidR="0017400A" w:rsidRPr="00670A7E" w:rsidRDefault="005C4582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Узнать  о жарких районах, </w:t>
            </w:r>
            <w:r w:rsidR="00E15DD3"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где живут слоны, чем они отличаются. Потренироваться в их различии.</w:t>
            </w:r>
          </w:p>
          <w:p w:rsidR="00E15DD3" w:rsidRPr="00670A7E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Pr="00670A7E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Pr="00670A7E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Слон</w:t>
            </w:r>
          </w:p>
          <w:p w:rsidR="00E15DD3" w:rsidRPr="00670A7E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Нет спины и уха</w:t>
            </w:r>
          </w:p>
          <w:p w:rsidR="00E15DD3" w:rsidRPr="00670A7E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5DD3" w:rsidRPr="00670A7E" w:rsidRDefault="00E15DD3" w:rsidP="00FD26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0A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Соединяют числа</w:t>
            </w:r>
          </w:p>
        </w:tc>
      </w:tr>
      <w:tr w:rsidR="0017400A" w:rsidRPr="00024AD0" w:rsidTr="00B224F7">
        <w:tc>
          <w:tcPr>
            <w:tcW w:w="1109" w:type="pct"/>
          </w:tcPr>
          <w:p w:rsidR="0017400A" w:rsidRPr="00024AD0" w:rsidRDefault="0017400A" w:rsidP="00FD2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Этап информации учащихся о домашнем задании, инструктаж по его выполнению.</w:t>
            </w:r>
          </w:p>
          <w:p w:rsidR="0017400A" w:rsidRPr="00024AD0" w:rsidRDefault="0017400A" w:rsidP="00FD2644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ЗАДАЧА – сообщить учащимся о домашнем задании, разъяснить методику его выполнения и подвести итоги урока.</w:t>
            </w:r>
          </w:p>
          <w:p w:rsidR="0017400A" w:rsidRPr="00024AD0" w:rsidRDefault="0017400A" w:rsidP="00024A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75" w:type="pct"/>
          </w:tcPr>
          <w:p w:rsidR="0017400A" w:rsidRDefault="00024AD0" w:rsidP="00FD2644">
            <w:pPr>
              <w:tabs>
                <w:tab w:val="left" w:pos="41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Ребята, дома вы постарайтесь рассказать  родителям о том, что узнали на уроке. Задайте им вопрос, чем отличается Африканский слон от </w:t>
            </w:r>
            <w:proofErr w:type="gramStart"/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Индийского</w:t>
            </w:r>
            <w:proofErr w:type="gramEnd"/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90A0D" w:rsidRPr="00024AD0" w:rsidRDefault="00690A0D" w:rsidP="00FD2644">
            <w:pPr>
              <w:tabs>
                <w:tab w:val="left" w:pos="41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 кого заинтересовала тема слонов или Саван</w:t>
            </w:r>
            <w:r w:rsidR="005C45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 с Тропиками, вы можете обрати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ться к выставке энциклопедий. </w:t>
            </w:r>
          </w:p>
          <w:p w:rsidR="00024AD0" w:rsidRPr="00024AD0" w:rsidRDefault="00024AD0" w:rsidP="00FD2644">
            <w:pPr>
              <w:tabs>
                <w:tab w:val="left" w:pos="41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4AD0" w:rsidRPr="00024AD0" w:rsidRDefault="00024AD0" w:rsidP="00FD2644">
            <w:pPr>
              <w:tabs>
                <w:tab w:val="left" w:pos="41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Наша экспедиция подошла к концу  и  удалась. </w:t>
            </w:r>
          </w:p>
          <w:p w:rsidR="00024AD0" w:rsidRDefault="00024AD0" w:rsidP="00FD2644">
            <w:pPr>
              <w:tabs>
                <w:tab w:val="left" w:pos="41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Всем спасибо за работу на уроке, мне было приятно с вами </w:t>
            </w:r>
            <w:r w:rsidR="00690A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путешествовать. До новых встреч</w:t>
            </w:r>
            <w:r w:rsidRPr="00024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90A0D" w:rsidRDefault="00690A0D" w:rsidP="00FD2644">
            <w:pPr>
              <w:tabs>
                <w:tab w:val="left" w:pos="41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90A0D" w:rsidRDefault="00690A0D" w:rsidP="00690A0D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Окончен урок, и выполнен план.</w:t>
            </w:r>
          </w:p>
          <w:p w:rsidR="00690A0D" w:rsidRDefault="00690A0D" w:rsidP="00690A0D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Спасибо, ребята, огромное вам.</w:t>
            </w:r>
          </w:p>
          <w:p w:rsidR="00690A0D" w:rsidRDefault="00690A0D" w:rsidP="00690A0D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За то, что упорно и дружно трудились,</w:t>
            </w:r>
          </w:p>
          <w:p w:rsidR="00690A0D" w:rsidRDefault="00690A0D" w:rsidP="00690A0D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И знания точно уж вам пригодились</w:t>
            </w:r>
          </w:p>
          <w:p w:rsidR="00690A0D" w:rsidRPr="00024AD0" w:rsidRDefault="00690A0D" w:rsidP="00FD2644">
            <w:pPr>
              <w:tabs>
                <w:tab w:val="left" w:pos="419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6" w:type="pct"/>
          </w:tcPr>
          <w:p w:rsidR="0017400A" w:rsidRPr="00024AD0" w:rsidRDefault="0017400A" w:rsidP="00FD264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C35FEB" w:rsidRPr="00024AD0" w:rsidRDefault="00C35FEB" w:rsidP="00F93DC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35FEB" w:rsidRPr="00024AD0" w:rsidSect="00F93D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EBC167FD-15F0-4BB9-B9BE-270B74649248}"/>
    <w:embedBold r:id="rId2" w:fontKey="{915D29C8-9C51-4153-8265-CE4A4770DD04}"/>
    <w:embedItalic r:id="rId3" w:fontKey="{F0DFA997-E8FE-4BF8-BDF9-2CAF3256EA7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0D90C18-CAFB-4D88-A93F-57FC36A6280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9634B"/>
    <w:multiLevelType w:val="hybridMultilevel"/>
    <w:tmpl w:val="ED50A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FB036E"/>
    <w:multiLevelType w:val="hybridMultilevel"/>
    <w:tmpl w:val="5784E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57EC9"/>
    <w:multiLevelType w:val="hybridMultilevel"/>
    <w:tmpl w:val="71B6EEE6"/>
    <w:lvl w:ilvl="0" w:tplc="B5EA5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62BCEA">
      <w:start w:val="249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2C1648">
      <w:start w:val="249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9C5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2A8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F03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CC9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0617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E6D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A344DF9"/>
    <w:multiLevelType w:val="hybridMultilevel"/>
    <w:tmpl w:val="42F87D06"/>
    <w:lvl w:ilvl="0" w:tplc="D54077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68277A">
      <w:start w:val="249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6E789A">
      <w:start w:val="249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B04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089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125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366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366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9C6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A8C01EF"/>
    <w:multiLevelType w:val="hybridMultilevel"/>
    <w:tmpl w:val="DD327C74"/>
    <w:lvl w:ilvl="0" w:tplc="12B4F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8619AC">
      <w:start w:val="249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58F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505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C0F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CE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68F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40C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E4D3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5E07F9A"/>
    <w:multiLevelType w:val="hybridMultilevel"/>
    <w:tmpl w:val="F8F0D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B744C5"/>
    <w:multiLevelType w:val="hybridMultilevel"/>
    <w:tmpl w:val="B5D4255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F9E3416"/>
    <w:multiLevelType w:val="multilevel"/>
    <w:tmpl w:val="FBD0E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B36327"/>
    <w:multiLevelType w:val="hybridMultilevel"/>
    <w:tmpl w:val="22405E30"/>
    <w:lvl w:ilvl="0" w:tplc="E138D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3C5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5AF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2018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6AD0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F8C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607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34C8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363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89E44BC"/>
    <w:multiLevelType w:val="hybridMultilevel"/>
    <w:tmpl w:val="640EE2E4"/>
    <w:lvl w:ilvl="0" w:tplc="C39A7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C62730">
      <w:start w:val="249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6E76FE">
      <w:start w:val="249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3A8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4CB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069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98F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4E9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142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9"/>
  </w:num>
  <w:num w:numId="5">
    <w:abstractNumId w:val="2"/>
  </w:num>
  <w:num w:numId="6">
    <w:abstractNumId w:val="4"/>
  </w:num>
  <w:num w:numId="7">
    <w:abstractNumId w:val="5"/>
  </w:num>
  <w:num w:numId="8">
    <w:abstractNumId w:val="1"/>
  </w:num>
  <w:num w:numId="9">
    <w:abstractNumId w:val="7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3DC8"/>
    <w:rsid w:val="00024AD0"/>
    <w:rsid w:val="0003333B"/>
    <w:rsid w:val="00057F58"/>
    <w:rsid w:val="000E6231"/>
    <w:rsid w:val="00106BE7"/>
    <w:rsid w:val="0017400A"/>
    <w:rsid w:val="001F778C"/>
    <w:rsid w:val="00201F88"/>
    <w:rsid w:val="00207664"/>
    <w:rsid w:val="00316746"/>
    <w:rsid w:val="00492FB9"/>
    <w:rsid w:val="005A4444"/>
    <w:rsid w:val="005C4582"/>
    <w:rsid w:val="005F160B"/>
    <w:rsid w:val="00670A7E"/>
    <w:rsid w:val="006713C7"/>
    <w:rsid w:val="00690A0D"/>
    <w:rsid w:val="00693201"/>
    <w:rsid w:val="006C74A0"/>
    <w:rsid w:val="00880C5D"/>
    <w:rsid w:val="008C6DAF"/>
    <w:rsid w:val="00902CEA"/>
    <w:rsid w:val="00925A24"/>
    <w:rsid w:val="00992B4A"/>
    <w:rsid w:val="00B224F7"/>
    <w:rsid w:val="00BA6DAC"/>
    <w:rsid w:val="00BC2EB1"/>
    <w:rsid w:val="00C03608"/>
    <w:rsid w:val="00C078F1"/>
    <w:rsid w:val="00C13E54"/>
    <w:rsid w:val="00C31DC2"/>
    <w:rsid w:val="00C35FEB"/>
    <w:rsid w:val="00C85AAE"/>
    <w:rsid w:val="00D73323"/>
    <w:rsid w:val="00D91777"/>
    <w:rsid w:val="00DD1DDD"/>
    <w:rsid w:val="00E15DD3"/>
    <w:rsid w:val="00ED2EBF"/>
    <w:rsid w:val="00EE1AFF"/>
    <w:rsid w:val="00F93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DC8"/>
    <w:pPr>
      <w:spacing w:after="160" w:line="259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31DC2"/>
    <w:rPr>
      <w:i/>
      <w:iCs/>
    </w:rPr>
  </w:style>
  <w:style w:type="paragraph" w:styleId="a4">
    <w:name w:val="No Spacing"/>
    <w:uiPriority w:val="1"/>
    <w:qFormat/>
    <w:rsid w:val="00C31DC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93DC8"/>
    <w:pPr>
      <w:ind w:left="720"/>
    </w:pPr>
  </w:style>
  <w:style w:type="paragraph" w:styleId="a6">
    <w:name w:val="Normal (Web)"/>
    <w:basedOn w:val="a"/>
    <w:uiPriority w:val="99"/>
    <w:semiHidden/>
    <w:unhideWhenUsed/>
    <w:rsid w:val="00316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16746"/>
    <w:rPr>
      <w:b/>
      <w:bCs/>
    </w:rPr>
  </w:style>
  <w:style w:type="table" w:styleId="a8">
    <w:name w:val="Table Grid"/>
    <w:basedOn w:val="a1"/>
    <w:uiPriority w:val="59"/>
    <w:rsid w:val="00201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DD1DD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8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C4F01C-384B-4A66-A1F2-02C7A5EA4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11</Pages>
  <Words>2462</Words>
  <Characters>14038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</cp:lastModifiedBy>
  <cp:revision>12</cp:revision>
  <cp:lastPrinted>2019-02-27T15:18:00Z</cp:lastPrinted>
  <dcterms:created xsi:type="dcterms:W3CDTF">2019-02-17T05:33:00Z</dcterms:created>
  <dcterms:modified xsi:type="dcterms:W3CDTF">2019-03-03T13:22:00Z</dcterms:modified>
</cp:coreProperties>
</file>