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06B" w:rsidRPr="0090506B" w:rsidRDefault="0090506B" w:rsidP="0090506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506B">
        <w:rPr>
          <w:rFonts w:ascii="Times New Roman" w:eastAsia="Times New Roman" w:hAnsi="Times New Roman" w:cs="Times New Roman"/>
          <w:color w:val="494949"/>
          <w:sz w:val="24"/>
          <w:szCs w:val="24"/>
        </w:rPr>
        <w:t>Муниципальное автономное дошкольное образовательное учреждение</w:t>
      </w:r>
    </w:p>
    <w:p w:rsidR="0090506B" w:rsidRPr="0090506B" w:rsidRDefault="0090506B" w:rsidP="0090506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506B">
        <w:rPr>
          <w:rFonts w:ascii="Times New Roman" w:eastAsia="Times New Roman" w:hAnsi="Times New Roman" w:cs="Times New Roman"/>
          <w:color w:val="494949"/>
          <w:sz w:val="24"/>
          <w:szCs w:val="24"/>
        </w:rPr>
        <w:t>Пушкинского муниципального района</w:t>
      </w:r>
    </w:p>
    <w:p w:rsidR="0090506B" w:rsidRDefault="0090506B" w:rsidP="0090506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494949"/>
          <w:sz w:val="24"/>
          <w:szCs w:val="24"/>
        </w:rPr>
      </w:pPr>
      <w:r w:rsidRPr="0090506B">
        <w:rPr>
          <w:rFonts w:ascii="Times New Roman" w:eastAsia="Times New Roman" w:hAnsi="Times New Roman" w:cs="Times New Roman"/>
          <w:color w:val="494949"/>
          <w:sz w:val="24"/>
          <w:szCs w:val="24"/>
        </w:rPr>
        <w:t>детский сад №18 «Росинка»</w:t>
      </w:r>
    </w:p>
    <w:p w:rsidR="0090506B" w:rsidRDefault="0090506B" w:rsidP="0090506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494949"/>
          <w:sz w:val="24"/>
          <w:szCs w:val="24"/>
        </w:rPr>
      </w:pPr>
    </w:p>
    <w:p w:rsidR="0090506B" w:rsidRDefault="0090506B" w:rsidP="0090506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494949"/>
          <w:sz w:val="24"/>
          <w:szCs w:val="24"/>
        </w:rPr>
      </w:pPr>
    </w:p>
    <w:p w:rsidR="0090506B" w:rsidRDefault="0090506B" w:rsidP="0090506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494949"/>
          <w:sz w:val="24"/>
          <w:szCs w:val="24"/>
        </w:rPr>
      </w:pPr>
    </w:p>
    <w:p w:rsidR="0090506B" w:rsidRDefault="0090506B" w:rsidP="0090506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494949"/>
          <w:sz w:val="24"/>
          <w:szCs w:val="24"/>
        </w:rPr>
      </w:pPr>
    </w:p>
    <w:p w:rsidR="0090506B" w:rsidRDefault="0090506B" w:rsidP="0090506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494949"/>
          <w:sz w:val="24"/>
          <w:szCs w:val="24"/>
        </w:rPr>
      </w:pPr>
    </w:p>
    <w:p w:rsidR="0090506B" w:rsidRDefault="0090506B" w:rsidP="0090506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494949"/>
          <w:sz w:val="24"/>
          <w:szCs w:val="24"/>
        </w:rPr>
      </w:pPr>
    </w:p>
    <w:p w:rsidR="0090506B" w:rsidRDefault="0090506B" w:rsidP="0090506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494949"/>
          <w:sz w:val="24"/>
          <w:szCs w:val="24"/>
        </w:rPr>
      </w:pPr>
    </w:p>
    <w:p w:rsidR="0090506B" w:rsidRDefault="0090506B" w:rsidP="0090506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494949"/>
          <w:sz w:val="24"/>
          <w:szCs w:val="24"/>
        </w:rPr>
      </w:pPr>
    </w:p>
    <w:p w:rsidR="0090506B" w:rsidRDefault="0090506B" w:rsidP="0090506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494949"/>
          <w:sz w:val="24"/>
          <w:szCs w:val="24"/>
        </w:rPr>
      </w:pPr>
    </w:p>
    <w:p w:rsidR="0090506B" w:rsidRDefault="0090506B" w:rsidP="0090506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494949"/>
          <w:sz w:val="24"/>
          <w:szCs w:val="24"/>
        </w:rPr>
      </w:pPr>
    </w:p>
    <w:p w:rsidR="0090506B" w:rsidRDefault="0090506B" w:rsidP="0090506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494949"/>
          <w:sz w:val="24"/>
          <w:szCs w:val="24"/>
        </w:rPr>
      </w:pPr>
    </w:p>
    <w:p w:rsidR="0090506B" w:rsidRDefault="0090506B" w:rsidP="0090506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494949"/>
          <w:sz w:val="24"/>
          <w:szCs w:val="24"/>
        </w:rPr>
      </w:pPr>
    </w:p>
    <w:p w:rsidR="0090506B" w:rsidRDefault="0090506B" w:rsidP="0090506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494949"/>
          <w:sz w:val="24"/>
          <w:szCs w:val="24"/>
        </w:rPr>
      </w:pPr>
    </w:p>
    <w:p w:rsidR="0090506B" w:rsidRDefault="0090506B" w:rsidP="0090506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494949"/>
          <w:sz w:val="24"/>
          <w:szCs w:val="24"/>
        </w:rPr>
      </w:pPr>
    </w:p>
    <w:p w:rsidR="0090506B" w:rsidRDefault="0090506B" w:rsidP="0090506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494949"/>
          <w:sz w:val="24"/>
          <w:szCs w:val="24"/>
        </w:rPr>
      </w:pPr>
    </w:p>
    <w:p w:rsidR="0090506B" w:rsidRDefault="0090506B" w:rsidP="0090506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494949"/>
          <w:sz w:val="24"/>
          <w:szCs w:val="24"/>
        </w:rPr>
      </w:pPr>
    </w:p>
    <w:p w:rsidR="0090506B" w:rsidRDefault="0090506B" w:rsidP="0090506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494949"/>
          <w:sz w:val="24"/>
          <w:szCs w:val="24"/>
        </w:rPr>
      </w:pPr>
    </w:p>
    <w:p w:rsidR="0090506B" w:rsidRPr="0090506B" w:rsidRDefault="0090506B" w:rsidP="0090506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06B" w:rsidRDefault="0090506B" w:rsidP="0090506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443BF7"/>
          <w:sz w:val="36"/>
          <w:szCs w:val="36"/>
        </w:rPr>
      </w:pPr>
      <w:r w:rsidRPr="0090506B">
        <w:rPr>
          <w:rFonts w:ascii="Times New Roman" w:eastAsia="Times New Roman" w:hAnsi="Times New Roman" w:cs="Times New Roman"/>
          <w:color w:val="443BF7"/>
          <w:sz w:val="36"/>
          <w:szCs w:val="36"/>
        </w:rPr>
        <w:t xml:space="preserve">Конспект </w:t>
      </w:r>
      <w:r w:rsidR="00E873C5">
        <w:rPr>
          <w:rFonts w:ascii="Times New Roman" w:eastAsia="Times New Roman" w:hAnsi="Times New Roman" w:cs="Times New Roman"/>
          <w:color w:val="443BF7"/>
          <w:sz w:val="36"/>
          <w:szCs w:val="36"/>
        </w:rPr>
        <w:t>НОД</w:t>
      </w:r>
      <w:r>
        <w:rPr>
          <w:rFonts w:ascii="Times New Roman" w:eastAsia="Times New Roman" w:hAnsi="Times New Roman" w:cs="Times New Roman"/>
          <w:color w:val="443BF7"/>
          <w:sz w:val="36"/>
          <w:szCs w:val="36"/>
        </w:rPr>
        <w:t xml:space="preserve"> </w:t>
      </w:r>
    </w:p>
    <w:p w:rsidR="009A01B8" w:rsidRPr="0090506B" w:rsidRDefault="009A01B8" w:rsidP="0090506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443BF7"/>
          <w:sz w:val="36"/>
          <w:szCs w:val="36"/>
        </w:rPr>
      </w:pPr>
      <w:r>
        <w:rPr>
          <w:rFonts w:ascii="Times New Roman" w:eastAsia="Times New Roman" w:hAnsi="Times New Roman" w:cs="Times New Roman"/>
          <w:color w:val="443BF7"/>
          <w:sz w:val="36"/>
          <w:szCs w:val="36"/>
        </w:rPr>
        <w:t xml:space="preserve">по развитию речи </w:t>
      </w:r>
      <w:r w:rsidRPr="0090506B">
        <w:rPr>
          <w:rFonts w:ascii="Times New Roman" w:eastAsia="Times New Roman" w:hAnsi="Times New Roman" w:cs="Times New Roman"/>
          <w:color w:val="443BF7"/>
          <w:sz w:val="36"/>
          <w:szCs w:val="36"/>
        </w:rPr>
        <w:t>в старшей группе</w:t>
      </w:r>
    </w:p>
    <w:p w:rsidR="0090506B" w:rsidRDefault="005C1833" w:rsidP="0090506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443BF7"/>
          <w:sz w:val="36"/>
          <w:szCs w:val="36"/>
        </w:rPr>
      </w:pPr>
      <w:r>
        <w:rPr>
          <w:rFonts w:ascii="Times New Roman" w:eastAsia="Times New Roman" w:hAnsi="Times New Roman" w:cs="Times New Roman"/>
          <w:color w:val="443BF7"/>
          <w:sz w:val="36"/>
          <w:szCs w:val="36"/>
        </w:rPr>
        <w:t xml:space="preserve">Тема: </w:t>
      </w:r>
      <w:r w:rsidR="0090506B" w:rsidRPr="0090506B">
        <w:rPr>
          <w:rFonts w:ascii="Times New Roman" w:eastAsia="Times New Roman" w:hAnsi="Times New Roman" w:cs="Times New Roman"/>
          <w:color w:val="443BF7"/>
          <w:sz w:val="36"/>
          <w:szCs w:val="36"/>
        </w:rPr>
        <w:t>«Путешествие в страну сказок»</w:t>
      </w:r>
    </w:p>
    <w:p w:rsidR="005C1833" w:rsidRPr="0090506B" w:rsidRDefault="005C1833" w:rsidP="0090506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443BF7"/>
          <w:sz w:val="36"/>
          <w:szCs w:val="36"/>
        </w:rPr>
      </w:pPr>
    </w:p>
    <w:p w:rsidR="0090506B" w:rsidRDefault="0090506B" w:rsidP="0090506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0506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Воспитатель высшей квалификационной категории</w:t>
      </w:r>
    </w:p>
    <w:p w:rsidR="0090506B" w:rsidRPr="0090506B" w:rsidRDefault="0090506B" w:rsidP="0090506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Миргородская Елена Юрьевна</w:t>
      </w:r>
    </w:p>
    <w:p w:rsidR="0090506B" w:rsidRDefault="0090506B" w:rsidP="0090506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443BF7"/>
          <w:sz w:val="36"/>
          <w:szCs w:val="36"/>
        </w:rPr>
      </w:pPr>
    </w:p>
    <w:p w:rsidR="0090506B" w:rsidRDefault="0090506B" w:rsidP="0090506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443BF7"/>
          <w:sz w:val="36"/>
          <w:szCs w:val="36"/>
        </w:rPr>
      </w:pPr>
    </w:p>
    <w:p w:rsidR="0090506B" w:rsidRDefault="0090506B" w:rsidP="0090506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443BF7"/>
          <w:sz w:val="36"/>
          <w:szCs w:val="36"/>
        </w:rPr>
      </w:pPr>
    </w:p>
    <w:p w:rsidR="0090506B" w:rsidRDefault="0090506B" w:rsidP="0090506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443BF7"/>
          <w:sz w:val="36"/>
          <w:szCs w:val="36"/>
        </w:rPr>
      </w:pPr>
    </w:p>
    <w:p w:rsidR="0090506B" w:rsidRDefault="0090506B" w:rsidP="0090506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443BF7"/>
          <w:sz w:val="36"/>
          <w:szCs w:val="36"/>
        </w:rPr>
      </w:pPr>
    </w:p>
    <w:p w:rsidR="0090506B" w:rsidRDefault="0090506B" w:rsidP="0090506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443BF7"/>
          <w:sz w:val="36"/>
          <w:szCs w:val="36"/>
        </w:rPr>
      </w:pPr>
    </w:p>
    <w:p w:rsidR="0090506B" w:rsidRDefault="0090506B" w:rsidP="0090506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443BF7"/>
          <w:sz w:val="36"/>
          <w:szCs w:val="36"/>
        </w:rPr>
      </w:pPr>
    </w:p>
    <w:p w:rsidR="0090506B" w:rsidRDefault="0090506B" w:rsidP="0090506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443BF7"/>
          <w:sz w:val="36"/>
          <w:szCs w:val="36"/>
        </w:rPr>
      </w:pPr>
    </w:p>
    <w:p w:rsidR="0090506B" w:rsidRPr="0090506B" w:rsidRDefault="0090506B" w:rsidP="0090506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443BF7"/>
          <w:sz w:val="36"/>
          <w:szCs w:val="36"/>
        </w:rPr>
      </w:pPr>
    </w:p>
    <w:p w:rsidR="0090506B" w:rsidRDefault="0090506B" w:rsidP="0090506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</w:rPr>
      </w:pPr>
    </w:p>
    <w:p w:rsidR="0090506B" w:rsidRDefault="0090506B" w:rsidP="009050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0506B" w:rsidRDefault="0090506B" w:rsidP="009050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0506B" w:rsidRDefault="0090506B" w:rsidP="009050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0506B" w:rsidRDefault="0090506B" w:rsidP="009050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0506B" w:rsidRDefault="0090506B" w:rsidP="009050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0506B" w:rsidRDefault="0090506B" w:rsidP="009050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0506B" w:rsidRDefault="0090506B" w:rsidP="0090506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</w:rPr>
        <w:t>.П</w:t>
      </w:r>
      <w:proofErr w:type="gramEnd"/>
      <w:r>
        <w:rPr>
          <w:rFonts w:ascii="Times New Roman" w:eastAsia="Times New Roman" w:hAnsi="Times New Roman" w:cs="Times New Roman"/>
          <w:color w:val="000000"/>
        </w:rPr>
        <w:t>ушкино</w:t>
      </w:r>
      <w:proofErr w:type="spellEnd"/>
    </w:p>
    <w:p w:rsidR="0090506B" w:rsidRDefault="0090506B" w:rsidP="0090506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443BF7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</w:rPr>
        <w:t>Московская область</w:t>
      </w:r>
    </w:p>
    <w:p w:rsidR="009A01B8" w:rsidRDefault="009A01B8" w:rsidP="009A01B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43BF7"/>
          <w:sz w:val="28"/>
          <w:szCs w:val="28"/>
        </w:rPr>
      </w:pPr>
    </w:p>
    <w:p w:rsidR="00FC17AE" w:rsidRPr="0090506B" w:rsidRDefault="005C1833" w:rsidP="009A01B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443BF7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443BF7"/>
          <w:sz w:val="28"/>
          <w:szCs w:val="28"/>
        </w:rPr>
        <w:lastRenderedPageBreak/>
        <w:t>НОД</w:t>
      </w:r>
      <w:bookmarkStart w:id="0" w:name="_GoBack"/>
      <w:bookmarkEnd w:id="0"/>
    </w:p>
    <w:p w:rsidR="00FC17AE" w:rsidRPr="0090506B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443BF7"/>
          <w:sz w:val="28"/>
          <w:szCs w:val="28"/>
        </w:rPr>
      </w:pPr>
      <w:r w:rsidRPr="0090506B">
        <w:rPr>
          <w:rFonts w:ascii="Times New Roman" w:eastAsia="Times New Roman" w:hAnsi="Times New Roman" w:cs="Times New Roman"/>
          <w:b/>
          <w:bCs/>
          <w:color w:val="443BF7"/>
          <w:sz w:val="28"/>
          <w:szCs w:val="28"/>
        </w:rPr>
        <w:t>Тема: «Путешествие в страну сказок»</w:t>
      </w:r>
    </w:p>
    <w:p w:rsidR="00FC17AE" w:rsidRPr="0090506B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</w:rPr>
      </w:pP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Программное содержание: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Развивать диалогическую речь детей, интонационную выразительность речи. Развивать у детей творческое воображение, учить вживаться в художественный образ, побуждать к выразительности в этюдах </w:t>
      </w:r>
      <w:r w:rsidRPr="00FC17A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(пантомимика), </w:t>
      </w: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развивать навыки импровизации, учить вступать во взаимодействие с партнёром, в подгруппах. Воспитывать доброту, желание оказывать помощь.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Материал: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Кукла би-ба-</w:t>
      </w:r>
      <w:proofErr w:type="spellStart"/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</w:t>
      </w:r>
      <w:proofErr w:type="spellEnd"/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— Баба Яга, иллюстрации к сказкам </w:t>
      </w:r>
      <w:r w:rsidRPr="00FC17A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(правильные и неправильные)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Предварительная работа: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Чтение русских народных сказок, рассматривание иллюстраций, театрализованные игры по сказкам: «Гуси — лебеди», «Колобок», «Заюшкина избушка»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Ход образовательной деятельности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Воспитатель: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Придумано кем-то, просто и мудро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встрече здороваться «Доброе утро»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Доброе утро солнцу и птицам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Доброе утро — улыбчивым лицам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Подарите свою улыбку соседу слева, а затем соседу справа, улыбнитесь мне, а я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вам. Вы любите сказки? Я вам покажу иллюстрации к сказкам. Хотите посмотреть?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52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Pr="0098652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дети рассматривают иллюстрации и видят, что герои из сказок перепутаны)</w:t>
      </w: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Воспитатель: </w:t>
      </w: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Ничего не могу понять! Что произошло? Вы ничего не замечаете?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Дети: </w:t>
      </w: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Герои сказок перепутались!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Воспитатель: </w:t>
      </w: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Как вы думаете, что нужно сделать? </w:t>
      </w:r>
      <w:r w:rsidRPr="00FC17A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(Выслушиваю ответы детей).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Ребята нам надо попасть в страну </w:t>
      </w:r>
      <w:proofErr w:type="gramStart"/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сказок</w:t>
      </w:r>
      <w:proofErr w:type="gramEnd"/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навести там порядок, а то дети начнут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читать, и ничего не поймут. Вы хотите попасть в страну сказок?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Дети: </w:t>
      </w: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Да, хотим!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Воспитатель: </w:t>
      </w: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Тогда приготовьтесь и повторяйте за мной...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Два раза хлопни,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Три раза топни,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Вокруг себя обернись,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в сказочной стране очутись!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</w:t>
      </w:r>
      <w:r w:rsidRPr="00FC17A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Вдруг появляется Баба Яга)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Баба </w:t>
      </w:r>
      <w:r w:rsidRPr="00FC17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Яга: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 живу в лесной избушке,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Вам расставила ловушки,</w:t>
      </w:r>
    </w:p>
    <w:p w:rsidR="0084738C" w:rsidRPr="00FC17AE" w:rsidRDefault="00FC17AE" w:rsidP="00FC17AE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страну сказок не пройдёте,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 в ловушки попадёте.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ступе я всегда летаю,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 не добрая — я злая!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Воспитатель: </w:t>
      </w: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Кто это? Догадались?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Дети: </w:t>
      </w: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Баба Яга!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Баба Яга: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Я вам </w:t>
      </w:r>
      <w:proofErr w:type="gramStart"/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пакость</w:t>
      </w:r>
      <w:proofErr w:type="gramEnd"/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покажу!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Перепутала все сказки,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Чтоб не знали дети ласки!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Что </w:t>
      </w: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же нам делать? Ребята, давайте попросим Бабу-Ягу вернуть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сказки на свои места </w:t>
      </w:r>
      <w:r w:rsidRPr="00FC17A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(дети обращаются с просьбой к Бабе-Яге)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Баба Яга:</w:t>
      </w: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хорошо, я всё верну, если мои задания выполните.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Воспитатель: </w:t>
      </w: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Ну что ребята мы готовы? </w:t>
      </w:r>
      <w:r w:rsidRPr="00FC17A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(ответы детей)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Баба-Яга: </w:t>
      </w: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Вот вам первое задание.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сусека</w:t>
      </w: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 он </w:t>
      </w:r>
      <w:proofErr w:type="spellStart"/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скребён</w:t>
      </w:r>
      <w:proofErr w:type="spellEnd"/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сметане он мешен,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окошке он </w:t>
      </w:r>
      <w:proofErr w:type="spellStart"/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стужон</w:t>
      </w:r>
      <w:proofErr w:type="spellEnd"/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Круглый бок, румяный бок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Кто </w:t>
      </w: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же это...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Дети: </w:t>
      </w: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Колобок!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Воспитатель: </w:t>
      </w: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 помните песенку колобка? Мы поможем героям этой сказки,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если пропоём эту песенку по определённым правилам. Надо разделиться вам на две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команды. Каждой команде я дам колобка </w:t>
      </w:r>
      <w:r w:rsidRPr="0098652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(пиктограмма)</w:t>
      </w: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Вам надо узнать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настроение колобка и спеть его песенку этим настроением. А другие команды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должны отгадать ваше настроение.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Баба Яга: </w:t>
      </w: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Второе задание.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Прыгает, скачет,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Горько плачет.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Собака не помогла,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Медведь не помог,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Один петушок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Горю помог.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Какая это сказка?</w:t>
      </w:r>
    </w:p>
    <w:p w:rsidR="00FC17AE" w:rsidRDefault="00FC17AE" w:rsidP="00986522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Воспитатель: </w:t>
      </w: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Узнали сказку? Давайте поиграем в неё. </w:t>
      </w:r>
    </w:p>
    <w:p w:rsidR="00FC17AE" w:rsidRPr="00986522" w:rsidRDefault="00FC17AE" w:rsidP="0098652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6522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>Этюды на выражение эмоций и движений</w:t>
      </w:r>
    </w:p>
    <w:p w:rsidR="00FC17AE" w:rsidRPr="00FC17AE" w:rsidRDefault="00FC17AE" w:rsidP="009050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«Лиса осталась без крова»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Представим себе, что каждый из вас станет той самой лисой из сказки. Как вы</w:t>
      </w:r>
    </w:p>
    <w:p w:rsidR="00FC17AE" w:rsidRPr="00986522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думаете, когда у лисы растаял дом, какое у неё было настроение? </w:t>
      </w:r>
      <w:r w:rsidR="0098652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</w:t>
      </w:r>
      <w:r w:rsidRPr="00FC17A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Дети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C17A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показывают с помощью пантомимики жалобн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ое выражение лица, позы, жестов</w:t>
      </w:r>
      <w:r w:rsidRPr="00FC17A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="0098652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)</w:t>
      </w:r>
    </w:p>
    <w:p w:rsidR="00FC17AE" w:rsidRPr="00FC17AE" w:rsidRDefault="00FC17AE" w:rsidP="009050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«Лиса прогоняет зайца»</w:t>
      </w:r>
    </w:p>
    <w:p w:rsidR="00FC17AE" w:rsidRPr="00986522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Когда лиса прогоняла зай</w:t>
      </w:r>
      <w:r w:rsidR="009865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ца, какое у неё было настроение? </w:t>
      </w:r>
      <w:r w:rsidR="00986522" w:rsidRPr="0098652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</w:t>
      </w:r>
      <w:r w:rsidRPr="00FC17A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Дети</w:t>
      </w:r>
      <w:r w:rsidR="0098652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FC17A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принимаю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т </w:t>
      </w:r>
      <w:r w:rsidRPr="00FC17A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сердитое выражение лица, грозно потрясаю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т кулачками, притопывают ногой.</w:t>
      </w:r>
      <w:r w:rsidR="0098652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)</w:t>
      </w:r>
    </w:p>
    <w:p w:rsidR="00FC17AE" w:rsidRPr="00FC17AE" w:rsidRDefault="00FC17AE" w:rsidP="009050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«Заяц с собакой идут к лисе»</w:t>
      </w:r>
    </w:p>
    <w:p w:rsidR="00FC17AE" w:rsidRPr="00FC17AE" w:rsidRDefault="00FC17AE" w:rsidP="00FC17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Идет зайка по лесу и плачет. А навстречу ему собаки. Узнали они про горе зайца и</w:t>
      </w:r>
    </w:p>
    <w:p w:rsidR="00986522" w:rsidRPr="00986522" w:rsidRDefault="00FC17AE" w:rsidP="00986522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17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решили выгнать лису. Покажите, какое у них было настроение.</w:t>
      </w:r>
      <w:r w:rsidR="009865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6522" w:rsidRPr="0098652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(У</w:t>
      </w:r>
      <w:r w:rsidR="009865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6522" w:rsidRPr="0098652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детей решите</w:t>
      </w:r>
      <w:r w:rsidR="0098652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льное выражение лица</w:t>
      </w:r>
      <w:r w:rsidR="009050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 м</w:t>
      </w:r>
      <w:r w:rsidR="0098652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аршируют</w:t>
      </w:r>
      <w:r w:rsidR="00986522" w:rsidRPr="0098652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="0098652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)</w:t>
      </w:r>
      <w:r w:rsidR="00986522" w:rsidRPr="0098652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:rsidR="00986522" w:rsidRPr="00986522" w:rsidRDefault="00986522" w:rsidP="009865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5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 слова лисы пугают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65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зайца и собак, и настроение меняется. Как изменилось настроение у собак и зайца,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65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когда лиса испугала их? </w:t>
      </w:r>
      <w:r w:rsidRPr="0098652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(Дети показывают)</w:t>
      </w:r>
    </w:p>
    <w:p w:rsidR="00986522" w:rsidRPr="00986522" w:rsidRDefault="00986522" w:rsidP="009050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5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«Заяц с медведем идут к лисе»</w:t>
      </w:r>
    </w:p>
    <w:p w:rsidR="00986522" w:rsidRPr="00986522" w:rsidRDefault="00986522" w:rsidP="009865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5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каким настроением пошёл медведь прогонять лису? А заяц? Что изменилось</w:t>
      </w:r>
    </w:p>
    <w:p w:rsidR="00986522" w:rsidRPr="00986522" w:rsidRDefault="00986522" w:rsidP="009865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9865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после слов лисы? </w:t>
      </w:r>
      <w:r w:rsidRPr="0098652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Д</w:t>
      </w:r>
      <w:r w:rsidRPr="0098652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ети имитируют походку зайца и рассерженного медведя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 п</w:t>
      </w:r>
      <w:r w:rsidRPr="0098652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отом выражение лица у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детей меняется после слов лисы.)</w:t>
      </w:r>
    </w:p>
    <w:p w:rsidR="00986522" w:rsidRPr="00986522" w:rsidRDefault="00986522" w:rsidP="009050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5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«Петушок и заяц выгоняют лису»</w:t>
      </w:r>
    </w:p>
    <w:p w:rsidR="00986522" w:rsidRPr="00986522" w:rsidRDefault="00986522" w:rsidP="009865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5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Каким был петушок? Заяц? Лиса?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65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</w:t>
      </w:r>
      <w:r w:rsidRPr="0098652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Дети подражают героям, показывая решительность петушка, неуверенного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652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зайца, хитрую лису).</w:t>
      </w:r>
    </w:p>
    <w:p w:rsidR="00986522" w:rsidRPr="00986522" w:rsidRDefault="00986522" w:rsidP="009050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5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Баба Яга: </w:t>
      </w:r>
      <w:r w:rsidRPr="009865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Вот последняя загадка:</w:t>
      </w:r>
    </w:p>
    <w:p w:rsidR="00986522" w:rsidRPr="00986522" w:rsidRDefault="00986522" w:rsidP="009865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5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какой сказке умели говорить Печка, Яблонька и Речка? </w:t>
      </w:r>
      <w:r w:rsidRPr="0098652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(Ответы детей)</w:t>
      </w:r>
    </w:p>
    <w:p w:rsidR="00986522" w:rsidRPr="00986522" w:rsidRDefault="00986522" w:rsidP="009050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5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Воспитатель: </w:t>
      </w:r>
      <w:r w:rsidRPr="009865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Давайте вспомним, как Алёнушка разговаривала с Печкой,</w:t>
      </w:r>
    </w:p>
    <w:p w:rsidR="00986522" w:rsidRPr="00986522" w:rsidRDefault="00986522" w:rsidP="009865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5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Яблонькой и Речкой. Найдите себе пару и договоритесь, кто будет каким</w:t>
      </w:r>
    </w:p>
    <w:p w:rsidR="00986522" w:rsidRPr="00986522" w:rsidRDefault="00986522" w:rsidP="009865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5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персонажем. </w:t>
      </w:r>
      <w:r w:rsidRPr="0098652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(Разыгрывание диалогов, потом меняются ролями).</w:t>
      </w:r>
    </w:p>
    <w:p w:rsidR="00986522" w:rsidRPr="00986522" w:rsidRDefault="00986522" w:rsidP="009050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5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Баба Яга: </w:t>
      </w:r>
      <w:r w:rsidRPr="009865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Ну вот, вы справились со всеми моими заданиями, придётся мне всё</w:t>
      </w:r>
    </w:p>
    <w:p w:rsidR="00986522" w:rsidRPr="00986522" w:rsidRDefault="00986522" w:rsidP="009865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5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вернуть на место.</w:t>
      </w:r>
    </w:p>
    <w:p w:rsidR="00986522" w:rsidRPr="00986522" w:rsidRDefault="00986522" w:rsidP="009865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5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Воспитатель: </w:t>
      </w:r>
      <w:r w:rsidRPr="009865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Посмотрите - все герои сказок в своих сказках! Мы всё вернули </w:t>
      </w:r>
      <w:proofErr w:type="gramStart"/>
      <w:r w:rsidRPr="009865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</w:p>
    <w:p w:rsidR="00986522" w:rsidRPr="00986522" w:rsidRDefault="00986522" w:rsidP="009865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5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место, как должно быть. Дети, а давайте покажем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9865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какой доброй может стать Баба</w:t>
      </w:r>
    </w:p>
    <w:p w:rsidR="00986522" w:rsidRPr="00986522" w:rsidRDefault="00986522" w:rsidP="009865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5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Яга! </w:t>
      </w:r>
      <w:r w:rsidRPr="0098652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(Изображают мимикой и жестами)</w:t>
      </w:r>
    </w:p>
    <w:p w:rsidR="00986522" w:rsidRPr="00986522" w:rsidRDefault="00986522" w:rsidP="009865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5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Баба Яга: </w:t>
      </w:r>
      <w:r w:rsidRPr="009865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Ой, спасибо, молодцы. Вместе дружно вы живите,</w:t>
      </w:r>
    </w:p>
    <w:p w:rsidR="00986522" w:rsidRPr="00986522" w:rsidRDefault="00986522" w:rsidP="009865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5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Сказки разные любите! </w:t>
      </w:r>
      <w:r w:rsidRPr="0098652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(Баба Яга уходит)</w:t>
      </w:r>
    </w:p>
    <w:p w:rsidR="00986522" w:rsidRPr="00986522" w:rsidRDefault="00986522" w:rsidP="009865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5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Воспитатель: </w:t>
      </w:r>
      <w:r w:rsidRPr="009865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 теперь нам нужно возвращаться в детский сад. Для этого мы опять</w:t>
      </w:r>
    </w:p>
    <w:p w:rsidR="00986522" w:rsidRPr="00986522" w:rsidRDefault="00986522" w:rsidP="009865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5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скажем волшебные слова:</w:t>
      </w:r>
    </w:p>
    <w:p w:rsidR="00986522" w:rsidRPr="00986522" w:rsidRDefault="00986522" w:rsidP="009865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5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Два раза хлопни,</w:t>
      </w:r>
    </w:p>
    <w:p w:rsidR="00986522" w:rsidRPr="00986522" w:rsidRDefault="00986522" w:rsidP="009865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5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Три раза топни,</w:t>
      </w:r>
    </w:p>
    <w:p w:rsidR="00986522" w:rsidRPr="00986522" w:rsidRDefault="00986522" w:rsidP="009865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5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Вокруг себя обернись,</w:t>
      </w:r>
    </w:p>
    <w:p w:rsidR="00986522" w:rsidRPr="00986522" w:rsidRDefault="00986522" w:rsidP="009865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5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в детском саду очутись!</w:t>
      </w:r>
    </w:p>
    <w:p w:rsidR="00986522" w:rsidRPr="00986522" w:rsidRDefault="00986522" w:rsidP="009865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5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Спасибо за ваши добрые глаза и приветливые улыбки. На этом наше занятие</w:t>
      </w:r>
    </w:p>
    <w:p w:rsidR="00986522" w:rsidRPr="00986522" w:rsidRDefault="00986522" w:rsidP="0098652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5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окончено.</w:t>
      </w:r>
    </w:p>
    <w:sectPr w:rsidR="00986522" w:rsidRPr="00986522" w:rsidSect="0090506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7AE"/>
    <w:rsid w:val="002A7C02"/>
    <w:rsid w:val="005C1833"/>
    <w:rsid w:val="0084738C"/>
    <w:rsid w:val="0090506B"/>
    <w:rsid w:val="00986522"/>
    <w:rsid w:val="009A01B8"/>
    <w:rsid w:val="00E873C5"/>
    <w:rsid w:val="00FC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3</cp:revision>
  <dcterms:created xsi:type="dcterms:W3CDTF">2019-09-22T10:58:00Z</dcterms:created>
  <dcterms:modified xsi:type="dcterms:W3CDTF">2019-09-27T17:13:00Z</dcterms:modified>
</cp:coreProperties>
</file>