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0A" w:rsidRPr="00D36DA5" w:rsidRDefault="00F6340A">
      <w:pPr>
        <w:rPr>
          <w:rFonts w:ascii="Times New Roman" w:hAnsi="Times New Roman" w:cs="Times New Roman"/>
          <w:b/>
          <w:sz w:val="28"/>
          <w:szCs w:val="28"/>
        </w:rPr>
      </w:pPr>
      <w:r w:rsidRPr="00D36DA5">
        <w:rPr>
          <w:rFonts w:ascii="Times New Roman" w:hAnsi="Times New Roman" w:cs="Times New Roman"/>
          <w:b/>
          <w:sz w:val="28"/>
          <w:szCs w:val="28"/>
        </w:rPr>
        <w:t>Л</w:t>
      </w:r>
      <w:bookmarkStart w:id="0" w:name="_GoBack"/>
      <w:bookmarkEnd w:id="0"/>
      <w:r w:rsidRPr="00D36DA5">
        <w:rPr>
          <w:rFonts w:ascii="Times New Roman" w:hAnsi="Times New Roman" w:cs="Times New Roman"/>
          <w:b/>
          <w:sz w:val="28"/>
          <w:szCs w:val="28"/>
        </w:rPr>
        <w:t>ингвистическое краеведение на уроках русского языка в 5 классе</w:t>
      </w:r>
    </w:p>
    <w:p w:rsidR="00F6340A" w:rsidRPr="00D36DA5" w:rsidRDefault="00F6340A">
      <w:pPr>
        <w:rPr>
          <w:rFonts w:ascii="Times New Roman" w:hAnsi="Times New Roman" w:cs="Times New Roman"/>
          <w:sz w:val="28"/>
          <w:szCs w:val="28"/>
        </w:rPr>
      </w:pPr>
    </w:p>
    <w:p w:rsidR="000D0F89" w:rsidRPr="00D36DA5" w:rsidRDefault="00500C4F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Лингвистическое краеведение – одно из направлений работы на уроках русского языка, объектом которого выступают диалектная лексика и фразеология, фонетические и грамматические особенности местного говора, местная ономастика, язык произведений устного народного творчества (песни, загадки, колядки, духовные стихи), язык писателей и поэтов родного края. Ниже представлены упражнения, которые можно использовать при изучении отдельных тем в 5 классе.  </w:t>
      </w:r>
    </w:p>
    <w:p w:rsidR="00500C4F" w:rsidRPr="00D36DA5" w:rsidRDefault="00500C4F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СЛОВООБРАЗОВАНИЕ.</w:t>
      </w:r>
    </w:p>
    <w:p w:rsidR="00500C4F" w:rsidRPr="00D36DA5" w:rsidRDefault="00500C4F" w:rsidP="00500C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Для того чтобы показать, что окружающие нас 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 xml:space="preserve"> строятся по тем же словообразовательным моделям, как и другие слова, можно дать учащимся следующие задания: «Почему наш город Новосибирск так называется?», «Секрет названий улицы «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Вертковская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>» и микрорайона «Северо-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Чемской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>». Для учащихся можно предложить план</w:t>
      </w:r>
    </w:p>
    <w:p w:rsidR="005038E9" w:rsidRPr="00D36DA5" w:rsidRDefault="005038E9" w:rsidP="005038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Почему этот объект так называется</w:t>
      </w:r>
    </w:p>
    <w:p w:rsidR="005038E9" w:rsidRPr="00D36DA5" w:rsidRDefault="005038E9" w:rsidP="005038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Какая часть слова помогает объяснить данное название.</w:t>
      </w:r>
    </w:p>
    <w:p w:rsidR="005038E9" w:rsidRPr="00D36DA5" w:rsidRDefault="005038E9" w:rsidP="005038E9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Часто дети объясняют происхождения топонима исходя из так называемой «народной этимологии», которая отражает только внешние, несущественные, бросающиеся в глаза признаки вещей, процессов. Роль учителя – познакомить учащихся с научными принципами возникновения названия, раскрыть его внутреннюю сущность.</w:t>
      </w:r>
    </w:p>
    <w:p w:rsidR="005038E9" w:rsidRPr="00D36DA5" w:rsidRDefault="005038E9" w:rsidP="005038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На основе данных словосочетаний при помощи суффикса –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>- образуйте топонимы. Какой способ словообразования вы использовали? Письменно покажите, как образовано каждое слово</w:t>
      </w:r>
    </w:p>
    <w:p w:rsidR="00A37228" w:rsidRPr="00D36DA5" w:rsidRDefault="005038E9" w:rsidP="005038E9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A37228" w:rsidRPr="00D36DA5">
        <w:rPr>
          <w:rFonts w:ascii="Times New Roman" w:hAnsi="Times New Roman" w:cs="Times New Roman"/>
          <w:sz w:val="28"/>
          <w:szCs w:val="28"/>
        </w:rPr>
        <w:t>яр, новая Сибирь, Первое мая</w:t>
      </w:r>
    </w:p>
    <w:p w:rsidR="00A37228" w:rsidRPr="00D36DA5" w:rsidRDefault="00A37228" w:rsidP="005038E9">
      <w:pPr>
        <w:rPr>
          <w:rFonts w:ascii="Times New Roman" w:hAnsi="Times New Roman" w:cs="Times New Roman"/>
          <w:sz w:val="28"/>
          <w:szCs w:val="28"/>
        </w:rPr>
      </w:pPr>
    </w:p>
    <w:p w:rsidR="00A37228" w:rsidRPr="00D36DA5" w:rsidRDefault="00A37228" w:rsidP="005038E9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ДИАЛЕТКНЫЕ СЛОВА</w:t>
      </w:r>
    </w:p>
    <w:p w:rsidR="00A37228" w:rsidRPr="00D36DA5" w:rsidRDefault="00A37228" w:rsidP="00A372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Привести примеры диалектных слов, встречающихся в речи ваших родителей, знакомых</w:t>
      </w:r>
    </w:p>
    <w:p w:rsidR="00A37228" w:rsidRPr="00D36DA5" w:rsidRDefault="00A37228" w:rsidP="00A372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Прочитайте предложения, найдите диалектные слова, объясните их - лексическое значение: 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- Налей в корыто поросенку варева.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lastRenderedPageBreak/>
        <w:t xml:space="preserve">- Люблю кашу с 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гарбузом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>.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- Какие кавуны здоровые.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Бабушка заквасила 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полюстку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 xml:space="preserve"> с бураком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Подарил маме красивый рушник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ПРОФЕССИОНАЛЬНЫЕ СЛОВА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Составьте список профессиональных слов, которые встречаются в речи ваших родителей, знакомых (опрос можно провести в виде игры «Профессии», когда один из учащихся зачитывает слова, а остальные отгадывают о какой профессии идет речь)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О ЧЕМ РАССКАЗЫВАЮТ УСТАРЕВШИЕ СЛОВА</w:t>
      </w:r>
    </w:p>
    <w:p w:rsidR="00A37228" w:rsidRPr="00D36DA5" w:rsidRDefault="00A37228" w:rsidP="00A3722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При изучении данной темы желательно провести 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экускурсию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 xml:space="preserve"> в краеведческий музей</w:t>
      </w:r>
    </w:p>
    <w:p w:rsidR="00A37228" w:rsidRPr="00D36DA5" w:rsidRDefault="00A37228" w:rsidP="00A3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При посещении краеведческого музея познакомьтесь с его экспозициями и запишите устаревшие слова</w:t>
      </w:r>
    </w:p>
    <w:p w:rsidR="00F6340A" w:rsidRPr="00D36DA5" w:rsidRDefault="00A37228" w:rsidP="00A3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Нарисуйте один из предметов быта, которым пользовались ваши бабушки и прадедушки, расскажите о его назначении</w:t>
      </w:r>
    </w:p>
    <w:p w:rsidR="00F6340A" w:rsidRPr="00D36DA5" w:rsidRDefault="00F6340A" w:rsidP="00A3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 xml:space="preserve">Прочитайте слова, докажите, что они являются устаревшими, подберите к ним синонимы: </w:t>
      </w:r>
      <w:proofErr w:type="spellStart"/>
      <w:r w:rsidRPr="00D36DA5">
        <w:rPr>
          <w:rFonts w:ascii="Times New Roman" w:hAnsi="Times New Roman" w:cs="Times New Roman"/>
          <w:sz w:val="28"/>
          <w:szCs w:val="28"/>
        </w:rPr>
        <w:t>холодайка</w:t>
      </w:r>
      <w:proofErr w:type="spellEnd"/>
      <w:r w:rsidRPr="00D36DA5">
        <w:rPr>
          <w:rFonts w:ascii="Times New Roman" w:hAnsi="Times New Roman" w:cs="Times New Roman"/>
          <w:sz w:val="28"/>
          <w:szCs w:val="28"/>
        </w:rPr>
        <w:t>, кокошник, зипун, кафтан, картуз, амбар, сени, горница, портки</w:t>
      </w:r>
    </w:p>
    <w:p w:rsidR="00F6340A" w:rsidRPr="00D36DA5" w:rsidRDefault="00F6340A" w:rsidP="00A3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Напишите сочинение на тему» Семейная реликвия» (во время подготовки к работе дети знакомятся с историей своего рода, традициями, в сочинении рассказывают о предметах старины, которые хранятся в семье)</w:t>
      </w:r>
    </w:p>
    <w:p w:rsidR="00F6340A" w:rsidRPr="00D36DA5" w:rsidRDefault="00F6340A" w:rsidP="00F6340A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ИМЕНА СУЩЕСТВИТЕЛЬНЫЕ СОБСТВЕННЫЕ И НАРИЦАТЕЛЬНЫЕ</w:t>
      </w:r>
    </w:p>
    <w:p w:rsidR="00F6340A" w:rsidRPr="00D36DA5" w:rsidRDefault="00F6340A" w:rsidP="00F634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Используя книги по истории и географии Новосибирской области запишите 5-6 примеров на каждую группы существительных:</w:t>
      </w:r>
    </w:p>
    <w:p w:rsidR="00F6340A" w:rsidRPr="00D36DA5" w:rsidRDefault="00F6340A" w:rsidP="00F634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географические названия;</w:t>
      </w:r>
    </w:p>
    <w:p w:rsidR="00F6340A" w:rsidRPr="00D36DA5" w:rsidRDefault="00F6340A" w:rsidP="00F634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имена, фамилии новосибирских писателей, поэтов;</w:t>
      </w:r>
    </w:p>
    <w:p w:rsidR="00F6340A" w:rsidRPr="00D36DA5" w:rsidRDefault="00F6340A" w:rsidP="00F634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название газет, журналов, издаваемых в крае</w:t>
      </w:r>
    </w:p>
    <w:p w:rsidR="00F6340A" w:rsidRPr="00D36DA5" w:rsidRDefault="00F6340A" w:rsidP="00F634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Вспомните, как зовут ваших бабушек, дедушек, прабабушек, прадедушек</w:t>
      </w:r>
    </w:p>
    <w:p w:rsidR="00B80D44" w:rsidRPr="00D36DA5" w:rsidRDefault="00B80D44" w:rsidP="00F634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t>Найдите фамилии – существительные, образованные от названий животных, рыб, птиц, растений</w:t>
      </w:r>
    </w:p>
    <w:p w:rsidR="00304D38" w:rsidRPr="00D36DA5" w:rsidRDefault="00304D38" w:rsidP="00304D38">
      <w:pPr>
        <w:rPr>
          <w:rFonts w:ascii="Times New Roman" w:hAnsi="Times New Roman" w:cs="Times New Roman"/>
          <w:sz w:val="28"/>
          <w:szCs w:val="28"/>
        </w:rPr>
      </w:pPr>
      <w:r w:rsidRPr="00D36DA5">
        <w:rPr>
          <w:rFonts w:ascii="Times New Roman" w:hAnsi="Times New Roman" w:cs="Times New Roman"/>
          <w:sz w:val="28"/>
          <w:szCs w:val="28"/>
        </w:rPr>
        <w:lastRenderedPageBreak/>
        <w:t xml:space="preserve">Лингвистическое краеведение на уроках русского языка вызывает интерес учащихся к истории отдельных слови к истории народа, его </w:t>
      </w:r>
      <w:proofErr w:type="gramStart"/>
      <w:r w:rsidRPr="00D36DA5">
        <w:rPr>
          <w:rFonts w:ascii="Times New Roman" w:hAnsi="Times New Roman" w:cs="Times New Roman"/>
          <w:sz w:val="28"/>
          <w:szCs w:val="28"/>
        </w:rPr>
        <w:t>материальной  и</w:t>
      </w:r>
      <w:proofErr w:type="gramEnd"/>
      <w:r w:rsidRPr="00D36DA5">
        <w:rPr>
          <w:rFonts w:ascii="Times New Roman" w:hAnsi="Times New Roman" w:cs="Times New Roman"/>
          <w:sz w:val="28"/>
          <w:szCs w:val="28"/>
        </w:rPr>
        <w:t xml:space="preserve"> духовной культуры. Обращение к местной топонимике, антропонимике расширяет кругозор учащихся, развивает их познавательные способности, воспитывает чувство любви к малой родине</w:t>
      </w:r>
    </w:p>
    <w:p w:rsidR="00A37228" w:rsidRPr="00F6340A" w:rsidRDefault="00A37228" w:rsidP="00F6340A">
      <w:pPr>
        <w:rPr>
          <w:sz w:val="28"/>
          <w:szCs w:val="28"/>
        </w:rPr>
      </w:pPr>
      <w:r w:rsidRPr="00F6340A">
        <w:rPr>
          <w:sz w:val="28"/>
          <w:szCs w:val="28"/>
        </w:rPr>
        <w:t xml:space="preserve"> </w:t>
      </w:r>
    </w:p>
    <w:p w:rsidR="00A37228" w:rsidRPr="00A37228" w:rsidRDefault="00A37228" w:rsidP="00A37228">
      <w:pPr>
        <w:rPr>
          <w:sz w:val="28"/>
          <w:szCs w:val="28"/>
        </w:rPr>
      </w:pPr>
    </w:p>
    <w:p w:rsidR="00500C4F" w:rsidRPr="00A37228" w:rsidRDefault="005038E9" w:rsidP="00A37228">
      <w:pPr>
        <w:rPr>
          <w:sz w:val="28"/>
          <w:szCs w:val="28"/>
        </w:rPr>
      </w:pPr>
      <w:r w:rsidRPr="00A37228">
        <w:rPr>
          <w:sz w:val="28"/>
          <w:szCs w:val="28"/>
        </w:rPr>
        <w:t xml:space="preserve">   </w:t>
      </w:r>
      <w:r w:rsidR="00500C4F" w:rsidRPr="00A37228">
        <w:rPr>
          <w:sz w:val="28"/>
          <w:szCs w:val="28"/>
        </w:rPr>
        <w:t xml:space="preserve"> </w:t>
      </w:r>
    </w:p>
    <w:sectPr w:rsidR="00500C4F" w:rsidRPr="00A3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F76"/>
    <w:multiLevelType w:val="hybridMultilevel"/>
    <w:tmpl w:val="3FDA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6919"/>
    <w:multiLevelType w:val="hybridMultilevel"/>
    <w:tmpl w:val="C8F29A28"/>
    <w:lvl w:ilvl="0" w:tplc="C77EE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54597"/>
    <w:multiLevelType w:val="hybridMultilevel"/>
    <w:tmpl w:val="CA16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4E8C"/>
    <w:multiLevelType w:val="hybridMultilevel"/>
    <w:tmpl w:val="B7248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F5EFF"/>
    <w:multiLevelType w:val="hybridMultilevel"/>
    <w:tmpl w:val="40D0B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76075"/>
    <w:multiLevelType w:val="hybridMultilevel"/>
    <w:tmpl w:val="1238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35BD0"/>
    <w:multiLevelType w:val="hybridMultilevel"/>
    <w:tmpl w:val="AA7CC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11"/>
    <w:rsid w:val="000D0F89"/>
    <w:rsid w:val="002E1911"/>
    <w:rsid w:val="00304D38"/>
    <w:rsid w:val="00500C4F"/>
    <w:rsid w:val="005038E9"/>
    <w:rsid w:val="00A37228"/>
    <w:rsid w:val="00B80D44"/>
    <w:rsid w:val="00D36DA5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383E-54F4-4FF7-890A-321ACE8A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3</cp:revision>
  <dcterms:created xsi:type="dcterms:W3CDTF">2025-11-10T05:23:00Z</dcterms:created>
  <dcterms:modified xsi:type="dcterms:W3CDTF">2026-02-02T01:17:00Z</dcterms:modified>
</cp:coreProperties>
</file>