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EA5A" w14:textId="7E870EBC" w:rsidR="00FD0568" w:rsidRPr="00FD0568" w:rsidRDefault="007E63A7" w:rsidP="002D3C5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мероприятия</w:t>
      </w:r>
      <w:r w:rsidR="00FD0568" w:rsidRPr="00FD0568">
        <w:rPr>
          <w:rFonts w:ascii="Times New Roman" w:hAnsi="Times New Roman" w:cs="Times New Roman"/>
          <w:b/>
          <w:bCs/>
          <w:sz w:val="28"/>
          <w:szCs w:val="28"/>
        </w:rPr>
        <w:t>: «Кроссворд Дружбы»</w:t>
      </w:r>
    </w:p>
    <w:p w14:paraId="50184BCC" w14:textId="77777777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D0568">
        <w:rPr>
          <w:rFonts w:ascii="Times New Roman" w:hAnsi="Times New Roman" w:cs="Times New Roman"/>
          <w:sz w:val="28"/>
          <w:szCs w:val="28"/>
        </w:rPr>
        <w:t> Сплочение классного коллектива через осмысление и обсуждение ценностей дружбы, развитие эмпатии, внимательного отношения друг к другу и позитивного взаимодействия.</w:t>
      </w:r>
    </w:p>
    <w:p w14:paraId="4F20A76D" w14:textId="572397B5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Целевая аудитория:</w:t>
      </w:r>
      <w:r w:rsidRPr="00FD0568">
        <w:rPr>
          <w:rFonts w:ascii="Times New Roman" w:hAnsi="Times New Roman" w:cs="Times New Roman"/>
          <w:sz w:val="28"/>
          <w:szCs w:val="28"/>
        </w:rPr>
        <w:t> </w:t>
      </w:r>
      <w:r w:rsidR="00B27BEC">
        <w:rPr>
          <w:rFonts w:ascii="Times New Roman" w:hAnsi="Times New Roman" w:cs="Times New Roman"/>
          <w:sz w:val="28"/>
          <w:szCs w:val="28"/>
        </w:rPr>
        <w:t>у</w:t>
      </w:r>
      <w:r w:rsidRPr="00FD0568">
        <w:rPr>
          <w:rFonts w:ascii="Times New Roman" w:hAnsi="Times New Roman" w:cs="Times New Roman"/>
          <w:sz w:val="28"/>
          <w:szCs w:val="28"/>
        </w:rPr>
        <w:t xml:space="preserve">чащиеся </w:t>
      </w:r>
      <w:r w:rsidR="00D71777">
        <w:rPr>
          <w:rFonts w:ascii="Times New Roman" w:hAnsi="Times New Roman" w:cs="Times New Roman"/>
          <w:sz w:val="28"/>
          <w:szCs w:val="28"/>
        </w:rPr>
        <w:t>1-4</w:t>
      </w:r>
      <w:r w:rsidRPr="00FD0568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14:paraId="32C3E407" w14:textId="77777777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FD0568">
        <w:rPr>
          <w:rFonts w:ascii="Times New Roman" w:hAnsi="Times New Roman" w:cs="Times New Roman"/>
          <w:sz w:val="28"/>
          <w:szCs w:val="28"/>
        </w:rPr>
        <w:t> 30-45 минут.</w:t>
      </w:r>
    </w:p>
    <w:p w14:paraId="200FBBCF" w14:textId="67EF5628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FD0568">
        <w:rPr>
          <w:rFonts w:ascii="Times New Roman" w:hAnsi="Times New Roman" w:cs="Times New Roman"/>
          <w:sz w:val="28"/>
          <w:szCs w:val="28"/>
        </w:rPr>
        <w:t> </w:t>
      </w:r>
      <w:r w:rsidR="00B27BEC">
        <w:rPr>
          <w:rFonts w:ascii="Times New Roman" w:hAnsi="Times New Roman" w:cs="Times New Roman"/>
          <w:sz w:val="28"/>
          <w:szCs w:val="28"/>
        </w:rPr>
        <w:t>л</w:t>
      </w:r>
      <w:r w:rsidRPr="00FD0568">
        <w:rPr>
          <w:rFonts w:ascii="Times New Roman" w:hAnsi="Times New Roman" w:cs="Times New Roman"/>
          <w:sz w:val="28"/>
          <w:szCs w:val="28"/>
        </w:rPr>
        <w:t>исты А4, ручки (или можно подготовить бланки заранее).</w:t>
      </w:r>
    </w:p>
    <w:p w14:paraId="472019BE" w14:textId="77777777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Инструкция для ведущего (психолога/педагога):</w:t>
      </w:r>
    </w:p>
    <w:p w14:paraId="3588635E" w14:textId="15755627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1. Вводная часть (5 минут):</w:t>
      </w:r>
      <w:r w:rsidR="002D3C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568">
        <w:rPr>
          <w:rFonts w:ascii="Times New Roman" w:hAnsi="Times New Roman" w:cs="Times New Roman"/>
          <w:sz w:val="28"/>
          <w:szCs w:val="28"/>
        </w:rPr>
        <w:t>«Здравствуйте, ребята! Сегодня у нас будет необычное и творческое задание, которое поможет нам лучше узнать друг друга и вспомнить, что важно в дружеских отношениях. Мы создадим собственные «Кроссворды Дружбы».</w:t>
      </w:r>
    </w:p>
    <w:p w14:paraId="08FE70F5" w14:textId="3036D2C4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2. Основная часть (15-20 минут):</w:t>
      </w:r>
      <w:r w:rsidR="002D3C5A">
        <w:rPr>
          <w:rFonts w:ascii="Times New Roman" w:hAnsi="Times New Roman" w:cs="Times New Roman"/>
          <w:sz w:val="28"/>
          <w:szCs w:val="28"/>
        </w:rPr>
        <w:t xml:space="preserve"> </w:t>
      </w:r>
      <w:r w:rsidRPr="00FD0568">
        <w:rPr>
          <w:rFonts w:ascii="Times New Roman" w:hAnsi="Times New Roman" w:cs="Times New Roman"/>
          <w:b/>
          <w:bCs/>
          <w:sz w:val="28"/>
          <w:szCs w:val="28"/>
        </w:rPr>
        <w:t>Шаг 1: Мозговой штурм (индивидуально).</w:t>
      </w:r>
      <w:r w:rsidR="002D3C5A">
        <w:rPr>
          <w:rFonts w:ascii="Times New Roman" w:hAnsi="Times New Roman" w:cs="Times New Roman"/>
          <w:sz w:val="28"/>
          <w:szCs w:val="28"/>
        </w:rPr>
        <w:t xml:space="preserve"> </w:t>
      </w:r>
      <w:r w:rsidRPr="00FD0568">
        <w:rPr>
          <w:rFonts w:ascii="Times New Roman" w:hAnsi="Times New Roman" w:cs="Times New Roman"/>
          <w:sz w:val="28"/>
          <w:szCs w:val="28"/>
        </w:rPr>
        <w:t>«Возьмите лист бумаги и подумайте: а что такое дружба? Какие качества нужны настоящему другу? Что люди делают для своих друзей? Запишите на листе </w:t>
      </w:r>
      <w:r w:rsidRPr="00FD0568">
        <w:rPr>
          <w:rFonts w:ascii="Times New Roman" w:hAnsi="Times New Roman" w:cs="Times New Roman"/>
          <w:b/>
          <w:bCs/>
          <w:sz w:val="28"/>
          <w:szCs w:val="28"/>
        </w:rPr>
        <w:t>7-10 слов или коротких словосочетаний</w:t>
      </w:r>
      <w:r w:rsidRPr="00FD0568">
        <w:rPr>
          <w:rFonts w:ascii="Times New Roman" w:hAnsi="Times New Roman" w:cs="Times New Roman"/>
          <w:sz w:val="28"/>
          <w:szCs w:val="28"/>
        </w:rPr>
        <w:t xml:space="preserve">, связанных </w:t>
      </w:r>
      <w:r w:rsidR="002D3C5A">
        <w:rPr>
          <w:rFonts w:ascii="Times New Roman" w:hAnsi="Times New Roman" w:cs="Times New Roman"/>
          <w:sz w:val="28"/>
          <w:szCs w:val="28"/>
        </w:rPr>
        <w:br/>
      </w:r>
      <w:r w:rsidRPr="00FD0568">
        <w:rPr>
          <w:rFonts w:ascii="Times New Roman" w:hAnsi="Times New Roman" w:cs="Times New Roman"/>
          <w:sz w:val="28"/>
          <w:szCs w:val="28"/>
        </w:rPr>
        <w:t>с темой дружбы. Это могут быть:</w:t>
      </w:r>
    </w:p>
    <w:p w14:paraId="24401EC1" w14:textId="77777777" w:rsidR="00FD0568" w:rsidRPr="00FD0568" w:rsidRDefault="00FD0568" w:rsidP="002D3C5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Качества</w:t>
      </w:r>
      <w:r w:rsidRPr="00FD0568">
        <w:rPr>
          <w:rFonts w:ascii="Times New Roman" w:hAnsi="Times New Roman" w:cs="Times New Roman"/>
          <w:sz w:val="28"/>
          <w:szCs w:val="28"/>
        </w:rPr>
        <w:t> (например, верность, доброта, юмор, надежность).</w:t>
      </w:r>
    </w:p>
    <w:p w14:paraId="4AE88AFC" w14:textId="77777777" w:rsidR="00FD0568" w:rsidRPr="00FD0568" w:rsidRDefault="00FD0568" w:rsidP="002D3C5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Действия</w:t>
      </w:r>
      <w:r w:rsidRPr="00FD0568">
        <w:rPr>
          <w:rFonts w:ascii="Times New Roman" w:hAnsi="Times New Roman" w:cs="Times New Roman"/>
          <w:sz w:val="28"/>
          <w:szCs w:val="28"/>
        </w:rPr>
        <w:t> (помощь, поддержка, слушать, делиться).</w:t>
      </w:r>
    </w:p>
    <w:p w14:paraId="5628BA37" w14:textId="77777777" w:rsidR="00FD0568" w:rsidRPr="00FD0568" w:rsidRDefault="00FD0568" w:rsidP="002D3C5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Эмоции и состояния</w:t>
      </w:r>
      <w:r w:rsidRPr="00FD0568">
        <w:rPr>
          <w:rFonts w:ascii="Times New Roman" w:hAnsi="Times New Roman" w:cs="Times New Roman"/>
          <w:sz w:val="28"/>
          <w:szCs w:val="28"/>
        </w:rPr>
        <w:t> (радость, доверие, понимание).</w:t>
      </w:r>
    </w:p>
    <w:p w14:paraId="737CB38F" w14:textId="77777777" w:rsidR="00FD0568" w:rsidRPr="00FD0568" w:rsidRDefault="00FD0568" w:rsidP="002D3C5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Абстрактные понятия</w:t>
      </w:r>
      <w:r w:rsidRPr="00FD0568">
        <w:rPr>
          <w:rFonts w:ascii="Times New Roman" w:hAnsi="Times New Roman" w:cs="Times New Roman"/>
          <w:sz w:val="28"/>
          <w:szCs w:val="28"/>
        </w:rPr>
        <w:t> (взаимовыручка, уважение, искренность).</w:t>
      </w:r>
    </w:p>
    <w:p w14:paraId="12015E27" w14:textId="42408391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 xml:space="preserve">Шаг 2: Обмен и создание (в парах или мини-группах </w:t>
      </w:r>
      <w:r w:rsidR="002D3C5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D0568">
        <w:rPr>
          <w:rFonts w:ascii="Times New Roman" w:hAnsi="Times New Roman" w:cs="Times New Roman"/>
          <w:b/>
          <w:bCs/>
          <w:sz w:val="28"/>
          <w:szCs w:val="28"/>
        </w:rPr>
        <w:t>по 3-4 человека).</w:t>
      </w:r>
      <w:r w:rsidR="002D3C5A">
        <w:rPr>
          <w:rFonts w:ascii="Times New Roman" w:hAnsi="Times New Roman" w:cs="Times New Roman"/>
          <w:sz w:val="28"/>
          <w:szCs w:val="28"/>
        </w:rPr>
        <w:t xml:space="preserve"> </w:t>
      </w:r>
      <w:r w:rsidRPr="00FD0568">
        <w:rPr>
          <w:rFonts w:ascii="Times New Roman" w:hAnsi="Times New Roman" w:cs="Times New Roman"/>
          <w:sz w:val="28"/>
          <w:szCs w:val="28"/>
        </w:rPr>
        <w:t>«А теперь обменяйтесь своими списками слов с соседом (или внутри мини-группы). Ваша задача — создать для вашего партнера </w:t>
      </w:r>
      <w:r w:rsidRPr="00FD0568">
        <w:rPr>
          <w:rFonts w:ascii="Times New Roman" w:hAnsi="Times New Roman" w:cs="Times New Roman"/>
          <w:b/>
          <w:bCs/>
          <w:sz w:val="28"/>
          <w:szCs w:val="28"/>
        </w:rPr>
        <w:t>кроссворд</w:t>
      </w:r>
      <w:r w:rsidRPr="00FD0568">
        <w:rPr>
          <w:rFonts w:ascii="Times New Roman" w:hAnsi="Times New Roman" w:cs="Times New Roman"/>
          <w:sz w:val="28"/>
          <w:szCs w:val="28"/>
        </w:rPr>
        <w:t>, используя </w:t>
      </w:r>
      <w:r w:rsidRPr="00FD0568">
        <w:rPr>
          <w:rFonts w:ascii="Times New Roman" w:hAnsi="Times New Roman" w:cs="Times New Roman"/>
          <w:b/>
          <w:bCs/>
          <w:sz w:val="28"/>
          <w:szCs w:val="28"/>
        </w:rPr>
        <w:t>слова из его же списка</w:t>
      </w:r>
      <w:r w:rsidRPr="00FD0568">
        <w:rPr>
          <w:rFonts w:ascii="Times New Roman" w:hAnsi="Times New Roman" w:cs="Times New Roman"/>
          <w:sz w:val="28"/>
          <w:szCs w:val="28"/>
        </w:rPr>
        <w:t>. Вы сами решаете, как его расположить, какое слово будет главным, отгадав которое, можно прочитать ключевое слово по вертикали или горизонтали. Это ваш личный подарок-загадка для одноклассника!»</w:t>
      </w:r>
    </w:p>
    <w:p w14:paraId="5985B28B" w14:textId="77777777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i/>
          <w:iCs/>
          <w:sz w:val="28"/>
          <w:szCs w:val="28"/>
        </w:rPr>
        <w:t>(Психолог может показать простой пример на доске).</w:t>
      </w:r>
    </w:p>
    <w:p w14:paraId="791F570F" w14:textId="37840613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Шаг 3: Обмен и разгадывание (10 минут).</w:t>
      </w:r>
      <w:r w:rsidR="002D3C5A">
        <w:rPr>
          <w:rFonts w:ascii="Times New Roman" w:hAnsi="Times New Roman" w:cs="Times New Roman"/>
          <w:sz w:val="28"/>
          <w:szCs w:val="28"/>
        </w:rPr>
        <w:t xml:space="preserve"> </w:t>
      </w:r>
      <w:r w:rsidRPr="00FD0568">
        <w:rPr>
          <w:rFonts w:ascii="Times New Roman" w:hAnsi="Times New Roman" w:cs="Times New Roman"/>
          <w:sz w:val="28"/>
          <w:szCs w:val="28"/>
        </w:rPr>
        <w:t>«А теперь верните свой список автору, но уже в виде кроссворда. Ваша задача — разгадать кроссворд, который для вас составили. Не стесняйтесь спрашивать совета или подсказки у того, кто его делал — это же задание на общение!»</w:t>
      </w:r>
    </w:p>
    <w:p w14:paraId="425BCF1D" w14:textId="49E492C9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3. Рефлексия и обсуждение (10 минут):</w:t>
      </w:r>
      <w:r w:rsidR="002D3C5A">
        <w:rPr>
          <w:rFonts w:ascii="Times New Roman" w:hAnsi="Times New Roman" w:cs="Times New Roman"/>
          <w:sz w:val="28"/>
          <w:szCs w:val="28"/>
        </w:rPr>
        <w:t xml:space="preserve"> </w:t>
      </w:r>
      <w:r w:rsidRPr="00FD0568">
        <w:rPr>
          <w:rFonts w:ascii="Times New Roman" w:hAnsi="Times New Roman" w:cs="Times New Roman"/>
          <w:sz w:val="28"/>
          <w:szCs w:val="28"/>
        </w:rPr>
        <w:t>Соберите группу для обсуждения. Задайте вопросы:</w:t>
      </w:r>
    </w:p>
    <w:p w14:paraId="57255E54" w14:textId="77777777" w:rsidR="00FD0568" w:rsidRPr="00FD0568" w:rsidRDefault="00FD0568" w:rsidP="002D3C5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sz w:val="28"/>
          <w:szCs w:val="28"/>
        </w:rPr>
        <w:t>«Было ли сложно придумывать слова о дружбе?»</w:t>
      </w:r>
    </w:p>
    <w:p w14:paraId="4FA0B1B4" w14:textId="77777777" w:rsidR="00FD0568" w:rsidRPr="00FD0568" w:rsidRDefault="00FD0568" w:rsidP="002D3C5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sz w:val="28"/>
          <w:szCs w:val="28"/>
        </w:rPr>
        <w:t>«Что было приятнее — составлять кроссворд для другого или разгадывать свой?»</w:t>
      </w:r>
    </w:p>
    <w:p w14:paraId="62CE2386" w14:textId="77777777" w:rsidR="00FD0568" w:rsidRPr="00FD0568" w:rsidRDefault="00FD0568" w:rsidP="002D3C5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sz w:val="28"/>
          <w:szCs w:val="28"/>
        </w:rPr>
        <w:t>«Узнали ли вы что-то новое о себе или об однокласснике, увидев, какие слова о дружбе он написал?»</w:t>
      </w:r>
    </w:p>
    <w:p w14:paraId="1935C36B" w14:textId="77777777" w:rsidR="00FD0568" w:rsidRPr="00FD0568" w:rsidRDefault="00FD0568" w:rsidP="002D3C5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sz w:val="28"/>
          <w:szCs w:val="28"/>
        </w:rPr>
        <w:t>«Какое слово в вашем списке для вас самое главное и почему?»</w:t>
      </w:r>
    </w:p>
    <w:p w14:paraId="3E969D63" w14:textId="77777777" w:rsidR="00FD0568" w:rsidRPr="00FD0568" w:rsidRDefault="00FD0568" w:rsidP="002D3C5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sz w:val="28"/>
          <w:szCs w:val="28"/>
        </w:rPr>
        <w:t>«Как вы думаете, общие ценности в дружбе помогают сплочению нашего класса?»</w:t>
      </w:r>
    </w:p>
    <w:p w14:paraId="3320BDAD" w14:textId="77777777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Важный акцент:</w:t>
      </w:r>
      <w:r w:rsidRPr="00FD0568">
        <w:rPr>
          <w:rFonts w:ascii="Times New Roman" w:hAnsi="Times New Roman" w:cs="Times New Roman"/>
          <w:sz w:val="28"/>
          <w:szCs w:val="28"/>
        </w:rPr>
        <w:t> Подчеркните, что </w:t>
      </w:r>
      <w:r w:rsidRPr="00FD0568">
        <w:rPr>
          <w:rFonts w:ascii="Times New Roman" w:hAnsi="Times New Roman" w:cs="Times New Roman"/>
          <w:b/>
          <w:bCs/>
          <w:sz w:val="28"/>
          <w:szCs w:val="28"/>
        </w:rPr>
        <w:t>не было правильных или неправильных слов</w:t>
      </w:r>
      <w:r w:rsidRPr="00FD0568">
        <w:rPr>
          <w:rFonts w:ascii="Times New Roman" w:hAnsi="Times New Roman" w:cs="Times New Roman"/>
          <w:sz w:val="28"/>
          <w:szCs w:val="28"/>
        </w:rPr>
        <w:t>. Каждый видит дружбу немного по-своему, и это разнообразие делает наш коллектив интереснее.</w:t>
      </w:r>
    </w:p>
    <w:p w14:paraId="46DFDAD9" w14:textId="77777777" w:rsidR="002D3C5A" w:rsidRDefault="002D3C5A" w:rsidP="002D3C5A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E71D36" w14:textId="08588480" w:rsidR="002D3C5A" w:rsidRDefault="002D3C5A" w:rsidP="002D3C5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0A889F83" w14:textId="14DB8117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Пример готового кроссворда для ученика (как образец)</w:t>
      </w:r>
    </w:p>
    <w:p w14:paraId="365C24CE" w14:textId="77777777" w:rsidR="00FD0568" w:rsidRPr="00FD0568" w:rsidRDefault="00FD0568" w:rsidP="002D3C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Название: «Код нашего класса»</w:t>
      </w:r>
    </w:p>
    <w:p w14:paraId="56C24136" w14:textId="77777777" w:rsidR="002D3C5A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По горизонтали:</w:t>
      </w:r>
    </w:p>
    <w:p w14:paraId="674044C8" w14:textId="18B0EEB4" w:rsidR="002D3C5A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sz w:val="28"/>
          <w:szCs w:val="28"/>
        </w:rPr>
        <w:t>3. Умение чувствовать, что переживает другой.</w:t>
      </w:r>
    </w:p>
    <w:p w14:paraId="0FEA3C36" w14:textId="77777777" w:rsidR="002D3C5A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sz w:val="28"/>
          <w:szCs w:val="28"/>
        </w:rPr>
        <w:t>5. То, на чем держится любая крепкая дружба.</w:t>
      </w:r>
    </w:p>
    <w:p w14:paraId="24DF6EE3" w14:textId="77777777" w:rsidR="002D3C5A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sz w:val="28"/>
          <w:szCs w:val="28"/>
        </w:rPr>
        <w:t>7. Противоположность равнодушию.</w:t>
      </w:r>
    </w:p>
    <w:p w14:paraId="07FCBFDE" w14:textId="37E9F16B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sz w:val="28"/>
          <w:szCs w:val="28"/>
        </w:rPr>
        <w:t>8. То, что мы делаем, когда другу грустно.</w:t>
      </w:r>
    </w:p>
    <w:p w14:paraId="065950A3" w14:textId="77777777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По вертикали:</w:t>
      </w:r>
    </w:p>
    <w:p w14:paraId="2B773E67" w14:textId="77777777" w:rsidR="00FD0568" w:rsidRPr="00FD0568" w:rsidRDefault="00FD0568" w:rsidP="002D3C5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sz w:val="28"/>
          <w:szCs w:val="28"/>
        </w:rPr>
        <w:t>Готовность помочь в трудную минуту.</w:t>
      </w:r>
    </w:p>
    <w:p w14:paraId="18A1D04F" w14:textId="77777777" w:rsidR="00FD0568" w:rsidRPr="00FD0568" w:rsidRDefault="00FD0568" w:rsidP="002D3C5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sz w:val="28"/>
          <w:szCs w:val="28"/>
        </w:rPr>
        <w:t>То, что всегда честно в настоящей дружбе.</w:t>
      </w:r>
    </w:p>
    <w:p w14:paraId="12C126D7" w14:textId="77777777" w:rsidR="00FD0568" w:rsidRPr="00FD0568" w:rsidRDefault="00FD0568" w:rsidP="002D3C5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sz w:val="28"/>
          <w:szCs w:val="28"/>
        </w:rPr>
        <w:t>Качество, которое позволяет прощать мелкие ошибки.</w:t>
      </w:r>
    </w:p>
    <w:p w14:paraId="16FBCC2B" w14:textId="77777777" w:rsidR="00FD0568" w:rsidRPr="00FD0568" w:rsidRDefault="00FD0568" w:rsidP="002D3C5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sz w:val="28"/>
          <w:szCs w:val="28"/>
        </w:rPr>
        <w:t>Веселье и смех, которые нас объединяют.</w:t>
      </w:r>
    </w:p>
    <w:p w14:paraId="54D43ABA" w14:textId="77777777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(Ключевое слово по вертикали, которое откроется, когда все слова будут отгаданы: СПЛОЧЕНИЕ).</w:t>
      </w:r>
    </w:p>
    <w:p w14:paraId="148B27ED" w14:textId="77777777" w:rsidR="002D3C5A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Ответы:</w:t>
      </w:r>
    </w:p>
    <w:p w14:paraId="18128F53" w14:textId="77777777" w:rsidR="002D3C5A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sz w:val="28"/>
          <w:szCs w:val="28"/>
        </w:rPr>
        <w:t>По горизонтали: 3 - ЭМПАТИЯ, 5 - ДОВЕРИЕ, 7 - ВНИМАНИЕ, 8 - ПОДДЕРЖКА.</w:t>
      </w:r>
    </w:p>
    <w:p w14:paraId="6CDDD8BF" w14:textId="1D8F2887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sz w:val="28"/>
          <w:szCs w:val="28"/>
        </w:rPr>
        <w:t>По вертикали: 1 - ВЗАИМОВЫРУЧКА, 2 - СЛОВО, 4 - ТЕРПЕНИЕ, 6 - ЮМОР.</w:t>
      </w:r>
      <w:r w:rsidRPr="00FD0568">
        <w:rPr>
          <w:rFonts w:ascii="Times New Roman" w:hAnsi="Times New Roman" w:cs="Times New Roman"/>
          <w:sz w:val="28"/>
          <w:szCs w:val="28"/>
        </w:rPr>
        <w:br/>
        <w:t>Ключевое слово: </w:t>
      </w:r>
      <w:r w:rsidRPr="00FD0568">
        <w:rPr>
          <w:rFonts w:ascii="Times New Roman" w:hAnsi="Times New Roman" w:cs="Times New Roman"/>
          <w:b/>
          <w:bCs/>
          <w:sz w:val="28"/>
          <w:szCs w:val="28"/>
        </w:rPr>
        <w:t>СПЛОЧЕНИЕ</w:t>
      </w:r>
      <w:r w:rsidRPr="00FD0568">
        <w:rPr>
          <w:rFonts w:ascii="Times New Roman" w:hAnsi="Times New Roman" w:cs="Times New Roman"/>
          <w:sz w:val="28"/>
          <w:szCs w:val="28"/>
        </w:rPr>
        <w:t>.</w:t>
      </w:r>
    </w:p>
    <w:p w14:paraId="0C7267DB" w14:textId="77777777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Что это развивает:</w:t>
      </w:r>
    </w:p>
    <w:p w14:paraId="1C0700BF" w14:textId="77777777" w:rsidR="00FD0568" w:rsidRPr="00FD0568" w:rsidRDefault="00FD0568" w:rsidP="002D3C5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Коммуникацию:</w:t>
      </w:r>
      <w:r w:rsidRPr="00FD0568">
        <w:rPr>
          <w:rFonts w:ascii="Times New Roman" w:hAnsi="Times New Roman" w:cs="Times New Roman"/>
          <w:sz w:val="28"/>
          <w:szCs w:val="28"/>
        </w:rPr>
        <w:t> Ученики взаимодействуют в парах/группах.</w:t>
      </w:r>
    </w:p>
    <w:p w14:paraId="53B45E1A" w14:textId="10037856" w:rsidR="00FD0568" w:rsidRPr="00FD0568" w:rsidRDefault="00FD0568" w:rsidP="002D3C5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Эмпатию:</w:t>
      </w:r>
      <w:r w:rsidRPr="00FD0568">
        <w:rPr>
          <w:rFonts w:ascii="Times New Roman" w:hAnsi="Times New Roman" w:cs="Times New Roman"/>
          <w:sz w:val="28"/>
          <w:szCs w:val="28"/>
        </w:rPr>
        <w:t xml:space="preserve"> нужно поставить себя на место другого, чтобы составить для него интересный кроссворд.</w:t>
      </w:r>
    </w:p>
    <w:p w14:paraId="498AE68F" w14:textId="77777777" w:rsidR="00FD0568" w:rsidRPr="00FD0568" w:rsidRDefault="00FD0568" w:rsidP="002D3C5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Позитивный взгляд:</w:t>
      </w:r>
      <w:r w:rsidRPr="00FD0568">
        <w:rPr>
          <w:rFonts w:ascii="Times New Roman" w:hAnsi="Times New Roman" w:cs="Times New Roman"/>
          <w:sz w:val="28"/>
          <w:szCs w:val="28"/>
        </w:rPr>
        <w:t> Акцент на сильных, объединяющих понятиях.</w:t>
      </w:r>
    </w:p>
    <w:p w14:paraId="70BBD0FD" w14:textId="141CAE37" w:rsidR="00FD0568" w:rsidRPr="00FD0568" w:rsidRDefault="00FD0568" w:rsidP="002D3C5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Саморефлексию:</w:t>
      </w:r>
      <w:r w:rsidRPr="00FD0568">
        <w:rPr>
          <w:rFonts w:ascii="Times New Roman" w:hAnsi="Times New Roman" w:cs="Times New Roman"/>
          <w:sz w:val="28"/>
          <w:szCs w:val="28"/>
        </w:rPr>
        <w:t xml:space="preserve"> что для меня лично значит дружба?</w:t>
      </w:r>
    </w:p>
    <w:p w14:paraId="704D8054" w14:textId="77777777" w:rsidR="00FD0568" w:rsidRPr="00FD0568" w:rsidRDefault="00FD0568" w:rsidP="002D3C5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b/>
          <w:bCs/>
          <w:sz w:val="28"/>
          <w:szCs w:val="28"/>
        </w:rPr>
        <w:t>Чувство общности:</w:t>
      </w:r>
      <w:r w:rsidRPr="00FD0568">
        <w:rPr>
          <w:rFonts w:ascii="Times New Roman" w:hAnsi="Times New Roman" w:cs="Times New Roman"/>
          <w:sz w:val="28"/>
          <w:szCs w:val="28"/>
        </w:rPr>
        <w:t> Мы видим, что у нас много общих ценностей.</w:t>
      </w:r>
    </w:p>
    <w:p w14:paraId="6841119F" w14:textId="77777777" w:rsidR="00FD0568" w:rsidRPr="00FD0568" w:rsidRDefault="00FD0568" w:rsidP="002D3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68">
        <w:rPr>
          <w:rFonts w:ascii="Times New Roman" w:hAnsi="Times New Roman" w:cs="Times New Roman"/>
          <w:sz w:val="28"/>
          <w:szCs w:val="28"/>
        </w:rPr>
        <w:lastRenderedPageBreak/>
        <w:t>Удачи в проведении! Это задание не только сплачивает, но и создает теплую, доверительную атмосферу в группе.</w:t>
      </w:r>
    </w:p>
    <w:p w14:paraId="70AE48F6" w14:textId="77777777" w:rsidR="00714BBE" w:rsidRDefault="00714BBE"/>
    <w:sectPr w:rsidR="0071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B5613"/>
    <w:multiLevelType w:val="multilevel"/>
    <w:tmpl w:val="AA7A7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3E158D"/>
    <w:multiLevelType w:val="multilevel"/>
    <w:tmpl w:val="F612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536FE"/>
    <w:multiLevelType w:val="multilevel"/>
    <w:tmpl w:val="DC42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228AF"/>
    <w:multiLevelType w:val="multilevel"/>
    <w:tmpl w:val="0B0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050004">
    <w:abstractNumId w:val="2"/>
  </w:num>
  <w:num w:numId="2" w16cid:durableId="2016951370">
    <w:abstractNumId w:val="1"/>
  </w:num>
  <w:num w:numId="3" w16cid:durableId="433670634">
    <w:abstractNumId w:val="0"/>
  </w:num>
  <w:num w:numId="4" w16cid:durableId="1515147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68"/>
    <w:rsid w:val="000027B7"/>
    <w:rsid w:val="000E08E1"/>
    <w:rsid w:val="002D3C5A"/>
    <w:rsid w:val="00714BBE"/>
    <w:rsid w:val="007E63A7"/>
    <w:rsid w:val="0088723A"/>
    <w:rsid w:val="00AD52ED"/>
    <w:rsid w:val="00B27BEC"/>
    <w:rsid w:val="00D71777"/>
    <w:rsid w:val="00E71411"/>
    <w:rsid w:val="00FD0568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DD17"/>
  <w15:chartTrackingRefBased/>
  <w15:docId w15:val="{033ED2F6-0366-462D-AB7F-12022C5C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5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5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5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5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5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5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5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5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5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5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0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Психологическое задание для класса_Малышева А.Д</dc:title>
  <dc:subject/>
  <dc:creator>Малышева А.Д.</dc:creator>
  <cp:keywords/>
  <dc:description/>
  <cp:lastModifiedBy>larionova.sveta96@mail.ru</cp:lastModifiedBy>
  <cp:revision>6</cp:revision>
  <dcterms:created xsi:type="dcterms:W3CDTF">2026-02-03T07:18:00Z</dcterms:created>
  <dcterms:modified xsi:type="dcterms:W3CDTF">2026-02-04T00:07:00Z</dcterms:modified>
</cp:coreProperties>
</file>